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328C" w14:textId="15ED802A" w:rsidR="00235F60" w:rsidRDefault="00616465" w:rsidP="00235F60">
      <w:pPr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305775" wp14:editId="1997EA8A">
            <wp:simplePos x="0" y="0"/>
            <wp:positionH relativeFrom="margin">
              <wp:posOffset>3756329</wp:posOffset>
            </wp:positionH>
            <wp:positionV relativeFrom="margin">
              <wp:posOffset>-306705</wp:posOffset>
            </wp:positionV>
            <wp:extent cx="2011680" cy="2011680"/>
            <wp:effectExtent l="0" t="0" r="7620" b="7620"/>
            <wp:wrapSquare wrapText="bothSides"/>
            <wp:docPr id="6" name="Рисунок 6" descr="Институт Европы 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титут Европы Р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40D6B19" wp14:editId="535A8554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3119120" cy="139890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-swnvi0b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00A8A" w14:textId="77777777" w:rsidR="00616465" w:rsidRDefault="00616465" w:rsidP="00616465">
      <w:pPr>
        <w:rPr>
          <w:rFonts w:ascii="Times New Roman" w:hAnsi="Times New Roman" w:cs="Times New Roman"/>
          <w:b/>
          <w:color w:val="000000" w:themeColor="text1"/>
          <w:sz w:val="36"/>
        </w:rPr>
      </w:pPr>
    </w:p>
    <w:p w14:paraId="2D711658" w14:textId="1616C292" w:rsidR="009B0201" w:rsidRDefault="00D737FA" w:rsidP="006E3CF6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bookmarkStart w:id="0" w:name="_Hlk183976613"/>
      <w:r>
        <w:rPr>
          <w:rFonts w:ascii="Times New Roman" w:hAnsi="Times New Roman" w:cs="Times New Roman"/>
          <w:b/>
          <w:color w:val="000000" w:themeColor="text1"/>
          <w:sz w:val="36"/>
        </w:rPr>
        <w:t>«</w:t>
      </w:r>
      <w:r w:rsidR="00EE4A97" w:rsidRPr="00EE4A97">
        <w:rPr>
          <w:rFonts w:ascii="Times New Roman" w:hAnsi="Times New Roman" w:cs="Times New Roman"/>
          <w:b/>
          <w:color w:val="000000" w:themeColor="text1"/>
          <w:sz w:val="36"/>
        </w:rPr>
        <w:t>БОЛЬШАЯ ЕВРОПА ВО ВЗАИМОДЕЙСТВИИ СО СТРАНАМИ АЗИИ И СРЕДИЗЕМНОМОРЬЯ</w:t>
      </w:r>
      <w:r>
        <w:rPr>
          <w:rFonts w:ascii="Times New Roman" w:hAnsi="Times New Roman" w:cs="Times New Roman"/>
          <w:b/>
          <w:color w:val="000000" w:themeColor="text1"/>
          <w:sz w:val="36"/>
        </w:rPr>
        <w:t>»</w:t>
      </w:r>
    </w:p>
    <w:p w14:paraId="6672E903" w14:textId="77777777" w:rsidR="00235F60" w:rsidRPr="00235F60" w:rsidRDefault="00235F60" w:rsidP="006E3CF6">
      <w:pPr>
        <w:jc w:val="center"/>
        <w:rPr>
          <w:rFonts w:ascii="Times New Roman" w:hAnsi="Times New Roman" w:cs="Times New Roman"/>
          <w:b/>
          <w:color w:val="00B0F0"/>
          <w:sz w:val="28"/>
          <w:lang w:val="en-US"/>
        </w:rPr>
      </w:pPr>
      <w:r w:rsidRPr="009B0201">
        <w:rPr>
          <w:rFonts w:ascii="Times New Roman" w:hAnsi="Times New Roman" w:cs="Times New Roman"/>
          <w:b/>
          <w:color w:val="00B0F0"/>
          <w:sz w:val="28"/>
        </w:rPr>
        <w:t>Приоритет</w:t>
      </w:r>
      <w:r w:rsidRPr="00235F60">
        <w:rPr>
          <w:rFonts w:ascii="Times New Roman" w:hAnsi="Times New Roman" w:cs="Times New Roman"/>
          <w:b/>
          <w:color w:val="00B0F0"/>
          <w:sz w:val="28"/>
          <w:lang w:val="en-US"/>
        </w:rPr>
        <w:t xml:space="preserve"> -2030</w:t>
      </w:r>
    </w:p>
    <w:p w14:paraId="6161F706" w14:textId="7DA1991C" w:rsidR="009B0201" w:rsidRPr="00235F60" w:rsidRDefault="00235F60" w:rsidP="006E3CF6">
      <w:pPr>
        <w:jc w:val="center"/>
        <w:rPr>
          <w:rFonts w:ascii="Times New Roman" w:hAnsi="Times New Roman" w:cs="Times New Roman"/>
          <w:b/>
          <w:color w:val="000000" w:themeColor="text1"/>
          <w:sz w:val="36"/>
          <w:lang w:val="en-US"/>
        </w:rPr>
      </w:pPr>
      <w:r w:rsidRPr="00235F60">
        <w:rPr>
          <w:rFonts w:ascii="Times New Roman" w:hAnsi="Times New Roman" w:cs="Times New Roman"/>
          <w:b/>
          <w:color w:val="000000" w:themeColor="text1"/>
          <w:sz w:val="36"/>
          <w:lang w:val="en-US"/>
        </w:rPr>
        <w:t>“</w:t>
      </w:r>
      <w:r w:rsidR="00EE4A97" w:rsidRPr="00EE4A97">
        <w:rPr>
          <w:rFonts w:ascii="Times New Roman" w:hAnsi="Times New Roman" w:cs="Times New Roman"/>
          <w:b/>
          <w:color w:val="000000" w:themeColor="text1"/>
          <w:sz w:val="36"/>
          <w:lang w:val="en-US"/>
        </w:rPr>
        <w:t>GREATER EUROPE’S INTERACTION WITH THE COUNTRIES OF ASIA AND THE MEDITERRANEAN</w:t>
      </w:r>
      <w:r w:rsidRPr="00235F60">
        <w:rPr>
          <w:rFonts w:ascii="Times New Roman" w:hAnsi="Times New Roman" w:cs="Times New Roman"/>
          <w:b/>
          <w:color w:val="000000" w:themeColor="text1"/>
          <w:sz w:val="36"/>
          <w:lang w:val="en-US"/>
        </w:rPr>
        <w:t>”</w:t>
      </w:r>
    </w:p>
    <w:bookmarkEnd w:id="0"/>
    <w:p w14:paraId="064E8058" w14:textId="77777777" w:rsidR="00235F60" w:rsidRDefault="00235F60" w:rsidP="009B020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14:paraId="0C9E574F" w14:textId="77777777" w:rsidR="00235F60" w:rsidRDefault="00235F60" w:rsidP="009B020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14:paraId="3188330A" w14:textId="77777777" w:rsidR="00235F60" w:rsidRPr="00235F60" w:rsidRDefault="00235F60" w:rsidP="006E3CF6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235F6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ПРОГРАММА</w:t>
      </w:r>
    </w:p>
    <w:p w14:paraId="511AC918" w14:textId="5100F064" w:rsidR="00235F60" w:rsidRPr="00235F60" w:rsidRDefault="00FA37B9" w:rsidP="006E3CF6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I</w:t>
      </w:r>
      <w:r w:rsidR="006718E1"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V</w:t>
      </w:r>
      <w:r w:rsidRPr="00751810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</w:rPr>
        <w:t>Всероссийского м</w:t>
      </w:r>
      <w:r w:rsidR="00235F60" w:rsidRPr="00235F60">
        <w:rPr>
          <w:rFonts w:ascii="Times New Roman" w:hAnsi="Times New Roman" w:cs="Times New Roman"/>
          <w:b/>
          <w:color w:val="000000" w:themeColor="text1"/>
          <w:sz w:val="32"/>
        </w:rPr>
        <w:t>олодежного аналитического клуба</w:t>
      </w:r>
    </w:p>
    <w:p w14:paraId="0BA17BFB" w14:textId="77777777" w:rsidR="00235F60" w:rsidRPr="00235F60" w:rsidRDefault="00235F60" w:rsidP="006E3CF6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</w:rPr>
      </w:pPr>
      <w:r w:rsidRPr="00235F60"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Youth</w:t>
      </w:r>
      <w:r w:rsidRPr="00235F60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235F60"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Analytical</w:t>
      </w:r>
      <w:r w:rsidRPr="00235F60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235F60"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Club</w:t>
      </w:r>
    </w:p>
    <w:p w14:paraId="4D1E12FE" w14:textId="77777777" w:rsidR="00235F60" w:rsidRDefault="00235F60" w:rsidP="006E3CF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5CB66B4" w14:textId="77777777" w:rsidR="00235F60" w:rsidRDefault="00235F60" w:rsidP="006E3CF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72FC55B" w14:textId="27A9A921" w:rsidR="00235F60" w:rsidRPr="00235F60" w:rsidRDefault="00235F60" w:rsidP="006E3C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35F60">
        <w:rPr>
          <w:rFonts w:ascii="Times New Roman" w:hAnsi="Times New Roman" w:cs="Times New Roman"/>
          <w:b/>
          <w:i/>
          <w:color w:val="000000" w:themeColor="text1"/>
          <w:sz w:val="28"/>
        </w:rPr>
        <w:t>институт иностранных языков</w:t>
      </w:r>
    </w:p>
    <w:p w14:paraId="3EB31637" w14:textId="77B70F46" w:rsidR="00235F60" w:rsidRPr="00235F60" w:rsidRDefault="00235F60" w:rsidP="006E3C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35F60">
        <w:rPr>
          <w:rFonts w:ascii="Times New Roman" w:hAnsi="Times New Roman" w:cs="Times New Roman"/>
          <w:b/>
          <w:i/>
          <w:color w:val="000000" w:themeColor="text1"/>
          <w:sz w:val="28"/>
        </w:rPr>
        <w:t>Российского</w:t>
      </w:r>
      <w:r w:rsidR="00EE4A97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у</w:t>
      </w:r>
      <w:r w:rsidRPr="00235F60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ниверситета </w:t>
      </w:r>
      <w:r w:rsidR="00EE4A97">
        <w:rPr>
          <w:rFonts w:ascii="Times New Roman" w:hAnsi="Times New Roman" w:cs="Times New Roman"/>
          <w:b/>
          <w:i/>
          <w:color w:val="000000" w:themeColor="text1"/>
          <w:sz w:val="28"/>
        </w:rPr>
        <w:t>дружбы н</w:t>
      </w:r>
      <w:r w:rsidRPr="00235F60">
        <w:rPr>
          <w:rFonts w:ascii="Times New Roman" w:hAnsi="Times New Roman" w:cs="Times New Roman"/>
          <w:b/>
          <w:i/>
          <w:color w:val="000000" w:themeColor="text1"/>
          <w:sz w:val="28"/>
        </w:rPr>
        <w:t>ародов</w:t>
      </w:r>
      <w:r w:rsidR="006718E1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имени Патриса Лумумбы</w:t>
      </w:r>
    </w:p>
    <w:p w14:paraId="776813DE" w14:textId="45443499" w:rsidR="00235F60" w:rsidRPr="00235F60" w:rsidRDefault="006718E1" w:rsidP="006E3C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с</w:t>
      </w:r>
      <w:r w:rsidR="00235F60" w:rsidRPr="00235F60">
        <w:rPr>
          <w:rFonts w:ascii="Times New Roman" w:hAnsi="Times New Roman" w:cs="Times New Roman"/>
          <w:b/>
          <w:i/>
          <w:color w:val="000000" w:themeColor="text1"/>
          <w:sz w:val="28"/>
        </w:rPr>
        <w:t>овместно с Институтом Европы РАН</w:t>
      </w:r>
    </w:p>
    <w:p w14:paraId="6ECF2E52" w14:textId="7D8C38DF" w:rsidR="009B0201" w:rsidRPr="00235F60" w:rsidRDefault="006718E1" w:rsidP="006E3C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2</w:t>
      </w:r>
      <w:r w:rsidR="001A16D9" w:rsidRPr="00235F60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декабря</w:t>
      </w:r>
      <w:r w:rsidR="00B63883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202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4</w:t>
      </w:r>
      <w:r w:rsidR="00501E54" w:rsidRPr="00235F60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г.</w:t>
      </w:r>
    </w:p>
    <w:p w14:paraId="1D30F79A" w14:textId="77777777" w:rsidR="00235F60" w:rsidRDefault="00235F60" w:rsidP="00616465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4029D6C" w14:textId="63EA8EFD" w:rsidR="00235F60" w:rsidRDefault="00235F60" w:rsidP="00235F60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0F1CF6ED" w14:textId="0456EEE5" w:rsidR="00EE4A97" w:rsidRDefault="00EE4A97" w:rsidP="00235F60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135DFEE5" w14:textId="77777777" w:rsidR="00235F60" w:rsidRDefault="00235F60" w:rsidP="00235F60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180855AF" w14:textId="0AB5621B" w:rsidR="00235F60" w:rsidRPr="00235F60" w:rsidRDefault="00EE4A97" w:rsidP="006E3C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Москва</w:t>
      </w:r>
      <w:r w:rsidR="00235F60" w:rsidRPr="00235F6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12CBE0C9" w14:textId="77777777" w:rsidR="00235F60" w:rsidRPr="00235F60" w:rsidRDefault="00235F60" w:rsidP="006E3C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35F60">
        <w:rPr>
          <w:rFonts w:ascii="Times New Roman" w:hAnsi="Times New Roman" w:cs="Times New Roman"/>
          <w:b/>
          <w:color w:val="000000" w:themeColor="text1"/>
          <w:sz w:val="28"/>
        </w:rPr>
        <w:t>РУДН</w:t>
      </w:r>
    </w:p>
    <w:p w14:paraId="327B3A10" w14:textId="6C6C1DB7" w:rsidR="00235F60" w:rsidRPr="00235F60" w:rsidRDefault="00A6421C" w:rsidP="00A64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6718E1">
        <w:rPr>
          <w:rFonts w:ascii="Times New Roman" w:hAnsi="Times New Roman" w:cs="Times New Roman"/>
          <w:b/>
          <w:color w:val="000000" w:themeColor="text1"/>
          <w:sz w:val="28"/>
        </w:rPr>
        <w:t>2024</w:t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</w:p>
    <w:p w14:paraId="3C6F56BF" w14:textId="2269DBF8" w:rsidR="00235F60" w:rsidRDefault="00235F60" w:rsidP="00A6421C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  <w:sectPr w:rsidR="00235F60" w:rsidSect="00A6421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907" w:gutter="0"/>
          <w:cols w:space="708"/>
          <w:titlePg/>
          <w:docGrid w:linePitch="360"/>
        </w:sectPr>
      </w:pPr>
    </w:p>
    <w:p w14:paraId="165FBC8C" w14:textId="77777777" w:rsidR="00235F60" w:rsidRDefault="00235F60" w:rsidP="00235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35F6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Организационный комитет</w:t>
      </w:r>
    </w:p>
    <w:p w14:paraId="71D1148F" w14:textId="77777777" w:rsidR="00235F60" w:rsidRDefault="00235F60" w:rsidP="00235F6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14:paraId="7D0E99A6" w14:textId="77777777" w:rsidR="00D56A72" w:rsidRPr="00D56A72" w:rsidRDefault="00D56A72" w:rsidP="00D56A7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</w:rPr>
      </w:pPr>
      <w:r w:rsidRPr="00D56A72">
        <w:rPr>
          <w:rFonts w:ascii="Times New Roman" w:hAnsi="Times New Roman" w:cs="Times New Roman"/>
          <w:b/>
          <w:color w:val="000000" w:themeColor="text1"/>
          <w:sz w:val="28"/>
        </w:rPr>
        <w:t xml:space="preserve">Председатель оргкомитета: </w:t>
      </w:r>
    </w:p>
    <w:p w14:paraId="34295E21" w14:textId="77777777" w:rsidR="00D56A72" w:rsidRPr="00D56A72" w:rsidRDefault="00D56A72" w:rsidP="00D56A7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 w:rsidRPr="00D56A72">
        <w:rPr>
          <w:rFonts w:ascii="Times New Roman" w:hAnsi="Times New Roman" w:cs="Times New Roman"/>
          <w:color w:val="000000" w:themeColor="text1"/>
          <w:sz w:val="28"/>
        </w:rPr>
        <w:t>Н.Л. Соколова, к.ф.н., профессор, директор ИИЯ РУДН, РФ.</w:t>
      </w:r>
    </w:p>
    <w:p w14:paraId="320CF653" w14:textId="77777777" w:rsidR="00D56A72" w:rsidRPr="00D56A72" w:rsidRDefault="00D56A72" w:rsidP="00D56A7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</w:p>
    <w:p w14:paraId="36529BEE" w14:textId="77777777" w:rsidR="00D56A72" w:rsidRPr="00D56A72" w:rsidRDefault="00D56A72" w:rsidP="00D56A72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</w:rPr>
      </w:pPr>
      <w:r w:rsidRPr="00D56A72">
        <w:rPr>
          <w:rFonts w:ascii="Times New Roman" w:hAnsi="Times New Roman" w:cs="Times New Roman"/>
          <w:b/>
          <w:color w:val="000000" w:themeColor="text1"/>
          <w:sz w:val="28"/>
        </w:rPr>
        <w:t xml:space="preserve">Зам. председателя оргкомитета: </w:t>
      </w:r>
    </w:p>
    <w:p w14:paraId="1A34C1C5" w14:textId="77777777" w:rsidR="00D56A72" w:rsidRPr="00D56A72" w:rsidRDefault="00D56A72" w:rsidP="00D56A7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 w:rsidRPr="00D56A72">
        <w:rPr>
          <w:rFonts w:ascii="Times New Roman" w:hAnsi="Times New Roman" w:cs="Times New Roman"/>
          <w:color w:val="000000" w:themeColor="text1"/>
          <w:sz w:val="28"/>
        </w:rPr>
        <w:t>Н.С. Ерохова, к.и.н, зам. директора ИИЯ по научной работе, РФ.</w:t>
      </w:r>
    </w:p>
    <w:p w14:paraId="74FA60E7" w14:textId="77777777" w:rsidR="00D56A72" w:rsidRPr="00D56A72" w:rsidRDefault="00D56A72" w:rsidP="00EE4A97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46482EA" w14:textId="77777777" w:rsidR="00D56A72" w:rsidRPr="00D56A72" w:rsidRDefault="00D56A72" w:rsidP="00EE4A97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56A72">
        <w:rPr>
          <w:rFonts w:ascii="Times New Roman" w:hAnsi="Times New Roman" w:cs="Times New Roman"/>
          <w:b/>
          <w:color w:val="000000" w:themeColor="text1"/>
          <w:sz w:val="28"/>
        </w:rPr>
        <w:t xml:space="preserve">Члены оргкомитета: </w:t>
      </w:r>
    </w:p>
    <w:p w14:paraId="79E86620" w14:textId="662B1060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Барабаш И.П., к.э.н., зам. директора ИИЯ по экономике, РФ;</w:t>
      </w:r>
    </w:p>
    <w:p w14:paraId="63A2CBBD" w14:textId="1889D632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Безрукова Н.Я., зам. директора по междунаро</w:t>
      </w:r>
      <w:r>
        <w:rPr>
          <w:rFonts w:ascii="Times New Roman" w:hAnsi="Times New Roman" w:cs="Times New Roman"/>
          <w:color w:val="000000" w:themeColor="text1"/>
          <w:sz w:val="28"/>
        </w:rPr>
        <w:t>дной деятельности ИИЯ РУДН, РФ</w:t>
      </w:r>
      <w:r w:rsidRPr="006718E1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76F0413" w14:textId="0E75C5E7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Блинова С.А., руководитель направления «Зарубежное регионоведение», старший преподаватель кафедры теории и практики ино</w:t>
      </w:r>
      <w:r>
        <w:rPr>
          <w:rFonts w:ascii="Times New Roman" w:hAnsi="Times New Roman" w:cs="Times New Roman"/>
          <w:color w:val="000000" w:themeColor="text1"/>
          <w:sz w:val="28"/>
        </w:rPr>
        <w:t>странных языков ИИЯ РУДН, РФ;</w:t>
      </w:r>
    </w:p>
    <w:p w14:paraId="7E80A0A8" w14:textId="2060F1C0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Котенева Л.В., зам. директора ИИЯ РУДН по административно-хозяйственн</w:t>
      </w:r>
      <w:r>
        <w:rPr>
          <w:rFonts w:ascii="Times New Roman" w:hAnsi="Times New Roman" w:cs="Times New Roman"/>
          <w:color w:val="000000" w:themeColor="text1"/>
          <w:sz w:val="28"/>
        </w:rPr>
        <w:t>ой работе, РФ</w:t>
      </w:r>
      <w:r w:rsidRPr="006718E1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7A0576D" w14:textId="4C97A242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Охошин О.В., к.ист.н., старший научный сотрудник Центра британских исследований института Европы РАН, РФ;</w:t>
      </w:r>
    </w:p>
    <w:p w14:paraId="4D46B6F4" w14:textId="7871819C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Смолкина М.А., специалист по научной раб</w:t>
      </w:r>
      <w:r>
        <w:rPr>
          <w:rFonts w:ascii="Times New Roman" w:hAnsi="Times New Roman" w:cs="Times New Roman"/>
          <w:color w:val="000000" w:themeColor="text1"/>
          <w:sz w:val="28"/>
        </w:rPr>
        <w:t>оте со студентами ИИЯ РУДН, РФ</w:t>
      </w:r>
      <w:r w:rsidRPr="006718E1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CE59DFC" w14:textId="7E50E5AD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 xml:space="preserve">Струнин П.А., главный специалист </w:t>
      </w:r>
      <w:r>
        <w:rPr>
          <w:rFonts w:ascii="Times New Roman" w:hAnsi="Times New Roman" w:cs="Times New Roman"/>
          <w:color w:val="000000" w:themeColor="text1"/>
          <w:sz w:val="28"/>
        </w:rPr>
        <w:t>по информатизации ИИЯ РУДН, РФ</w:t>
      </w:r>
      <w:r w:rsidRPr="006718E1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FEAA33C" w14:textId="16601AB6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Тимофеев О.А., к. ист. наук, доцент кафедры теории и практики и</w:t>
      </w:r>
      <w:r>
        <w:rPr>
          <w:rFonts w:ascii="Times New Roman" w:hAnsi="Times New Roman" w:cs="Times New Roman"/>
          <w:color w:val="000000" w:themeColor="text1"/>
          <w:sz w:val="28"/>
        </w:rPr>
        <w:t>ностранных языков ИИЯ РУДН, РФ</w:t>
      </w:r>
      <w:r w:rsidRPr="006718E1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67853B11" w14:textId="5FBFD7C8" w:rsidR="006718E1" w:rsidRPr="006718E1" w:rsidRDefault="006718E1" w:rsidP="006718E1">
      <w:pPr>
        <w:pStyle w:val="a8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718E1">
        <w:rPr>
          <w:rFonts w:ascii="Times New Roman" w:hAnsi="Times New Roman" w:cs="Times New Roman"/>
          <w:color w:val="000000" w:themeColor="text1"/>
          <w:sz w:val="28"/>
        </w:rPr>
        <w:t>Чифилев Л.Н., начальник отдела мультимедийных технологий ИИЯ РУ</w:t>
      </w:r>
      <w:r>
        <w:rPr>
          <w:rFonts w:ascii="Times New Roman" w:hAnsi="Times New Roman" w:cs="Times New Roman"/>
          <w:color w:val="000000" w:themeColor="text1"/>
          <w:sz w:val="28"/>
        </w:rPr>
        <w:t>ДН, РФ</w:t>
      </w:r>
      <w:r w:rsidRPr="006718E1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0BC50F03" w14:textId="77777777" w:rsidR="00EE4A97" w:rsidRPr="00EE4A97" w:rsidRDefault="00EE4A97" w:rsidP="00EE4A97">
      <w:pPr>
        <w:spacing w:after="0" w:line="240" w:lineRule="auto"/>
        <w:ind w:left="993" w:hanging="284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4C13F93" w14:textId="77777777" w:rsidR="00D56A72" w:rsidRPr="00D56A72" w:rsidRDefault="00D56A72" w:rsidP="00D56A72">
      <w:pPr>
        <w:spacing w:after="0" w:line="240" w:lineRule="auto"/>
        <w:ind w:left="993" w:hanging="284"/>
        <w:rPr>
          <w:rFonts w:ascii="Times New Roman" w:hAnsi="Times New Roman" w:cs="Times New Roman"/>
          <w:color w:val="000000" w:themeColor="text1"/>
          <w:sz w:val="28"/>
        </w:rPr>
      </w:pPr>
    </w:p>
    <w:p w14:paraId="159F433F" w14:textId="77777777" w:rsidR="00387C71" w:rsidRDefault="00387C71" w:rsidP="00EE4A97">
      <w:pPr>
        <w:rPr>
          <w:rFonts w:ascii="Times New Roman" w:hAnsi="Times New Roman" w:cs="Times New Roman"/>
          <w:b/>
          <w:sz w:val="28"/>
        </w:rPr>
        <w:sectPr w:rsidR="00387C71" w:rsidSect="00AD4BB8">
          <w:pgSz w:w="11906" w:h="16838"/>
          <w:pgMar w:top="1134" w:right="850" w:bottom="1134" w:left="1701" w:header="0" w:footer="907" w:gutter="0"/>
          <w:cols w:space="708"/>
          <w:titlePg/>
          <w:docGrid w:linePitch="360"/>
        </w:sectPr>
      </w:pPr>
    </w:p>
    <w:p w14:paraId="19E38FBF" w14:textId="77777777" w:rsidR="00235F60" w:rsidRDefault="00A47FB0" w:rsidP="00A47FB0"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Временные рамки:</w:t>
      </w:r>
    </w:p>
    <w:p w14:paraId="4A0E4D48" w14:textId="32E6A7F9" w:rsidR="00A47FB0" w:rsidRPr="00A47FB0" w:rsidRDefault="00116DBA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Планарная сессия – до 2</w:t>
      </w:r>
      <w:r w:rsidR="00A47FB0" w:rsidRPr="00A47FB0">
        <w:rPr>
          <w:rFonts w:ascii="Times New Roman" w:hAnsi="Times New Roman" w:cs="Times New Roman"/>
          <w:sz w:val="28"/>
        </w:rPr>
        <w:t>5 минут</w:t>
      </w:r>
    </w:p>
    <w:p w14:paraId="21B79428" w14:textId="29A6DA71" w:rsidR="00A47FB0" w:rsidRPr="00A47FB0" w:rsidRDefault="009A09B6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Секции – 5-7</w:t>
      </w:r>
      <w:r w:rsidR="00A47FB0" w:rsidRPr="00A47FB0">
        <w:rPr>
          <w:rFonts w:ascii="Times New Roman" w:hAnsi="Times New Roman" w:cs="Times New Roman"/>
          <w:sz w:val="28"/>
        </w:rPr>
        <w:t xml:space="preserve"> минут</w:t>
      </w:r>
    </w:p>
    <w:p w14:paraId="1ABB8392" w14:textId="77777777" w:rsidR="00A47FB0" w:rsidRDefault="00A47FB0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7FB0">
        <w:rPr>
          <w:rFonts w:ascii="Times New Roman" w:hAnsi="Times New Roman" w:cs="Times New Roman"/>
          <w:sz w:val="28"/>
        </w:rPr>
        <w:t>Вопросы – до 5 минут</w:t>
      </w:r>
    </w:p>
    <w:p w14:paraId="26B344FE" w14:textId="2A6ED00B" w:rsidR="00A47FB0" w:rsidRDefault="00A47FB0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78300604" w14:textId="77777777" w:rsidR="00EE4A97" w:rsidRDefault="00EE4A97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466A8CA7" w14:textId="77777777" w:rsidR="00A47FB0" w:rsidRDefault="00A47FB0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7FB0">
        <w:rPr>
          <w:rFonts w:ascii="Times New Roman" w:hAnsi="Times New Roman" w:cs="Times New Roman"/>
          <w:b/>
          <w:sz w:val="28"/>
        </w:rPr>
        <w:t>Языки конференции:</w:t>
      </w:r>
      <w:r>
        <w:rPr>
          <w:rFonts w:ascii="Times New Roman" w:hAnsi="Times New Roman" w:cs="Times New Roman"/>
          <w:sz w:val="28"/>
        </w:rPr>
        <w:t xml:space="preserve"> английский, русский.</w:t>
      </w:r>
    </w:p>
    <w:p w14:paraId="00A2CE58" w14:textId="77777777" w:rsidR="00A47FB0" w:rsidRDefault="00A47FB0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00D2BA1F" w14:textId="5C88F3AA" w:rsidR="00A47FB0" w:rsidRDefault="00A47FB0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0CF8A7CA" w14:textId="77777777" w:rsidR="00EE4A97" w:rsidRPr="00A47FB0" w:rsidRDefault="00EE4A97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2F3AFAED" w14:textId="77777777" w:rsidR="00235F60" w:rsidRDefault="00A47FB0" w:rsidP="00A47FB0">
      <w:pPr>
        <w:ind w:firstLine="709"/>
        <w:rPr>
          <w:rFonts w:ascii="Times New Roman" w:hAnsi="Times New Roman" w:cs="Times New Roman"/>
          <w:b/>
          <w:sz w:val="28"/>
        </w:rPr>
      </w:pPr>
      <w:r w:rsidRPr="00A47FB0">
        <w:rPr>
          <w:rFonts w:ascii="Times New Roman" w:hAnsi="Times New Roman" w:cs="Times New Roman"/>
          <w:b/>
          <w:sz w:val="28"/>
        </w:rPr>
        <w:t>Адрес</w:t>
      </w:r>
      <w:r>
        <w:rPr>
          <w:rFonts w:ascii="Times New Roman" w:hAnsi="Times New Roman" w:cs="Times New Roman"/>
          <w:b/>
          <w:sz w:val="28"/>
        </w:rPr>
        <w:t>:</w:t>
      </w:r>
    </w:p>
    <w:p w14:paraId="47F0FD0F" w14:textId="1E990560" w:rsidR="008B79CB" w:rsidRDefault="008B79CB" w:rsidP="00325E35">
      <w:pPr>
        <w:ind w:firstLine="709"/>
        <w:rPr>
          <w:rFonts w:ascii="Times New Roman" w:hAnsi="Times New Roman" w:cs="Times New Roman"/>
          <w:sz w:val="28"/>
        </w:rPr>
      </w:pPr>
      <w:r w:rsidRPr="00A47FB0">
        <w:rPr>
          <w:rFonts w:ascii="Times New Roman" w:hAnsi="Times New Roman" w:cs="Times New Roman"/>
          <w:b/>
          <w:sz w:val="28"/>
        </w:rPr>
        <w:t>Пленарная секция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="00A47FB0" w:rsidRPr="00A47FB0">
        <w:rPr>
          <w:rFonts w:ascii="Times New Roman" w:hAnsi="Times New Roman" w:cs="Times New Roman"/>
          <w:sz w:val="28"/>
        </w:rPr>
        <w:t xml:space="preserve">Москва, ул. </w:t>
      </w:r>
      <w:r w:rsidR="005E3DFB">
        <w:rPr>
          <w:rFonts w:ascii="Times New Roman" w:hAnsi="Times New Roman" w:cs="Times New Roman"/>
          <w:sz w:val="28"/>
        </w:rPr>
        <w:t>Миклухо-Маклая, д</w:t>
      </w:r>
      <w:r w:rsidR="0032216A" w:rsidRPr="0032216A">
        <w:rPr>
          <w:rFonts w:ascii="Times New Roman" w:hAnsi="Times New Roman" w:cs="Times New Roman"/>
          <w:sz w:val="28"/>
        </w:rPr>
        <w:t>. 9</w:t>
      </w:r>
      <w:r w:rsidR="000248F1" w:rsidRPr="0032216A">
        <w:rPr>
          <w:rFonts w:ascii="Times New Roman" w:hAnsi="Times New Roman" w:cs="Times New Roman"/>
          <w:sz w:val="28"/>
        </w:rPr>
        <w:t>,</w:t>
      </w:r>
      <w:r w:rsidR="0032216A" w:rsidRPr="0032216A">
        <w:rPr>
          <w:rFonts w:ascii="Times New Roman" w:hAnsi="Times New Roman" w:cs="Times New Roman"/>
          <w:sz w:val="28"/>
        </w:rPr>
        <w:t xml:space="preserve"> корпус №4, лекционный зал </w:t>
      </w:r>
    </w:p>
    <w:p w14:paraId="04B915E7" w14:textId="47E4747B" w:rsidR="00A47FB0" w:rsidRPr="00A47FB0" w:rsidRDefault="008B79CB" w:rsidP="00325E35">
      <w:pPr>
        <w:ind w:firstLine="709"/>
        <w:rPr>
          <w:rFonts w:ascii="Times New Roman" w:hAnsi="Times New Roman" w:cs="Times New Roman"/>
          <w:sz w:val="28"/>
        </w:rPr>
      </w:pPr>
      <w:r w:rsidRPr="008B79CB">
        <w:rPr>
          <w:rFonts w:ascii="Times New Roman" w:hAnsi="Times New Roman" w:cs="Times New Roman"/>
          <w:b/>
          <w:sz w:val="28"/>
        </w:rPr>
        <w:t xml:space="preserve">Секция 1, Секция 2 </w:t>
      </w:r>
      <w:r>
        <w:rPr>
          <w:rFonts w:ascii="Times New Roman" w:hAnsi="Times New Roman" w:cs="Times New Roman"/>
          <w:sz w:val="28"/>
        </w:rPr>
        <w:t xml:space="preserve">– </w:t>
      </w:r>
      <w:r w:rsidRPr="00A47FB0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, </w:t>
      </w:r>
      <w:r w:rsidR="005E3DFB" w:rsidRPr="00A47FB0">
        <w:rPr>
          <w:rFonts w:ascii="Times New Roman" w:hAnsi="Times New Roman" w:cs="Times New Roman"/>
          <w:sz w:val="28"/>
        </w:rPr>
        <w:t xml:space="preserve">ул. </w:t>
      </w:r>
      <w:r w:rsidR="005E3DFB">
        <w:rPr>
          <w:rFonts w:ascii="Times New Roman" w:hAnsi="Times New Roman" w:cs="Times New Roman"/>
          <w:sz w:val="28"/>
        </w:rPr>
        <w:t>Миклухо-Маклая, д. 9, корпус №4, институт иностранных языков РУДН,</w:t>
      </w:r>
      <w:r w:rsidR="00EE4A97">
        <w:rPr>
          <w:rFonts w:ascii="Times New Roman" w:hAnsi="Times New Roman" w:cs="Times New Roman"/>
          <w:sz w:val="28"/>
        </w:rPr>
        <w:t xml:space="preserve"> аудитории</w:t>
      </w:r>
      <w:r w:rsidR="000248F1">
        <w:rPr>
          <w:rFonts w:ascii="Times New Roman" w:hAnsi="Times New Roman" w:cs="Times New Roman"/>
          <w:sz w:val="28"/>
        </w:rPr>
        <w:t xml:space="preserve"> </w:t>
      </w:r>
      <w:r w:rsidR="0032216A">
        <w:rPr>
          <w:rFonts w:ascii="Times New Roman" w:hAnsi="Times New Roman" w:cs="Times New Roman"/>
          <w:sz w:val="28"/>
        </w:rPr>
        <w:t>45</w:t>
      </w:r>
      <w:r w:rsidR="005056C4">
        <w:rPr>
          <w:rFonts w:ascii="Times New Roman" w:hAnsi="Times New Roman" w:cs="Times New Roman"/>
          <w:sz w:val="28"/>
        </w:rPr>
        <w:t>4</w:t>
      </w:r>
      <w:r w:rsidR="0032216A">
        <w:rPr>
          <w:rFonts w:ascii="Times New Roman" w:hAnsi="Times New Roman" w:cs="Times New Roman"/>
          <w:sz w:val="28"/>
        </w:rPr>
        <w:t>,</w:t>
      </w:r>
      <w:r w:rsidR="005056C4">
        <w:rPr>
          <w:rFonts w:ascii="Times New Roman" w:hAnsi="Times New Roman" w:cs="Times New Roman"/>
          <w:sz w:val="28"/>
        </w:rPr>
        <w:t>455</w:t>
      </w:r>
    </w:p>
    <w:p w14:paraId="4B89E1CC" w14:textId="520D7A23" w:rsidR="00A47FB0" w:rsidRDefault="00A47FB0" w:rsidP="00A47FB0">
      <w:pPr>
        <w:ind w:firstLine="709"/>
        <w:rPr>
          <w:rFonts w:ascii="Times New Roman" w:hAnsi="Times New Roman" w:cs="Times New Roman"/>
          <w:b/>
          <w:color w:val="7030A0"/>
          <w:sz w:val="28"/>
        </w:rPr>
      </w:pPr>
    </w:p>
    <w:p w14:paraId="6A1360F6" w14:textId="77777777" w:rsidR="00EE4A97" w:rsidRDefault="00EE4A97" w:rsidP="00A47FB0">
      <w:pPr>
        <w:ind w:firstLine="709"/>
        <w:rPr>
          <w:rFonts w:ascii="Times New Roman" w:hAnsi="Times New Roman" w:cs="Times New Roman"/>
          <w:b/>
          <w:color w:val="7030A0"/>
          <w:sz w:val="28"/>
        </w:rPr>
      </w:pPr>
    </w:p>
    <w:p w14:paraId="03A82B03" w14:textId="77777777" w:rsidR="00A47FB0" w:rsidRDefault="00A47FB0" w:rsidP="00A47FB0">
      <w:pPr>
        <w:ind w:firstLine="709"/>
        <w:rPr>
          <w:rFonts w:ascii="Times New Roman" w:hAnsi="Times New Roman" w:cs="Times New Roman"/>
          <w:b/>
          <w:sz w:val="28"/>
        </w:rPr>
      </w:pPr>
      <w:r w:rsidRPr="00A47FB0">
        <w:rPr>
          <w:rFonts w:ascii="Times New Roman" w:hAnsi="Times New Roman" w:cs="Times New Roman"/>
          <w:b/>
          <w:sz w:val="28"/>
        </w:rPr>
        <w:t>Организаторы конференции</w:t>
      </w:r>
    </w:p>
    <w:p w14:paraId="6586D06E" w14:textId="77777777" w:rsidR="00A47FB0" w:rsidRPr="00A47FB0" w:rsidRDefault="00A47FB0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7FB0">
        <w:rPr>
          <w:rFonts w:ascii="Times New Roman" w:hAnsi="Times New Roman" w:cs="Times New Roman"/>
          <w:sz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</w:rPr>
        <w:t>,</w:t>
      </w:r>
    </w:p>
    <w:p w14:paraId="7FF6EA97" w14:textId="77777777" w:rsidR="00A47FB0" w:rsidRPr="00A47FB0" w:rsidRDefault="00A47FB0" w:rsidP="00A47F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Институт Европы Российской Академии РАН</w:t>
      </w:r>
    </w:p>
    <w:p w14:paraId="3E92B2DE" w14:textId="77777777" w:rsidR="00235F60" w:rsidRDefault="00235F60" w:rsidP="009B0201">
      <w:pPr>
        <w:ind w:firstLine="709"/>
        <w:jc w:val="center"/>
        <w:rPr>
          <w:rFonts w:ascii="Times New Roman" w:hAnsi="Times New Roman" w:cs="Times New Roman"/>
          <w:b/>
          <w:color w:val="7030A0"/>
          <w:sz w:val="28"/>
        </w:rPr>
      </w:pPr>
    </w:p>
    <w:p w14:paraId="1CE4CCFC" w14:textId="77777777" w:rsidR="00A47FB0" w:rsidRDefault="00A47FB0" w:rsidP="009B0201">
      <w:pPr>
        <w:ind w:firstLine="709"/>
        <w:jc w:val="center"/>
        <w:rPr>
          <w:rFonts w:ascii="Times New Roman" w:hAnsi="Times New Roman" w:cs="Times New Roman"/>
          <w:b/>
          <w:color w:val="7030A0"/>
          <w:sz w:val="28"/>
        </w:rPr>
        <w:sectPr w:rsidR="00A47FB0" w:rsidSect="00AD4BB8">
          <w:pgSz w:w="11906" w:h="16838"/>
          <w:pgMar w:top="1134" w:right="850" w:bottom="1134" w:left="1701" w:header="0" w:footer="907" w:gutter="0"/>
          <w:cols w:space="708"/>
          <w:titlePg/>
          <w:docGrid w:linePitch="360"/>
        </w:sectPr>
      </w:pPr>
    </w:p>
    <w:p w14:paraId="1098AD53" w14:textId="6DA8817F" w:rsidR="00430F97" w:rsidRPr="00694CCA" w:rsidRDefault="00616465" w:rsidP="005F4486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7FB0">
        <w:rPr>
          <w:rFonts w:ascii="Times New Roman" w:hAnsi="Times New Roman" w:cs="Times New Roman"/>
          <w:b/>
          <w:sz w:val="28"/>
        </w:rPr>
        <w:lastRenderedPageBreak/>
        <w:t>РАСПИСАНИЕ</w:t>
      </w:r>
      <w:r w:rsidR="00116DBA" w:rsidRPr="00116DBA">
        <w:rPr>
          <w:rFonts w:ascii="Times New Roman" w:hAnsi="Times New Roman" w:cs="Times New Roman"/>
          <w:b/>
          <w:sz w:val="28"/>
        </w:rPr>
        <w:t xml:space="preserve"> / </w:t>
      </w:r>
      <w:r w:rsidR="00116DBA">
        <w:rPr>
          <w:rFonts w:ascii="Times New Roman" w:hAnsi="Times New Roman" w:cs="Times New Roman"/>
          <w:b/>
          <w:sz w:val="28"/>
          <w:lang w:val="en-US"/>
        </w:rPr>
        <w:t>TIMETABLE</w:t>
      </w:r>
    </w:p>
    <w:p w14:paraId="747CE9C2" w14:textId="77777777" w:rsidR="00B4686F" w:rsidRPr="006E3AF0" w:rsidRDefault="00B4686F" w:rsidP="005F4486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984"/>
        <w:gridCol w:w="1569"/>
      </w:tblGrid>
      <w:tr w:rsidR="00430F97" w:rsidRPr="007355FB" w14:paraId="1A530B1E" w14:textId="77777777" w:rsidTr="00B4686F">
        <w:trPr>
          <w:trHeight w:val="761"/>
        </w:trPr>
        <w:tc>
          <w:tcPr>
            <w:tcW w:w="5274" w:type="dxa"/>
          </w:tcPr>
          <w:p w14:paraId="4C3E1175" w14:textId="77777777" w:rsidR="00430F97" w:rsidRPr="00D737FA" w:rsidRDefault="00430F97" w:rsidP="00537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960FA0" w14:textId="77AA0614" w:rsidR="00AE28F3" w:rsidRDefault="00AE28F3" w:rsidP="00537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/</w:t>
            </w:r>
          </w:p>
          <w:p w14:paraId="04309A36" w14:textId="5386CDE8" w:rsidR="00430F97" w:rsidRPr="007355FB" w:rsidRDefault="00430F97" w:rsidP="00537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55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Time</w:t>
            </w:r>
          </w:p>
        </w:tc>
        <w:tc>
          <w:tcPr>
            <w:tcW w:w="1569" w:type="dxa"/>
          </w:tcPr>
          <w:p w14:paraId="5474B558" w14:textId="144C90E9" w:rsidR="00AE28F3" w:rsidRPr="00AE28F3" w:rsidRDefault="00AE28F3" w:rsidP="00AE28F3">
            <w:pPr>
              <w:ind w:left="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 /</w:t>
            </w:r>
          </w:p>
          <w:p w14:paraId="5798C1E3" w14:textId="475CF6CB" w:rsidR="00430F97" w:rsidRPr="007355FB" w:rsidRDefault="00430F97" w:rsidP="00537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55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Pages</w:t>
            </w:r>
          </w:p>
        </w:tc>
      </w:tr>
      <w:tr w:rsidR="005A33D5" w:rsidRPr="007355FB" w14:paraId="76090979" w14:textId="77777777" w:rsidTr="00B4686F">
        <w:tc>
          <w:tcPr>
            <w:tcW w:w="5274" w:type="dxa"/>
          </w:tcPr>
          <w:p w14:paraId="7EDE35B7" w14:textId="10819966" w:rsidR="005A33D5" w:rsidRPr="00116DBA" w:rsidRDefault="005A33D5" w:rsidP="00430F9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Ссылки для подключения</w:t>
            </w:r>
            <w:r w:rsidR="00116DBA">
              <w:rPr>
                <w:rFonts w:ascii="Times New Roman" w:hAnsi="Times New Roman" w:cs="Times New Roman"/>
                <w:sz w:val="28"/>
                <w:lang w:val="en-US"/>
              </w:rPr>
              <w:t xml:space="preserve"> / Links</w:t>
            </w:r>
          </w:p>
          <w:p w14:paraId="2DBFBA0C" w14:textId="77777777" w:rsidR="0049476F" w:rsidRPr="005E5EA1" w:rsidRDefault="0049476F" w:rsidP="00430F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14:paraId="2F512EE9" w14:textId="77777777" w:rsidR="005A33D5" w:rsidRPr="00C874BD" w:rsidRDefault="005A33D5" w:rsidP="005372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69" w:type="dxa"/>
          </w:tcPr>
          <w:p w14:paraId="58815E3C" w14:textId="77777777" w:rsidR="005A33D5" w:rsidRDefault="005A33D5" w:rsidP="00537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30F97" w:rsidRPr="007355FB" w14:paraId="0F1F0E22" w14:textId="77777777" w:rsidTr="00B4686F">
        <w:tc>
          <w:tcPr>
            <w:tcW w:w="5274" w:type="dxa"/>
          </w:tcPr>
          <w:p w14:paraId="53BD5374" w14:textId="77777777" w:rsidR="00430F97" w:rsidRPr="005E5EA1" w:rsidRDefault="00430F97" w:rsidP="00430F97">
            <w:pPr>
              <w:rPr>
                <w:rFonts w:ascii="Times New Roman" w:hAnsi="Times New Roman" w:cs="Times New Roman"/>
                <w:sz w:val="28"/>
              </w:rPr>
            </w:pPr>
            <w:r w:rsidRPr="005E5EA1">
              <w:rPr>
                <w:rFonts w:ascii="Times New Roman" w:hAnsi="Times New Roman" w:cs="Times New Roman"/>
                <w:sz w:val="28"/>
              </w:rPr>
              <w:t>Церемония открытия</w:t>
            </w:r>
          </w:p>
          <w:p w14:paraId="21376395" w14:textId="08AB0C0A" w:rsidR="005F4486" w:rsidRDefault="00430F97" w:rsidP="00430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7FB0">
              <w:rPr>
                <w:rFonts w:ascii="Times New Roman" w:hAnsi="Times New Roman" w:cs="Times New Roman"/>
                <w:b/>
                <w:sz w:val="28"/>
              </w:rPr>
              <w:t xml:space="preserve">Пленарная секция </w:t>
            </w:r>
            <w:r w:rsidRPr="00A97AE2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E875C6">
              <w:rPr>
                <w:rFonts w:ascii="Times New Roman" w:hAnsi="Times New Roman" w:cs="Times New Roman"/>
                <w:i/>
                <w:sz w:val="28"/>
              </w:rPr>
              <w:t>Яндекс Телемост</w:t>
            </w:r>
            <w:r w:rsidRPr="00430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/ </w:t>
            </w:r>
            <w:r w:rsidR="00EF658E" w:rsidRPr="00EF65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лекционный зал №1</w:t>
            </w:r>
            <w:r w:rsidR="00EF65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64F407D2" w14:textId="77777777" w:rsidR="00430F97" w:rsidRPr="00D737FA" w:rsidRDefault="00430F97" w:rsidP="00430F9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55F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Opening</w:t>
            </w:r>
            <w:r w:rsidRPr="00D737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355F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Ceremony</w:t>
            </w:r>
            <w:r w:rsidRPr="00D737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00DCE214" w14:textId="6DF00C4A" w:rsidR="006957F5" w:rsidRPr="006957F5" w:rsidRDefault="00EF658E" w:rsidP="00EF65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PLENARY SESSION</w:t>
            </w:r>
          </w:p>
        </w:tc>
        <w:tc>
          <w:tcPr>
            <w:tcW w:w="1984" w:type="dxa"/>
          </w:tcPr>
          <w:p w14:paraId="34D9C420" w14:textId="1371C3F0" w:rsidR="00430F97" w:rsidRPr="00C874BD" w:rsidRDefault="006E3AF0" w:rsidP="003221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32216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51A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E4A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 – 1</w:t>
            </w:r>
            <w:r w:rsidR="0032216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F65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E4A9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14:paraId="2145D592" w14:textId="77777777" w:rsidR="00430F97" w:rsidRPr="005A33D5" w:rsidRDefault="005A33D5" w:rsidP="00537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4686F" w:rsidRPr="007355FB" w14:paraId="6CE967AA" w14:textId="77777777" w:rsidTr="007A78EE">
        <w:tc>
          <w:tcPr>
            <w:tcW w:w="5274" w:type="dxa"/>
          </w:tcPr>
          <w:p w14:paraId="4AF3DEE7" w14:textId="692F24CA" w:rsidR="00B4686F" w:rsidRPr="00B4686F" w:rsidRDefault="00B4686F" w:rsidP="00B4686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B4686F">
              <w:rPr>
                <w:rFonts w:ascii="Times New Roman" w:hAnsi="Times New Roman" w:cs="Times New Roman"/>
                <w:i/>
                <w:iCs/>
                <w:sz w:val="28"/>
              </w:rPr>
              <w:t>Перерыв / break</w:t>
            </w:r>
          </w:p>
        </w:tc>
        <w:tc>
          <w:tcPr>
            <w:tcW w:w="3553" w:type="dxa"/>
            <w:gridSpan w:val="2"/>
          </w:tcPr>
          <w:p w14:paraId="0E51A310" w14:textId="2E02DF6C" w:rsidR="00B4686F" w:rsidRPr="00B4686F" w:rsidRDefault="00B4686F" w:rsidP="0053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68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12:00 – 12:30</w:t>
            </w:r>
          </w:p>
        </w:tc>
      </w:tr>
      <w:tr w:rsidR="00430F97" w:rsidRPr="007355FB" w14:paraId="05904B94" w14:textId="77777777" w:rsidTr="00B4686F">
        <w:tc>
          <w:tcPr>
            <w:tcW w:w="5274" w:type="dxa"/>
          </w:tcPr>
          <w:p w14:paraId="4145C83E" w14:textId="77777777" w:rsidR="00430F97" w:rsidRPr="00430F97" w:rsidRDefault="00430F97" w:rsidP="0053722A">
            <w:pPr>
              <w:rPr>
                <w:rFonts w:ascii="Times New Roman" w:hAnsi="Times New Roman" w:cs="Times New Roman"/>
                <w:sz w:val="28"/>
              </w:rPr>
            </w:pPr>
            <w:r w:rsidRPr="005E5EA1">
              <w:rPr>
                <w:rFonts w:ascii="Times New Roman" w:hAnsi="Times New Roman" w:cs="Times New Roman"/>
                <w:sz w:val="28"/>
              </w:rPr>
              <w:t>Секция 1</w:t>
            </w:r>
            <w:r>
              <w:rPr>
                <w:rFonts w:ascii="Times New Roman" w:hAnsi="Times New Roman" w:cs="Times New Roman"/>
                <w:sz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Session</w:t>
            </w:r>
            <w:r w:rsidRPr="00430F97">
              <w:rPr>
                <w:rFonts w:ascii="Times New Roman" w:hAnsi="Times New Roman" w:cs="Times New Roman"/>
                <w:sz w:val="28"/>
              </w:rPr>
              <w:t xml:space="preserve"> 1</w:t>
            </w:r>
          </w:p>
          <w:p w14:paraId="2D1FD608" w14:textId="2D1466F3" w:rsidR="006957F5" w:rsidRPr="00377F17" w:rsidRDefault="00116DBA" w:rsidP="00BC1F8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448ED">
              <w:rPr>
                <w:rFonts w:ascii="Times New Roman" w:hAnsi="Times New Roman" w:cs="Times New Roman"/>
                <w:b/>
                <w:sz w:val="28"/>
              </w:rPr>
              <w:t>ЕВРО-АЗИАТСКОЕ СОТРУДНИЧЕСТВО И ПАРТНЕРСТВО: УЧАСТНИКИ, ПРОЕКТЫ, ПЕРСПЕКТИВЫ</w:t>
            </w:r>
            <w:r w:rsidRPr="00116D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30F97" w:rsidRPr="00A97AE2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E875C6" w:rsidRPr="00E875C6">
              <w:rPr>
                <w:rFonts w:ascii="Times New Roman" w:hAnsi="Times New Roman" w:cs="Times New Roman"/>
                <w:i/>
                <w:sz w:val="28"/>
              </w:rPr>
              <w:t>Яндекс Телемост</w:t>
            </w:r>
            <w:r w:rsidR="004947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49476F" w:rsidRPr="0049476F">
              <w:rPr>
                <w:rFonts w:ascii="Times New Roman" w:hAnsi="Times New Roman" w:cs="Times New Roman"/>
                <w:i/>
                <w:sz w:val="28"/>
              </w:rPr>
              <w:t>/</w:t>
            </w:r>
            <w:r w:rsidR="004947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32216A">
              <w:rPr>
                <w:rFonts w:ascii="Times New Roman" w:hAnsi="Times New Roman" w:cs="Times New Roman"/>
                <w:i/>
                <w:sz w:val="28"/>
              </w:rPr>
              <w:t>ауд. 45</w:t>
            </w:r>
            <w:r w:rsidR="00BC1F88">
              <w:rPr>
                <w:rFonts w:ascii="Times New Roman" w:hAnsi="Times New Roman" w:cs="Times New Roman"/>
                <w:i/>
                <w:sz w:val="28"/>
              </w:rPr>
              <w:t>4</w:t>
            </w:r>
            <w:r w:rsidR="00430F97" w:rsidRPr="00A97AE2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1984" w:type="dxa"/>
          </w:tcPr>
          <w:p w14:paraId="3962ACC6" w14:textId="38330177" w:rsidR="00430F97" w:rsidRPr="00EE4A97" w:rsidRDefault="00EF658E" w:rsidP="00EF65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A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2216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E3AF0">
              <w:rPr>
                <w:rFonts w:ascii="Times New Roman" w:hAnsi="Times New Roman" w:cs="Times New Roman"/>
                <w:bCs/>
                <w:sz w:val="28"/>
                <w:szCs w:val="28"/>
              </w:rPr>
              <w:t>:3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22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15:0</w:t>
            </w:r>
            <w:r w:rsidR="00430F97" w:rsidRPr="00EE4A9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14:paraId="198B06CB" w14:textId="77777777" w:rsidR="00430F97" w:rsidRPr="008B79CB" w:rsidRDefault="005A33D5" w:rsidP="00537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30F97" w:rsidRPr="00430F97" w14:paraId="39A34E93" w14:textId="77777777" w:rsidTr="00B4686F">
        <w:trPr>
          <w:trHeight w:val="2817"/>
        </w:trPr>
        <w:tc>
          <w:tcPr>
            <w:tcW w:w="5274" w:type="dxa"/>
          </w:tcPr>
          <w:p w14:paraId="0BB0183A" w14:textId="0DCEE1B2" w:rsidR="00430F97" w:rsidRPr="00430F97" w:rsidRDefault="00394D7C" w:rsidP="0053722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Секция 2 </w:t>
            </w:r>
            <w:r w:rsidR="00430F97" w:rsidRPr="00430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</w:t>
            </w:r>
            <w:r w:rsidR="00430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Session</w:t>
            </w:r>
            <w:r w:rsidR="00430F97" w:rsidRPr="00430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  <w:p w14:paraId="7D9E2A08" w14:textId="02BE39B2" w:rsidR="006957F5" w:rsidRPr="00377F17" w:rsidRDefault="00116DBA" w:rsidP="00BC1F8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48ED">
              <w:rPr>
                <w:rFonts w:ascii="Times New Roman" w:hAnsi="Times New Roman" w:cs="Times New Roman"/>
                <w:b/>
                <w:sz w:val="28"/>
              </w:rPr>
              <w:t xml:space="preserve">ПОЛИТИЧЕСКИЕ, ЭКОНОМИЧЕСКИЕ, СОЦИАЛЬНЫЕ И КУЛЬТУРНЫЕ АСПЕКТЫ СОВРЕМЕННЫХ РЕГИОНАЛЬНЫХ ПРОЦЕССОВ В СТРАНАХ БОЛЬШОЙ ЕВРОПЫ, АЗИИ И СРЕДИЗЕМНОМОРЬЯ </w:t>
            </w:r>
            <w:r w:rsidR="00430F97" w:rsidRPr="008448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="00E875C6" w:rsidRPr="008448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Яндекс Телемост</w:t>
            </w:r>
            <w:r w:rsidR="00EE4A97" w:rsidRPr="008448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/ ауд.</w:t>
            </w:r>
            <w:r w:rsidR="0049476F" w:rsidRPr="008448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32216A" w:rsidRPr="008448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45</w:t>
            </w:r>
            <w:r w:rsidR="00BC1F88" w:rsidRPr="008448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430F97" w:rsidRPr="008448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37BF6141" w14:textId="189E6386" w:rsidR="00430F97" w:rsidRPr="00EE4A97" w:rsidRDefault="006957F5" w:rsidP="00EF65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A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2:30 – 15:0</w:t>
            </w:r>
            <w:r w:rsidRPr="00EE4A9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14:paraId="4402C744" w14:textId="5716983F" w:rsidR="00430F97" w:rsidRPr="008B79CB" w:rsidRDefault="008B79CB" w:rsidP="00537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14:paraId="490A3332" w14:textId="77777777" w:rsidR="00A47FB0" w:rsidRPr="00EE4A97" w:rsidRDefault="00A47FB0" w:rsidP="00430F97">
      <w:pPr>
        <w:ind w:firstLine="709"/>
        <w:rPr>
          <w:rFonts w:ascii="Times New Roman" w:hAnsi="Times New Roman" w:cs="Times New Roman"/>
          <w:b/>
          <w:color w:val="7030A0"/>
          <w:sz w:val="28"/>
        </w:rPr>
      </w:pPr>
    </w:p>
    <w:p w14:paraId="275ADE2E" w14:textId="77777777" w:rsidR="005F4486" w:rsidRPr="00EE4A97" w:rsidRDefault="005F4486" w:rsidP="005F4486">
      <w:pPr>
        <w:rPr>
          <w:rFonts w:ascii="Times New Roman" w:hAnsi="Times New Roman" w:cs="Times New Roman"/>
          <w:b/>
          <w:color w:val="7030A0"/>
          <w:sz w:val="28"/>
        </w:rPr>
        <w:sectPr w:rsidR="005F4486" w:rsidRPr="00EE4A97" w:rsidSect="00AD4BB8">
          <w:pgSz w:w="11906" w:h="16838"/>
          <w:pgMar w:top="1134" w:right="850" w:bottom="1134" w:left="1701" w:header="0" w:footer="907" w:gutter="0"/>
          <w:cols w:space="708"/>
          <w:titlePg/>
          <w:docGrid w:linePitch="360"/>
        </w:sectPr>
      </w:pPr>
    </w:p>
    <w:p w14:paraId="640A5C75" w14:textId="0F0D6B71" w:rsidR="005F4486" w:rsidRPr="006957F5" w:rsidRDefault="005F4486" w:rsidP="005F4486">
      <w:pPr>
        <w:jc w:val="center"/>
        <w:rPr>
          <w:rFonts w:ascii="Times New Roman" w:hAnsi="Times New Roman" w:cs="Times New Roman"/>
          <w:b/>
          <w:sz w:val="28"/>
        </w:rPr>
      </w:pPr>
      <w:r w:rsidRPr="005F4486">
        <w:rPr>
          <w:rFonts w:ascii="Times New Roman" w:hAnsi="Times New Roman" w:cs="Times New Roman"/>
          <w:b/>
          <w:sz w:val="28"/>
        </w:rPr>
        <w:lastRenderedPageBreak/>
        <w:t>ССЫЛКИ</w:t>
      </w:r>
      <w:r w:rsidRPr="00EE4A97">
        <w:rPr>
          <w:rFonts w:ascii="Times New Roman" w:hAnsi="Times New Roman" w:cs="Times New Roman"/>
          <w:b/>
          <w:sz w:val="28"/>
        </w:rPr>
        <w:t xml:space="preserve"> </w:t>
      </w:r>
      <w:r w:rsidRPr="005F4486">
        <w:rPr>
          <w:rFonts w:ascii="Times New Roman" w:hAnsi="Times New Roman" w:cs="Times New Roman"/>
          <w:b/>
          <w:sz w:val="28"/>
        </w:rPr>
        <w:t>ДЛЯ</w:t>
      </w:r>
      <w:r w:rsidRPr="00EE4A97">
        <w:rPr>
          <w:rFonts w:ascii="Times New Roman" w:hAnsi="Times New Roman" w:cs="Times New Roman"/>
          <w:b/>
          <w:sz w:val="28"/>
        </w:rPr>
        <w:t xml:space="preserve"> </w:t>
      </w:r>
      <w:r w:rsidRPr="005F4486">
        <w:rPr>
          <w:rFonts w:ascii="Times New Roman" w:hAnsi="Times New Roman" w:cs="Times New Roman"/>
          <w:b/>
          <w:sz w:val="28"/>
        </w:rPr>
        <w:t>ПОДКЛЮЧЕНИЯ</w:t>
      </w:r>
      <w:r w:rsidR="00116DBA">
        <w:rPr>
          <w:rFonts w:ascii="Times New Roman" w:hAnsi="Times New Roman" w:cs="Times New Roman"/>
          <w:b/>
          <w:sz w:val="28"/>
        </w:rPr>
        <w:t xml:space="preserve"> / </w:t>
      </w:r>
      <w:r w:rsidR="00116DBA">
        <w:rPr>
          <w:rFonts w:ascii="Times New Roman" w:hAnsi="Times New Roman" w:cs="Times New Roman"/>
          <w:b/>
          <w:sz w:val="28"/>
          <w:lang w:val="en-US"/>
        </w:rPr>
        <w:t>LINKS</w:t>
      </w:r>
    </w:p>
    <w:p w14:paraId="4EB7EC64" w14:textId="77777777" w:rsidR="005F4486" w:rsidRPr="005F4486" w:rsidRDefault="005F4486" w:rsidP="005F4486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5F4486">
        <w:rPr>
          <w:rFonts w:ascii="Times New Roman" w:hAnsi="Times New Roman" w:cs="Times New Roman"/>
          <w:sz w:val="28"/>
        </w:rPr>
        <w:t>Церемония открытия</w:t>
      </w:r>
      <w:r w:rsidRPr="00EE4A97">
        <w:rPr>
          <w:rFonts w:ascii="Times New Roman" w:hAnsi="Times New Roman" w:cs="Times New Roman"/>
          <w:sz w:val="28"/>
        </w:rPr>
        <w:t xml:space="preserve"> </w:t>
      </w:r>
      <w:r w:rsidRPr="005F4486">
        <w:rPr>
          <w:rFonts w:ascii="Times New Roman" w:hAnsi="Times New Roman" w:cs="Times New Roman"/>
          <w:b/>
          <w:sz w:val="28"/>
        </w:rPr>
        <w:t>Пленарная секция</w:t>
      </w:r>
    </w:p>
    <w:p w14:paraId="526F59EA" w14:textId="189DA8E8" w:rsidR="006619D9" w:rsidRDefault="005F4486" w:rsidP="004752E6">
      <w:pPr>
        <w:pStyle w:val="a8"/>
        <w:spacing w:before="240"/>
        <w:ind w:left="646"/>
        <w:contextualSpacing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486">
        <w:rPr>
          <w:rFonts w:ascii="Times New Roman" w:hAnsi="Times New Roman" w:cs="Times New Roman"/>
          <w:bCs/>
          <w:sz w:val="28"/>
          <w:szCs w:val="28"/>
          <w:lang w:val="en-US"/>
        </w:rPr>
        <w:t>Opening</w:t>
      </w:r>
      <w:r w:rsidRPr="00EE4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486">
        <w:rPr>
          <w:rFonts w:ascii="Times New Roman" w:hAnsi="Times New Roman" w:cs="Times New Roman"/>
          <w:bCs/>
          <w:sz w:val="28"/>
          <w:szCs w:val="28"/>
          <w:lang w:val="en-US"/>
        </w:rPr>
        <w:t>Ceremony</w:t>
      </w:r>
      <w:r w:rsidRPr="00EE4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486">
        <w:rPr>
          <w:rFonts w:ascii="Times New Roman" w:hAnsi="Times New Roman" w:cs="Times New Roman"/>
          <w:b/>
          <w:bCs/>
          <w:sz w:val="28"/>
          <w:szCs w:val="28"/>
          <w:lang w:val="en-US"/>
        </w:rPr>
        <w:t>PLENARY</w:t>
      </w:r>
      <w:r w:rsidRPr="00EE4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486">
        <w:rPr>
          <w:rFonts w:ascii="Times New Roman" w:hAnsi="Times New Roman" w:cs="Times New Roman"/>
          <w:b/>
          <w:bCs/>
          <w:sz w:val="28"/>
          <w:szCs w:val="28"/>
          <w:lang w:val="en-US"/>
        </w:rPr>
        <w:t>SESSION</w:t>
      </w:r>
    </w:p>
    <w:p w14:paraId="73659196" w14:textId="26D3B9FB" w:rsidR="006957F5" w:rsidRPr="006957F5" w:rsidRDefault="00000000" w:rsidP="004752E6">
      <w:pPr>
        <w:pStyle w:val="a8"/>
        <w:spacing w:before="240"/>
        <w:ind w:left="646"/>
        <w:contextualSpacing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14" w:history="1">
        <w:r w:rsidR="006957F5" w:rsidRPr="00FC646C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https://my.mts-link.ru/j/52143719/597185400</w:t>
        </w:r>
      </w:hyperlink>
    </w:p>
    <w:p w14:paraId="24CAC78A" w14:textId="77777777" w:rsidR="005F4486" w:rsidRPr="005F4486" w:rsidRDefault="005F4486" w:rsidP="004752E6">
      <w:pPr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F4486">
        <w:rPr>
          <w:rFonts w:ascii="Times New Roman" w:hAnsi="Times New Roman" w:cs="Times New Roman"/>
          <w:sz w:val="28"/>
          <w:szCs w:val="28"/>
        </w:rPr>
        <w:t xml:space="preserve">2. Секция 1 / </w:t>
      </w:r>
      <w:r w:rsidRPr="005F4486">
        <w:rPr>
          <w:rFonts w:ascii="Times New Roman" w:hAnsi="Times New Roman" w:cs="Times New Roman"/>
          <w:sz w:val="28"/>
          <w:szCs w:val="28"/>
          <w:lang w:val="en-US"/>
        </w:rPr>
        <w:t>Session</w:t>
      </w:r>
      <w:r w:rsidRPr="005F448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5171379" w14:textId="2255700C" w:rsidR="00E778C6" w:rsidRDefault="009E001B" w:rsidP="00694CCA">
      <w:pPr>
        <w:ind w:left="567"/>
        <w:jc w:val="both"/>
        <w:rPr>
          <w:rFonts w:ascii="Times New Roman" w:hAnsi="Times New Roman" w:cs="Times New Roman"/>
          <w:i/>
          <w:sz w:val="28"/>
        </w:rPr>
      </w:pPr>
      <w:r w:rsidRPr="009E001B">
        <w:rPr>
          <w:rFonts w:ascii="Times New Roman" w:hAnsi="Times New Roman" w:cs="Times New Roman"/>
          <w:b/>
          <w:sz w:val="28"/>
        </w:rPr>
        <w:t xml:space="preserve">ЕВРО-АЗИАТСКОЕ СОТРУДНИЧЕСТВО И ПАРТНЕРСТВО: УЧАСТНИКИ, ПРОЕКТЫ, ПЕРСПЕКТИВЫ </w:t>
      </w:r>
      <w:r w:rsidR="005638A3" w:rsidRPr="005638A3">
        <w:rPr>
          <w:rFonts w:ascii="Times New Roman" w:hAnsi="Times New Roman" w:cs="Times New Roman"/>
          <w:i/>
          <w:sz w:val="28"/>
        </w:rPr>
        <w:t>(</w:t>
      </w:r>
      <w:r w:rsidR="00E875C6" w:rsidRPr="00E875C6">
        <w:rPr>
          <w:rFonts w:ascii="Times New Roman" w:hAnsi="Times New Roman" w:cs="Times New Roman"/>
          <w:i/>
          <w:sz w:val="28"/>
        </w:rPr>
        <w:t xml:space="preserve">Яндекс Телемост </w:t>
      </w:r>
      <w:r w:rsidR="005638A3" w:rsidRPr="005638A3">
        <w:rPr>
          <w:rFonts w:ascii="Times New Roman" w:hAnsi="Times New Roman" w:cs="Times New Roman"/>
          <w:i/>
          <w:sz w:val="28"/>
        </w:rPr>
        <w:t xml:space="preserve">/ </w:t>
      </w:r>
      <w:r w:rsidR="00655254" w:rsidRPr="00A03E4B">
        <w:rPr>
          <w:rFonts w:ascii="Times New Roman" w:hAnsi="Times New Roman" w:cs="Times New Roman"/>
          <w:i/>
          <w:sz w:val="28"/>
        </w:rPr>
        <w:t xml:space="preserve">аудитория </w:t>
      </w:r>
      <w:r w:rsidR="00022A84" w:rsidRPr="00A03E4B">
        <w:rPr>
          <w:rFonts w:ascii="Times New Roman" w:hAnsi="Times New Roman" w:cs="Times New Roman"/>
          <w:i/>
          <w:sz w:val="28"/>
        </w:rPr>
        <w:t>454</w:t>
      </w:r>
      <w:r w:rsidR="005638A3" w:rsidRPr="00A03E4B">
        <w:rPr>
          <w:rFonts w:ascii="Times New Roman" w:hAnsi="Times New Roman" w:cs="Times New Roman"/>
          <w:i/>
          <w:sz w:val="28"/>
        </w:rPr>
        <w:t>)</w:t>
      </w:r>
    </w:p>
    <w:p w14:paraId="30ED20F2" w14:textId="6B826457" w:rsidR="00694CCA" w:rsidRPr="00694CCA" w:rsidRDefault="00000000" w:rsidP="00694CCA">
      <w:pPr>
        <w:ind w:left="567"/>
        <w:jc w:val="both"/>
        <w:rPr>
          <w:rFonts w:ascii="Times New Roman" w:hAnsi="Times New Roman" w:cs="Times New Roman"/>
          <w:i/>
          <w:sz w:val="28"/>
        </w:rPr>
      </w:pPr>
      <w:hyperlink r:id="rId15" w:history="1">
        <w:r w:rsidR="00694CCA" w:rsidRPr="00F923E0">
          <w:rPr>
            <w:rStyle w:val="aa"/>
            <w:rFonts w:ascii="Times New Roman" w:hAnsi="Times New Roman" w:cs="Times New Roman"/>
            <w:i/>
            <w:sz w:val="28"/>
          </w:rPr>
          <w:t>https://telemost.yandex.ru/j/81456090054836</w:t>
        </w:r>
      </w:hyperlink>
      <w:r w:rsidR="00694CCA">
        <w:rPr>
          <w:rFonts w:ascii="Times New Roman" w:hAnsi="Times New Roman" w:cs="Times New Roman"/>
          <w:i/>
          <w:sz w:val="28"/>
        </w:rPr>
        <w:t xml:space="preserve"> </w:t>
      </w:r>
    </w:p>
    <w:p w14:paraId="0EBA931E" w14:textId="77777777" w:rsidR="005F4486" w:rsidRPr="005F4486" w:rsidRDefault="005F4486" w:rsidP="004752E6">
      <w:pPr>
        <w:pStyle w:val="a8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8"/>
          <w:lang w:val="en-US"/>
        </w:rPr>
      </w:pPr>
      <w:r w:rsidRPr="00751810">
        <w:rPr>
          <w:rFonts w:ascii="Times New Roman" w:hAnsi="Times New Roman" w:cs="Times New Roman"/>
          <w:sz w:val="28"/>
        </w:rPr>
        <w:t>Секц</w:t>
      </w:r>
      <w:r>
        <w:rPr>
          <w:rFonts w:ascii="Times New Roman" w:hAnsi="Times New Roman" w:cs="Times New Roman"/>
          <w:sz w:val="28"/>
          <w:lang w:val="en-US"/>
        </w:rPr>
        <w:t>ия 2</w:t>
      </w:r>
      <w:r w:rsidRPr="005F4486">
        <w:rPr>
          <w:rFonts w:ascii="Times New Roman" w:hAnsi="Times New Roman" w:cs="Times New Roman"/>
          <w:sz w:val="28"/>
          <w:lang w:val="en-US"/>
        </w:rPr>
        <w:t xml:space="preserve"> / Session 2</w:t>
      </w:r>
    </w:p>
    <w:p w14:paraId="26AA916F" w14:textId="1CC90DA8" w:rsidR="005F4486" w:rsidRDefault="009E001B" w:rsidP="009E001B">
      <w:pPr>
        <w:pStyle w:val="a8"/>
        <w:ind w:left="644"/>
        <w:jc w:val="both"/>
        <w:rPr>
          <w:rFonts w:ascii="Times New Roman" w:hAnsi="Times New Roman" w:cs="Times New Roman"/>
          <w:i/>
          <w:sz w:val="28"/>
        </w:rPr>
      </w:pPr>
      <w:r w:rsidRPr="009E001B">
        <w:rPr>
          <w:rFonts w:ascii="Times New Roman" w:hAnsi="Times New Roman" w:cs="Times New Roman"/>
          <w:b/>
          <w:sz w:val="28"/>
        </w:rPr>
        <w:t xml:space="preserve">ПОЛИТИЧЕСКИЕ, ЭКОНОМИЧЕСКИЕ, СОЦИАЛЬНЫЕ И КУЛЬТУРНЫЕ АСПЕКТЫ СОВРЕМЕННЫХ РЕГИОНАЛЬНЫХ ПРОЦЕССОВ В СТРАНАХ БОЛЬШОЙ ЕВРОПЫ, АЗИИ И СРЕДИЗЕМНОМОРЬЯ </w:t>
      </w:r>
      <w:r w:rsidR="005F4486" w:rsidRPr="005638A3">
        <w:rPr>
          <w:rFonts w:ascii="Times New Roman" w:hAnsi="Times New Roman" w:cs="Times New Roman"/>
          <w:i/>
          <w:sz w:val="28"/>
        </w:rPr>
        <w:t>(</w:t>
      </w:r>
      <w:r w:rsidR="00E875C6" w:rsidRPr="00E875C6">
        <w:rPr>
          <w:rFonts w:ascii="Times New Roman" w:hAnsi="Times New Roman" w:cs="Times New Roman"/>
          <w:i/>
          <w:sz w:val="28"/>
        </w:rPr>
        <w:t xml:space="preserve">Яндекс Телемост </w:t>
      </w:r>
      <w:r w:rsidR="005638A3" w:rsidRPr="005638A3">
        <w:rPr>
          <w:rFonts w:ascii="Times New Roman" w:hAnsi="Times New Roman" w:cs="Times New Roman"/>
          <w:i/>
          <w:sz w:val="28"/>
        </w:rPr>
        <w:t xml:space="preserve">/ </w:t>
      </w:r>
      <w:r w:rsidR="005638A3" w:rsidRPr="00A03E4B">
        <w:rPr>
          <w:rFonts w:ascii="Times New Roman" w:hAnsi="Times New Roman" w:cs="Times New Roman"/>
          <w:i/>
          <w:sz w:val="28"/>
        </w:rPr>
        <w:t xml:space="preserve">аудитория </w:t>
      </w:r>
      <w:r w:rsidR="00022A84" w:rsidRPr="00A03E4B">
        <w:rPr>
          <w:rFonts w:ascii="Times New Roman" w:hAnsi="Times New Roman" w:cs="Times New Roman"/>
          <w:i/>
          <w:sz w:val="28"/>
        </w:rPr>
        <w:t>455</w:t>
      </w:r>
      <w:r w:rsidR="005638A3" w:rsidRPr="00A03E4B">
        <w:rPr>
          <w:rFonts w:ascii="Times New Roman" w:hAnsi="Times New Roman" w:cs="Times New Roman"/>
          <w:i/>
          <w:sz w:val="28"/>
        </w:rPr>
        <w:t>)</w:t>
      </w:r>
    </w:p>
    <w:p w14:paraId="78FF2B0F" w14:textId="6B7624D4" w:rsidR="00E875C6" w:rsidRPr="00A03E4B" w:rsidRDefault="00000000" w:rsidP="009E001B">
      <w:pPr>
        <w:pStyle w:val="a8"/>
        <w:ind w:left="644"/>
        <w:jc w:val="both"/>
        <w:rPr>
          <w:rFonts w:ascii="Times New Roman" w:hAnsi="Times New Roman" w:cs="Times New Roman"/>
          <w:i/>
          <w:sz w:val="28"/>
        </w:rPr>
      </w:pPr>
      <w:hyperlink r:id="rId16" w:history="1">
        <w:r w:rsidR="00694CCA" w:rsidRPr="00F923E0">
          <w:rPr>
            <w:rStyle w:val="aa"/>
            <w:rFonts w:ascii="Times New Roman" w:hAnsi="Times New Roman" w:cs="Times New Roman"/>
            <w:i/>
            <w:sz w:val="28"/>
          </w:rPr>
          <w:t>https://telemost.yandex.ru/j/25998670041443</w:t>
        </w:r>
      </w:hyperlink>
      <w:r w:rsidR="00694CCA">
        <w:rPr>
          <w:rFonts w:ascii="Times New Roman" w:hAnsi="Times New Roman" w:cs="Times New Roman"/>
          <w:i/>
          <w:sz w:val="28"/>
        </w:rPr>
        <w:t xml:space="preserve"> </w:t>
      </w:r>
    </w:p>
    <w:p w14:paraId="69237E89" w14:textId="77777777" w:rsidR="00E875C6" w:rsidRDefault="00E875C6" w:rsidP="00C55AD0">
      <w:pPr>
        <w:pStyle w:val="a8"/>
        <w:ind w:left="644"/>
        <w:jc w:val="both"/>
        <w:rPr>
          <w:rFonts w:ascii="Times New Roman" w:hAnsi="Times New Roman" w:cs="Times New Roman"/>
          <w:i/>
          <w:sz w:val="28"/>
        </w:rPr>
      </w:pPr>
    </w:p>
    <w:p w14:paraId="288C6159" w14:textId="77777777" w:rsidR="00E875C6" w:rsidRDefault="00E875C6" w:rsidP="004752E6">
      <w:pPr>
        <w:pBdr>
          <w:bottom w:val="thinThickSmallGap" w:sz="24" w:space="1" w:color="auto"/>
        </w:pBdr>
      </w:pPr>
    </w:p>
    <w:p w14:paraId="0E84FBFD" w14:textId="2EC3CC96" w:rsidR="00E778C6" w:rsidRPr="005F4486" w:rsidRDefault="00C55AD0" w:rsidP="004752E6">
      <w:pPr>
        <w:pBdr>
          <w:bottom w:val="thinThickSmallGap" w:sz="2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A7B00D7" w14:textId="77777777" w:rsidR="005638A3" w:rsidRDefault="005638A3" w:rsidP="005E5EA1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638A3" w:rsidSect="00AD4BB8">
          <w:pgSz w:w="11906" w:h="16838"/>
          <w:pgMar w:top="1134" w:right="850" w:bottom="1134" w:left="1701" w:header="0" w:footer="907" w:gutter="0"/>
          <w:cols w:space="708"/>
          <w:titlePg/>
          <w:docGrid w:linePitch="360"/>
        </w:sectPr>
      </w:pPr>
    </w:p>
    <w:p w14:paraId="6BDC050E" w14:textId="77777777" w:rsidR="005E5EA1" w:rsidRPr="005E5EA1" w:rsidRDefault="005E5EA1" w:rsidP="005E5EA1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14:paraId="72BAD8D4" w14:textId="77777777" w:rsidR="005E5EA1" w:rsidRPr="005F4486" w:rsidRDefault="005E5EA1" w:rsidP="005E5EA1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D28D7" w14:textId="22D7E15F" w:rsidR="005E5EA1" w:rsidRPr="005E5EA1" w:rsidRDefault="005E5EA1" w:rsidP="005E5EA1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5E5EA1">
        <w:rPr>
          <w:rFonts w:ascii="Times New Roman" w:hAnsi="Times New Roman" w:cs="Times New Roman"/>
          <w:b/>
          <w:bCs/>
        </w:rPr>
        <w:t>(</w:t>
      </w:r>
      <w:r w:rsidR="00840454" w:rsidRPr="0032216A">
        <w:rPr>
          <w:rFonts w:ascii="Times New Roman" w:hAnsi="Times New Roman" w:cs="Times New Roman"/>
          <w:b/>
          <w:bCs/>
          <w:sz w:val="28"/>
          <w:szCs w:val="28"/>
        </w:rPr>
        <w:t xml:space="preserve">Яндекс Телемост </w:t>
      </w:r>
      <w:r w:rsidR="00B773B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B773BB" w:rsidRPr="005D12A7">
        <w:rPr>
          <w:rFonts w:ascii="Times New Roman" w:hAnsi="Times New Roman" w:cs="Times New Roman"/>
          <w:b/>
          <w:bCs/>
          <w:sz w:val="28"/>
          <w:szCs w:val="28"/>
        </w:rPr>
        <w:t>лекционный зал №1</w:t>
      </w:r>
      <w:r w:rsidRPr="005D12A7">
        <w:rPr>
          <w:rFonts w:ascii="Times New Roman" w:hAnsi="Times New Roman" w:cs="Times New Roman"/>
          <w:b/>
          <w:bCs/>
        </w:rPr>
        <w:t>)</w:t>
      </w:r>
    </w:p>
    <w:p w14:paraId="4AB48244" w14:textId="77777777" w:rsidR="005E5EA1" w:rsidRPr="005E5EA1" w:rsidRDefault="005E5EA1" w:rsidP="005E5EA1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E5EA1">
        <w:rPr>
          <w:rFonts w:ascii="Times New Roman" w:hAnsi="Times New Roman" w:cs="Times New Roman"/>
          <w:b/>
          <w:bCs/>
          <w:sz w:val="28"/>
          <w:szCs w:val="32"/>
        </w:rPr>
        <w:t>ЦЕРЕМОНИЯ ОТКРЫТИЯ</w:t>
      </w:r>
    </w:p>
    <w:p w14:paraId="09F65375" w14:textId="77777777" w:rsidR="005E5EA1" w:rsidRPr="005E5EA1" w:rsidRDefault="005E5EA1" w:rsidP="005E5E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E5EA1">
        <w:rPr>
          <w:rFonts w:ascii="Times New Roman" w:hAnsi="Times New Roman" w:cs="Times New Roman"/>
          <w:b/>
          <w:bCs/>
          <w:sz w:val="28"/>
          <w:szCs w:val="32"/>
        </w:rPr>
        <w:t xml:space="preserve">ПЛЕНАРНАЯ СЕКЦИЯ </w:t>
      </w:r>
    </w:p>
    <w:p w14:paraId="49EC606F" w14:textId="342048E1" w:rsidR="005E5EA1" w:rsidRPr="005F4486" w:rsidRDefault="00451A6E" w:rsidP="005E5EA1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(</w:t>
      </w:r>
      <w:r w:rsidR="00A03E4B">
        <w:rPr>
          <w:rFonts w:ascii="Times New Roman" w:hAnsi="Times New Roman" w:cs="Times New Roman"/>
          <w:b/>
          <w:bCs/>
          <w:sz w:val="28"/>
          <w:szCs w:val="32"/>
        </w:rPr>
        <w:t>10:00 – 12</w:t>
      </w:r>
      <w:r w:rsidR="006E3AF0">
        <w:rPr>
          <w:rFonts w:ascii="Times New Roman" w:hAnsi="Times New Roman" w:cs="Times New Roman"/>
          <w:b/>
          <w:bCs/>
          <w:sz w:val="28"/>
          <w:szCs w:val="32"/>
        </w:rPr>
        <w:t>:0</w:t>
      </w:r>
      <w:r w:rsidR="00655254">
        <w:rPr>
          <w:rFonts w:ascii="Times New Roman" w:hAnsi="Times New Roman" w:cs="Times New Roman"/>
          <w:b/>
          <w:bCs/>
          <w:sz w:val="28"/>
          <w:szCs w:val="32"/>
        </w:rPr>
        <w:t>0</w:t>
      </w:r>
      <w:r w:rsidR="005E5EA1" w:rsidRPr="005F4486">
        <w:rPr>
          <w:rFonts w:ascii="Times New Roman" w:hAnsi="Times New Roman" w:cs="Times New Roman"/>
          <w:b/>
          <w:bCs/>
          <w:sz w:val="28"/>
          <w:szCs w:val="32"/>
        </w:rPr>
        <w:t>)</w:t>
      </w:r>
    </w:p>
    <w:p w14:paraId="0C3C4D42" w14:textId="77777777" w:rsidR="00A47FB0" w:rsidRDefault="00A47FB0" w:rsidP="009B020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006C82AB" w14:textId="6D0D2B80" w:rsidR="005E5EA1" w:rsidRDefault="005E5EA1" w:rsidP="005E5EA1">
      <w:pPr>
        <w:ind w:firstLine="709"/>
        <w:rPr>
          <w:rFonts w:ascii="Times New Roman" w:hAnsi="Times New Roman" w:cs="Times New Roman"/>
          <w:bCs/>
          <w:sz w:val="28"/>
        </w:rPr>
      </w:pPr>
      <w:r w:rsidRPr="005E5EA1">
        <w:rPr>
          <w:rFonts w:ascii="Times New Roman" w:hAnsi="Times New Roman" w:cs="Times New Roman"/>
          <w:b/>
          <w:bCs/>
          <w:sz w:val="28"/>
        </w:rPr>
        <w:t>Вступительное слово: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3426AD" w:rsidRPr="003426AD">
        <w:rPr>
          <w:rFonts w:ascii="Times New Roman" w:hAnsi="Times New Roman" w:cs="Times New Roman"/>
          <w:b/>
          <w:bCs/>
          <w:sz w:val="28"/>
        </w:rPr>
        <w:t>Наталь</w:t>
      </w:r>
      <w:r w:rsidRPr="003426AD">
        <w:rPr>
          <w:rFonts w:ascii="Times New Roman" w:hAnsi="Times New Roman" w:cs="Times New Roman"/>
          <w:b/>
          <w:bCs/>
          <w:sz w:val="28"/>
        </w:rPr>
        <w:t xml:space="preserve">я </w:t>
      </w:r>
      <w:r w:rsidR="003426AD" w:rsidRPr="003426AD">
        <w:rPr>
          <w:rFonts w:ascii="Times New Roman" w:hAnsi="Times New Roman" w:cs="Times New Roman"/>
          <w:b/>
          <w:bCs/>
          <w:sz w:val="28"/>
        </w:rPr>
        <w:t>Станиславовна Ерохова</w:t>
      </w:r>
      <w:r w:rsidRPr="003426AD">
        <w:rPr>
          <w:rFonts w:ascii="Times New Roman" w:hAnsi="Times New Roman" w:cs="Times New Roman"/>
          <w:b/>
          <w:bCs/>
          <w:sz w:val="28"/>
        </w:rPr>
        <w:t>,</w:t>
      </w:r>
      <w:r w:rsidRPr="003426AD">
        <w:rPr>
          <w:rFonts w:ascii="Times New Roman" w:hAnsi="Times New Roman" w:cs="Times New Roman"/>
          <w:bCs/>
          <w:sz w:val="28"/>
        </w:rPr>
        <w:t xml:space="preserve"> </w:t>
      </w:r>
      <w:r w:rsidR="003426AD" w:rsidRPr="003426AD">
        <w:rPr>
          <w:rFonts w:ascii="Times New Roman" w:hAnsi="Times New Roman" w:cs="Times New Roman"/>
          <w:bCs/>
          <w:sz w:val="28"/>
        </w:rPr>
        <w:t>к.ист.н.</w:t>
      </w:r>
      <w:r w:rsidRPr="003426AD">
        <w:rPr>
          <w:rFonts w:ascii="Times New Roman" w:hAnsi="Times New Roman" w:cs="Times New Roman"/>
          <w:bCs/>
          <w:sz w:val="28"/>
        </w:rPr>
        <w:t xml:space="preserve">, </w:t>
      </w:r>
      <w:r w:rsidR="003426AD" w:rsidRPr="003426AD">
        <w:rPr>
          <w:rFonts w:ascii="Times New Roman" w:hAnsi="Times New Roman" w:cs="Times New Roman"/>
          <w:bCs/>
          <w:sz w:val="28"/>
        </w:rPr>
        <w:t xml:space="preserve">заместитель </w:t>
      </w:r>
      <w:r w:rsidRPr="003426AD">
        <w:rPr>
          <w:rFonts w:ascii="Times New Roman" w:hAnsi="Times New Roman" w:cs="Times New Roman"/>
          <w:bCs/>
          <w:sz w:val="28"/>
        </w:rPr>
        <w:t>директор института иностранных языков РУДН</w:t>
      </w:r>
      <w:r w:rsidR="003426AD">
        <w:rPr>
          <w:rFonts w:ascii="Times New Roman" w:hAnsi="Times New Roman" w:cs="Times New Roman"/>
          <w:bCs/>
          <w:sz w:val="28"/>
        </w:rPr>
        <w:t xml:space="preserve"> по науке</w:t>
      </w:r>
    </w:p>
    <w:p w14:paraId="5DDD9B9B" w14:textId="77777777" w:rsidR="005E5EA1" w:rsidRPr="005E5EA1" w:rsidRDefault="005E5EA1" w:rsidP="005E5EA1">
      <w:pPr>
        <w:ind w:firstLine="709"/>
        <w:rPr>
          <w:rFonts w:ascii="Times New Roman" w:hAnsi="Times New Roman" w:cs="Times New Roman"/>
          <w:b/>
          <w:bCs/>
          <w:sz w:val="28"/>
        </w:rPr>
      </w:pPr>
      <w:r w:rsidRPr="005E5EA1">
        <w:rPr>
          <w:rFonts w:ascii="Times New Roman" w:hAnsi="Times New Roman" w:cs="Times New Roman"/>
          <w:b/>
          <w:bCs/>
          <w:sz w:val="28"/>
        </w:rPr>
        <w:t>Ключевые спикеры:</w:t>
      </w:r>
    </w:p>
    <w:p w14:paraId="7DE2B7E2" w14:textId="27B6E946" w:rsidR="00C77AE3" w:rsidRPr="00C77AE3" w:rsidRDefault="00840454" w:rsidP="0084045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40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Дахуэй</w:t>
      </w:r>
      <w:r w:rsidR="00DD0FFF" w:rsidRPr="00840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D0FFF" w:rsidRPr="00C77A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84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Института российских исследований Университета Цинхуа (QS-15), профессор </w:t>
      </w:r>
      <w:r w:rsidR="00C77AE3" w:rsidRPr="00C7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Китай</w:t>
      </w:r>
      <w:r w:rsidR="00C77AE3" w:rsidRPr="00C7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7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7AE3" w:rsidRPr="00C77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DB1E9B9" w14:textId="490ED8F9" w:rsidR="006F3818" w:rsidRPr="00050DD1" w:rsidRDefault="006F3818" w:rsidP="00C77AE3">
      <w:pPr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7AE3">
        <w:rPr>
          <w:rFonts w:ascii="Times New Roman" w:hAnsi="Times New Roman" w:cs="Times New Roman"/>
          <w:i/>
          <w:color w:val="000000" w:themeColor="text1"/>
          <w:sz w:val="28"/>
        </w:rPr>
        <w:t>Тема</w:t>
      </w:r>
      <w:r w:rsidRPr="00022093">
        <w:rPr>
          <w:rFonts w:ascii="Times New Roman" w:hAnsi="Times New Roman" w:cs="Times New Roman"/>
          <w:i/>
          <w:color w:val="000000" w:themeColor="text1"/>
          <w:sz w:val="28"/>
        </w:rPr>
        <w:t>:</w:t>
      </w:r>
      <w:r w:rsidR="00C62A51" w:rsidRPr="0002209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50D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792CDC" w:rsidRPr="00792C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Китайско-российское стратегическое сотрудничество в новую эпоху</w:t>
      </w:r>
      <w:r w:rsidRPr="00050D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14:paraId="56C7AC51" w14:textId="14BA844E" w:rsidR="00DD0FFF" w:rsidRDefault="00840454" w:rsidP="0084045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40454">
        <w:rPr>
          <w:rFonts w:ascii="Times New Roman" w:hAnsi="Times New Roman" w:cs="Times New Roman"/>
          <w:b/>
          <w:color w:val="000000" w:themeColor="text1"/>
          <w:sz w:val="28"/>
        </w:rPr>
        <w:t xml:space="preserve">Бхарти Чхиббер </w:t>
      </w:r>
      <w:r w:rsidR="006F3818" w:rsidRPr="00DD0FFF">
        <w:rPr>
          <w:rFonts w:ascii="Times New Roman" w:hAnsi="Times New Roman" w:cs="Times New Roman"/>
          <w:b/>
          <w:color w:val="000000" w:themeColor="text1"/>
          <w:sz w:val="28"/>
        </w:rPr>
        <w:t xml:space="preserve">– </w:t>
      </w:r>
      <w:r w:rsidRPr="00840454">
        <w:rPr>
          <w:rFonts w:ascii="Times New Roman" w:hAnsi="Times New Roman" w:cs="Times New Roman"/>
          <w:color w:val="000000" w:themeColor="text1"/>
          <w:sz w:val="28"/>
        </w:rPr>
        <w:t>доктор, профессор, Университет Дели (Индия</w:t>
      </w:r>
      <w:r>
        <w:rPr>
          <w:rFonts w:ascii="Times New Roman" w:hAnsi="Times New Roman" w:cs="Times New Roman"/>
          <w:color w:val="000000" w:themeColor="text1"/>
          <w:sz w:val="28"/>
        </w:rPr>
        <w:t>)</w:t>
      </w:r>
      <w:r w:rsidR="00DD0FFF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0DFC9EB5" w14:textId="268E45B6" w:rsidR="00792CDC" w:rsidRPr="005B6CAE" w:rsidRDefault="00792CDC" w:rsidP="00792CDC">
      <w:pPr>
        <w:ind w:left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792CDC">
        <w:rPr>
          <w:rFonts w:ascii="Times New Roman" w:hAnsi="Times New Roman" w:cs="Times New Roman"/>
          <w:i/>
          <w:color w:val="000000" w:themeColor="text1"/>
          <w:sz w:val="28"/>
        </w:rPr>
        <w:t>Тема</w:t>
      </w:r>
      <w:r w:rsidRPr="005B6C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:</w:t>
      </w:r>
      <w:r w:rsidRPr="005B6C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</w:t>
      </w:r>
      <w:r w:rsidRPr="005B6C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'India, Russia, China Cooperation in BRICS: Partnership and Prospects in Changing Times'.</w:t>
      </w:r>
    </w:p>
    <w:p w14:paraId="344840AD" w14:textId="43059184" w:rsidR="005638A3" w:rsidRPr="005638A3" w:rsidRDefault="00840454" w:rsidP="0084045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0454">
        <w:rPr>
          <w:rFonts w:ascii="Times New Roman" w:hAnsi="Times New Roman" w:cs="Times New Roman"/>
          <w:b/>
          <w:color w:val="000000" w:themeColor="text1"/>
          <w:sz w:val="28"/>
        </w:rPr>
        <w:t xml:space="preserve">Островский Андрей Владимирович </w:t>
      </w:r>
      <w:r w:rsidR="005638A3" w:rsidRPr="005638A3">
        <w:rPr>
          <w:rFonts w:ascii="Times New Roman" w:hAnsi="Times New Roman" w:cs="Times New Roman"/>
          <w:b/>
          <w:color w:val="000000" w:themeColor="text1"/>
          <w:sz w:val="28"/>
        </w:rPr>
        <w:t xml:space="preserve">– </w:t>
      </w:r>
      <w:r w:rsidRPr="00840454">
        <w:rPr>
          <w:rFonts w:ascii="Times New Roman" w:hAnsi="Times New Roman" w:cs="Times New Roman"/>
          <w:color w:val="000000" w:themeColor="text1"/>
          <w:sz w:val="28"/>
        </w:rPr>
        <w:t>доктор экономических наук, профессор, главный научный сотрудник Центра изучения современного Китая Института востоковедения РАН</w:t>
      </w:r>
      <w:r w:rsidR="00DD0FFF" w:rsidRPr="00DD0FFF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</w:rPr>
        <w:t>Россия</w:t>
      </w:r>
      <w:r w:rsidR="00DD0FFF" w:rsidRPr="00DD0FFF">
        <w:rPr>
          <w:rFonts w:ascii="Times New Roman" w:hAnsi="Times New Roman" w:cs="Times New Roman"/>
          <w:color w:val="000000" w:themeColor="text1"/>
          <w:sz w:val="28"/>
        </w:rPr>
        <w:t>).</w:t>
      </w:r>
    </w:p>
    <w:p w14:paraId="52E60F01" w14:textId="781A4815" w:rsidR="00AE5D5B" w:rsidRDefault="00AE5D5B" w:rsidP="00AE5D5B">
      <w:pPr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08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Тема</w:t>
      </w:r>
      <w:r w:rsidR="00EE10A1" w:rsidRPr="009608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EE10A1" w:rsidRPr="0096088B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6F3818" w:rsidRPr="000220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022093" w:rsidRPr="000220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Китайская инициатива "Пояс и Путь" - возможности</w:t>
      </w:r>
      <w:r w:rsidR="000220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развития для европейских стран</w:t>
      </w:r>
      <w:r w:rsidR="006F3818" w:rsidRPr="000220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14:paraId="234C53AD" w14:textId="063EADF8" w:rsidR="0011655C" w:rsidRPr="00263DCF" w:rsidRDefault="0011655C" w:rsidP="0011655C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63DCF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>Ельцова Елена Николаевна</w:t>
      </w:r>
      <w:r w:rsidRPr="00263DCF">
        <w:rPr>
          <w:rStyle w:val="af3"/>
        </w:rPr>
        <w:t xml:space="preserve"> </w:t>
      </w:r>
      <w:r w:rsidRPr="00263DCF">
        <w:rPr>
          <w:rFonts w:ascii="Times New Roman" w:hAnsi="Times New Roman" w:cs="Times New Roman"/>
          <w:i/>
          <w:iCs/>
          <w:color w:val="000000" w:themeColor="text1"/>
          <w:sz w:val="28"/>
        </w:rPr>
        <w:t xml:space="preserve">— </w:t>
      </w:r>
      <w:r w:rsidRPr="00263DCF">
        <w:rPr>
          <w:rFonts w:ascii="Times New Roman" w:hAnsi="Times New Roman" w:cs="Times New Roman"/>
          <w:iCs/>
          <w:color w:val="000000" w:themeColor="text1"/>
          <w:sz w:val="28"/>
        </w:rPr>
        <w:t>кандидат филологических наук, доцент кафедры восточных языков, член исследовательской лаборатории «Язык и формы культуры» Высшего института языков Туниса Университета Карфагена, президент Тунисской ассоциации «Российское наследие», Тунисская Республика</w:t>
      </w:r>
    </w:p>
    <w:p w14:paraId="2DA4A88F" w14:textId="7A62F74F" w:rsidR="0011655C" w:rsidRPr="00377F17" w:rsidRDefault="0011655C" w:rsidP="00377F17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5B0BA38B" w14:textId="77777777" w:rsidR="00EE10A1" w:rsidRPr="0032216A" w:rsidRDefault="00EE10A1" w:rsidP="00EE10A1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88DF66B" w14:textId="77777777" w:rsidR="005E5EA1" w:rsidRPr="0032216A" w:rsidRDefault="005E5EA1" w:rsidP="005E5EA1">
      <w:pPr>
        <w:ind w:firstLine="709"/>
        <w:rPr>
          <w:rFonts w:ascii="Times New Roman" w:hAnsi="Times New Roman" w:cs="Times New Roman"/>
          <w:bCs/>
          <w:sz w:val="28"/>
        </w:rPr>
      </w:pPr>
    </w:p>
    <w:p w14:paraId="2933486E" w14:textId="77777777" w:rsidR="005638A3" w:rsidRPr="0032216A" w:rsidRDefault="005638A3" w:rsidP="005E5EA1">
      <w:pPr>
        <w:ind w:firstLine="709"/>
        <w:rPr>
          <w:rFonts w:ascii="Times New Roman" w:hAnsi="Times New Roman" w:cs="Times New Roman"/>
          <w:bCs/>
          <w:sz w:val="28"/>
        </w:rPr>
        <w:sectPr w:rsidR="005638A3" w:rsidRPr="0032216A" w:rsidSect="00AD4BB8">
          <w:pgSz w:w="11906" w:h="16838"/>
          <w:pgMar w:top="1134" w:right="850" w:bottom="1134" w:left="1701" w:header="0" w:footer="907" w:gutter="0"/>
          <w:cols w:space="708"/>
          <w:titlePg/>
          <w:docGrid w:linePitch="360"/>
        </w:sectPr>
      </w:pPr>
    </w:p>
    <w:p w14:paraId="79D631F7" w14:textId="1C02DE44" w:rsidR="009E001B" w:rsidRPr="0032216A" w:rsidRDefault="00EA12CA" w:rsidP="009E001B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</w:t>
      </w:r>
      <w:r w:rsidRPr="0032216A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9E001B" w:rsidRPr="0032216A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4752E6">
        <w:rPr>
          <w:rFonts w:ascii="Times New Roman" w:hAnsi="Times New Roman" w:cs="Times New Roman"/>
          <w:b/>
          <w:sz w:val="28"/>
          <w:lang w:val="en-US"/>
        </w:rPr>
        <w:t>SESSION</w:t>
      </w:r>
      <w:r w:rsidR="004752E6" w:rsidRPr="0032216A">
        <w:rPr>
          <w:rFonts w:ascii="Times New Roman" w:hAnsi="Times New Roman" w:cs="Times New Roman"/>
          <w:b/>
          <w:sz w:val="28"/>
        </w:rPr>
        <w:t xml:space="preserve"> </w:t>
      </w:r>
      <w:r w:rsidR="009E001B" w:rsidRPr="0032216A">
        <w:rPr>
          <w:rFonts w:ascii="Times New Roman" w:hAnsi="Times New Roman" w:cs="Times New Roman"/>
          <w:b/>
          <w:sz w:val="28"/>
        </w:rPr>
        <w:t>1</w:t>
      </w:r>
    </w:p>
    <w:p w14:paraId="2F6E6A78" w14:textId="67149B27" w:rsidR="00EA12CA" w:rsidRPr="0032216A" w:rsidRDefault="00EA12CA" w:rsidP="00EA12C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16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22406" w:rsidRPr="0032216A">
        <w:rPr>
          <w:rFonts w:ascii="Times New Roman" w:hAnsi="Times New Roman" w:cs="Times New Roman"/>
          <w:b/>
          <w:bCs/>
          <w:sz w:val="28"/>
          <w:szCs w:val="28"/>
        </w:rPr>
        <w:t xml:space="preserve">Яндекс Телемост </w:t>
      </w:r>
      <w:r w:rsidR="00B773BB" w:rsidRPr="0032216A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4C66F4" w:rsidRPr="00A03E4B">
        <w:rPr>
          <w:rFonts w:ascii="Times New Roman" w:hAnsi="Times New Roman" w:cs="Times New Roman"/>
          <w:b/>
          <w:i/>
          <w:sz w:val="28"/>
        </w:rPr>
        <w:t xml:space="preserve">аудитория </w:t>
      </w:r>
      <w:r w:rsidR="00A03E4B" w:rsidRPr="00A03E4B">
        <w:rPr>
          <w:rFonts w:ascii="Times New Roman" w:hAnsi="Times New Roman" w:cs="Times New Roman"/>
          <w:b/>
          <w:i/>
          <w:sz w:val="28"/>
        </w:rPr>
        <w:t>454</w:t>
      </w:r>
      <w:r w:rsidRPr="00A03E4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F75483" w14:textId="3052909F" w:rsidR="00EA12CA" w:rsidRPr="00EA12CA" w:rsidRDefault="004C66F4" w:rsidP="00EA12C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03E4B">
        <w:rPr>
          <w:rFonts w:ascii="Times New Roman" w:hAnsi="Times New Roman" w:cs="Times New Roman"/>
          <w:b/>
          <w:bCs/>
          <w:sz w:val="28"/>
          <w:szCs w:val="28"/>
        </w:rPr>
        <w:t>12:30 – 15:0</w:t>
      </w:r>
      <w:r w:rsidR="00F058A4" w:rsidRPr="00F058A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A12CA" w:rsidRPr="00EA12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FADB4C" w14:textId="5C1D9751" w:rsidR="004561D2" w:rsidRPr="00D21E04" w:rsidRDefault="00E03F09" w:rsidP="00A7555E">
      <w:pPr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163A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ЕВРО-АЗИАТСКОЕ СОТРУДНИЧЕСТВО И ПАРТНЕРСТВО: УЧАСТНИКИ, ПРОЕКТЫ, ПЕРСПЕКТИВЫ</w:t>
      </w:r>
    </w:p>
    <w:p w14:paraId="024F89EF" w14:textId="51AAF13C" w:rsidR="00EA12CA" w:rsidRPr="00AA6461" w:rsidRDefault="00EA12CA" w:rsidP="00AA6461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секции: </w:t>
      </w:r>
      <w:r w:rsidR="00263DCF">
        <w:rPr>
          <w:rFonts w:ascii="Times New Roman" w:hAnsi="Times New Roman" w:cs="Times New Roman"/>
          <w:b/>
          <w:sz w:val="28"/>
        </w:rPr>
        <w:t>Ирина Евгеньевна Казакова</w:t>
      </w:r>
      <w:r w:rsidRPr="002F2C24">
        <w:rPr>
          <w:rFonts w:ascii="Times New Roman" w:hAnsi="Times New Roman" w:cs="Times New Roman"/>
          <w:b/>
          <w:sz w:val="28"/>
        </w:rPr>
        <w:t xml:space="preserve">, </w:t>
      </w:r>
      <w:r w:rsidR="008E2CE0">
        <w:rPr>
          <w:rFonts w:ascii="Times New Roman" w:hAnsi="Times New Roman" w:cs="Times New Roman"/>
          <w:sz w:val="28"/>
        </w:rPr>
        <w:t>институт иностранных языков РУДН</w:t>
      </w:r>
      <w:r w:rsidR="00AA6461">
        <w:rPr>
          <w:rFonts w:ascii="Times New Roman" w:hAnsi="Times New Roman" w:cs="Times New Roman"/>
          <w:sz w:val="28"/>
        </w:rPr>
        <w:t xml:space="preserve">, </w:t>
      </w:r>
      <w:r w:rsidR="00AA6461" w:rsidRPr="00D0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e-mail: </w:t>
      </w:r>
      <w:hyperlink r:id="rId17" w:history="1">
        <w:r w:rsidR="00263DCF" w:rsidRPr="0024095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kazakova</w:t>
        </w:r>
        <w:r w:rsidR="00263DCF" w:rsidRPr="00240950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-ie@rudn.ru</w:t>
        </w:r>
      </w:hyperlink>
      <w:r w:rsidR="00AA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867C10" w14:textId="2FFED38C" w:rsidR="00EA12CA" w:rsidRPr="00B33623" w:rsidRDefault="00EA12CA" w:rsidP="00B33623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237">
        <w:rPr>
          <w:rFonts w:ascii="Times New Roman" w:hAnsi="Times New Roman" w:cs="Times New Roman"/>
          <w:b/>
          <w:sz w:val="28"/>
        </w:rPr>
        <w:t xml:space="preserve">Модератор: Павел А. Струнин, </w:t>
      </w:r>
      <w:r w:rsidRPr="00D00237">
        <w:rPr>
          <w:rFonts w:ascii="Times New Roman" w:hAnsi="Times New Roman" w:cs="Times New Roman"/>
          <w:sz w:val="28"/>
        </w:rPr>
        <w:t>институт иностранных языков РУДН,</w:t>
      </w:r>
      <w:r w:rsidRPr="00D00237">
        <w:rPr>
          <w:rFonts w:ascii="Times New Roman" w:hAnsi="Times New Roman" w:cs="Times New Roman"/>
          <w:b/>
          <w:sz w:val="28"/>
        </w:rPr>
        <w:t xml:space="preserve"> </w:t>
      </w:r>
      <w:r w:rsidRPr="00D00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e-mail: </w:t>
      </w:r>
      <w:hyperlink r:id="rId18" w:history="1">
        <w:r w:rsidRPr="00D00237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strunin-pa@rudn.ru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24BA57" w14:textId="6DC78E04" w:rsidR="009602DE" w:rsidRPr="00050DD1" w:rsidRDefault="009602DE" w:rsidP="00C762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DBBDE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b/>
          <w:sz w:val="28"/>
          <w:szCs w:val="28"/>
          <w:lang w:val="en-US"/>
        </w:rPr>
        <w:t>THE CHINESE MODEL OF COLONIALISM ON THE EXAMPLE OF THE POLITICAL AND ECONOMIC EXPANSION OF AFRICA</w:t>
      </w:r>
    </w:p>
    <w:p w14:paraId="2C4CF4C3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b/>
          <w:sz w:val="28"/>
          <w:szCs w:val="28"/>
        </w:rPr>
        <w:t>Кравченко Николай Николаевич</w:t>
      </w:r>
      <w:r w:rsidRPr="00A60C0D">
        <w:rPr>
          <w:rFonts w:ascii="Times New Roman" w:hAnsi="Times New Roman" w:cs="Times New Roman"/>
          <w:sz w:val="28"/>
          <w:szCs w:val="28"/>
        </w:rPr>
        <w:t>, бакалавриат, институт иностранных языков РУДН, Москва, Россия</w:t>
      </w:r>
    </w:p>
    <w:p w14:paraId="1F56B0C3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19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nikolakravcenko8@gmail.com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00FBD" w14:textId="58BD86F2" w:rsidR="00377F17" w:rsidRDefault="00377F17" w:rsidP="00C762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809D4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184">
        <w:rPr>
          <w:rFonts w:ascii="Times New Roman" w:hAnsi="Times New Roman" w:cs="Times New Roman"/>
          <w:b/>
          <w:sz w:val="28"/>
          <w:szCs w:val="28"/>
        </w:rPr>
        <w:t>К ВОПРОСУ О ФОРМИРОВАНИИ ИЕРОГЛИФИЧЕСКИХ НАВЫКОВ ПРИ ОБУЧЕНИИ КИТАЙСКОМУ ЯЗЫКУ</w:t>
      </w:r>
    </w:p>
    <w:p w14:paraId="611DFD54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861184">
        <w:rPr>
          <w:rFonts w:ascii="Times New Roman" w:hAnsi="Times New Roman" w:cs="Times New Roman"/>
          <w:b/>
          <w:sz w:val="28"/>
          <w:szCs w:val="28"/>
        </w:rPr>
        <w:t>Липатова Татьяна Валерьевна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861184">
        <w:rPr>
          <w:rFonts w:ascii="Times New Roman" w:hAnsi="Times New Roman" w:cs="Times New Roman"/>
          <w:sz w:val="28"/>
          <w:szCs w:val="28"/>
        </w:rPr>
        <w:t>Московский городской педагогический университет (МГПУ)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</w:t>
      </w:r>
    </w:p>
    <w:p w14:paraId="568C6E42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20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lipatovatanya26@gmail.com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BFEC7" w14:textId="77777777" w:rsidR="00A7555E" w:rsidRDefault="00A7555E" w:rsidP="00377F17">
      <w:pPr>
        <w:jc w:val="both"/>
        <w:rPr>
          <w:rFonts w:ascii="Times New Roman" w:hAnsi="Times New Roman" w:cs="Times New Roman"/>
          <w:b/>
          <w:sz w:val="28"/>
        </w:rPr>
      </w:pPr>
    </w:p>
    <w:p w14:paraId="41B19E85" w14:textId="2342FEF7" w:rsidR="00377F17" w:rsidRPr="00EF0D59" w:rsidRDefault="00377F17" w:rsidP="00377F17">
      <w:pPr>
        <w:jc w:val="both"/>
        <w:rPr>
          <w:rFonts w:ascii="Times New Roman" w:hAnsi="Times New Roman" w:cs="Times New Roman"/>
          <w:b/>
          <w:sz w:val="28"/>
        </w:rPr>
      </w:pPr>
      <w:r w:rsidRPr="00001306">
        <w:rPr>
          <w:rFonts w:ascii="Times New Roman" w:hAnsi="Times New Roman" w:cs="Times New Roman"/>
          <w:b/>
          <w:sz w:val="28"/>
        </w:rPr>
        <w:t>СТРАТЕГИЧЕСКОЕ ПАРТНЕРСТВО: РАЗВИТИЕ ОТНОШЕНИЙ МЕЖДУ АЗЕРБАЙДЖАНСКОЙ РЕСПУБЛИКОЙ И ИСЛАМСКОЙ РЕСПУБЛИКОЙ ПАКИСТАН В СОВРЕМЕННОМ КОНТЕКСТЕ</w:t>
      </w:r>
    </w:p>
    <w:p w14:paraId="561B1C8C" w14:textId="77777777" w:rsidR="00377F17" w:rsidRPr="00EF0D59" w:rsidRDefault="00377F17" w:rsidP="00377F17">
      <w:pPr>
        <w:jc w:val="both"/>
        <w:rPr>
          <w:rFonts w:ascii="Times New Roman" w:hAnsi="Times New Roman" w:cs="Times New Roman"/>
          <w:sz w:val="28"/>
        </w:rPr>
      </w:pPr>
      <w:r w:rsidRPr="00932FF7">
        <w:rPr>
          <w:rFonts w:ascii="Times New Roman" w:hAnsi="Times New Roman" w:cs="Times New Roman"/>
          <w:b/>
          <w:sz w:val="28"/>
        </w:rPr>
        <w:t>Мамедзада Камандар Захид оглы</w:t>
      </w:r>
      <w:r w:rsidRPr="00EF0D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001306">
        <w:rPr>
          <w:rFonts w:ascii="Times New Roman" w:hAnsi="Times New Roman" w:cs="Times New Roman"/>
          <w:sz w:val="28"/>
        </w:rPr>
        <w:t>Казанский федеральный университет,</w:t>
      </w:r>
      <w:r>
        <w:rPr>
          <w:rFonts w:ascii="Times New Roman" w:hAnsi="Times New Roman" w:cs="Times New Roman"/>
          <w:sz w:val="28"/>
        </w:rPr>
        <w:t xml:space="preserve"> </w:t>
      </w:r>
      <w:r w:rsidRPr="00001306">
        <w:rPr>
          <w:rFonts w:ascii="Times New Roman" w:hAnsi="Times New Roman" w:cs="Times New Roman"/>
          <w:sz w:val="28"/>
        </w:rPr>
        <w:t>Казань,</w:t>
      </w:r>
      <w:r>
        <w:rPr>
          <w:rFonts w:ascii="Times New Roman" w:hAnsi="Times New Roman" w:cs="Times New Roman"/>
          <w:sz w:val="28"/>
        </w:rPr>
        <w:t xml:space="preserve"> </w:t>
      </w:r>
      <w:r w:rsidRPr="00EF0D59">
        <w:rPr>
          <w:rFonts w:ascii="Times New Roman" w:hAnsi="Times New Roman" w:cs="Times New Roman"/>
          <w:sz w:val="28"/>
        </w:rPr>
        <w:t>Россия</w:t>
      </w:r>
    </w:p>
    <w:p w14:paraId="69230498" w14:textId="77777777" w:rsidR="00377F17" w:rsidRP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0D59">
        <w:rPr>
          <w:rFonts w:ascii="Times New Roman" w:hAnsi="Times New Roman" w:cs="Times New Roman"/>
          <w:sz w:val="28"/>
        </w:rPr>
        <w:t>е</w:t>
      </w:r>
      <w:r w:rsidRPr="00377F17">
        <w:rPr>
          <w:rFonts w:ascii="Times New Roman" w:hAnsi="Times New Roman" w:cs="Times New Roman"/>
          <w:sz w:val="28"/>
          <w:lang w:val="en-US"/>
        </w:rPr>
        <w:t>-</w:t>
      </w:r>
      <w:r w:rsidRPr="00EF0D59">
        <w:rPr>
          <w:rFonts w:ascii="Times New Roman" w:hAnsi="Times New Roman" w:cs="Times New Roman"/>
          <w:sz w:val="28"/>
          <w:lang w:val="en-US"/>
        </w:rPr>
        <w:t>mail</w:t>
      </w:r>
      <w:r w:rsidRPr="00377F17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21" w:tgtFrame="_blank" w:history="1">
        <w:r w:rsidRPr="00377F17">
          <w:rPr>
            <w:rStyle w:val="aa"/>
            <w:rFonts w:ascii="Times New Roman" w:hAnsi="Times New Roman" w:cs="Times New Roman"/>
            <w:sz w:val="28"/>
            <w:shd w:val="clear" w:color="auto" w:fill="FFFFFF"/>
            <w:lang w:val="en-US"/>
          </w:rPr>
          <w:t>mamedzadak@mail.ru</w:t>
        </w:r>
      </w:hyperlink>
    </w:p>
    <w:p w14:paraId="797A6643" w14:textId="1B8BA6C7" w:rsidR="00377F17" w:rsidRDefault="00377F17" w:rsidP="00C76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37C21E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ANALYSES OF RELATIONS BETWEEN THE USSR AND GREAT BRITAIN IN THE EARLY AND MID-20TH CENTURY: RIVALRY AND TEMPORARY PARTNERSHIP OF TWO CIVILIZATIONS</w:t>
      </w:r>
    </w:p>
    <w:p w14:paraId="3F1EDAD5" w14:textId="77777777" w:rsidR="00377F17" w:rsidRPr="00CA6DD6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CA6DD6">
        <w:rPr>
          <w:rFonts w:ascii="Times New Roman" w:hAnsi="Times New Roman" w:cs="Times New Roman"/>
          <w:b/>
          <w:sz w:val="28"/>
          <w:szCs w:val="28"/>
        </w:rPr>
        <w:lastRenderedPageBreak/>
        <w:t>Митрофанов Максим Сергеевич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E30432">
        <w:rPr>
          <w:rFonts w:ascii="Times New Roman" w:hAnsi="Times New Roman" w:cs="Times New Roman"/>
          <w:sz w:val="28"/>
          <w:szCs w:val="28"/>
        </w:rPr>
        <w:t>институт</w:t>
      </w:r>
      <w:r w:rsidRPr="00CA6DD6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иностранных</w:t>
      </w:r>
      <w:r w:rsidRPr="00CA6DD6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языков</w:t>
      </w:r>
      <w:r w:rsidRPr="00CA6DD6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РУДН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5789D185" w14:textId="6189BEB9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22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mms2710@mail.ru</w:t>
        </w:r>
      </w:hyperlink>
    </w:p>
    <w:p w14:paraId="7C669CCA" w14:textId="0799EC92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D55CE" w14:textId="646D44FA" w:rsidR="00377F17" w:rsidRDefault="00377F17" w:rsidP="00377F17">
      <w:pPr>
        <w:jc w:val="both"/>
        <w:rPr>
          <w:rFonts w:ascii="Times New Roman" w:hAnsi="Times New Roman" w:cs="Times New Roman"/>
          <w:b/>
          <w:sz w:val="28"/>
        </w:rPr>
      </w:pPr>
      <w:r w:rsidRPr="00377F17">
        <w:rPr>
          <w:rFonts w:ascii="Times New Roman" w:hAnsi="Times New Roman" w:cs="Times New Roman"/>
          <w:b/>
          <w:sz w:val="28"/>
        </w:rPr>
        <w:t>ОСНОВНЫЕ ЭТАПЫ ВОЕННО-СТРАТЕГИЧЕСКОГО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77F17">
        <w:rPr>
          <w:rFonts w:ascii="Times New Roman" w:hAnsi="Times New Roman" w:cs="Times New Roman"/>
          <w:b/>
          <w:sz w:val="28"/>
        </w:rPr>
        <w:t>СОТРУДНИЧЕСТВА РОССИИ И КНР</w:t>
      </w:r>
    </w:p>
    <w:p w14:paraId="4F4D8963" w14:textId="5E53E289" w:rsidR="00377F17" w:rsidRPr="00377F17" w:rsidRDefault="00377F17" w:rsidP="00377F17">
      <w:pPr>
        <w:jc w:val="both"/>
        <w:rPr>
          <w:rFonts w:ascii="Times New Roman" w:hAnsi="Times New Roman" w:cs="Times New Roman"/>
          <w:sz w:val="28"/>
        </w:rPr>
      </w:pPr>
      <w:r w:rsidRPr="00377F17">
        <w:rPr>
          <w:rFonts w:ascii="Times New Roman" w:hAnsi="Times New Roman" w:cs="Times New Roman"/>
          <w:b/>
          <w:sz w:val="28"/>
        </w:rPr>
        <w:t>Никанин Андрей Игоревич</w:t>
      </w:r>
      <w:r w:rsidRPr="00EF0D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77F17">
        <w:rPr>
          <w:rFonts w:ascii="Times New Roman" w:hAnsi="Times New Roman" w:cs="Times New Roman"/>
          <w:sz w:val="28"/>
        </w:rPr>
        <w:t>Никанин Андрей Игоревич, Пензенский государственный университет, ПГУ, Пермь, Россия</w:t>
      </w:r>
    </w:p>
    <w:p w14:paraId="69DB9C01" w14:textId="77777777" w:rsidR="00377F17" w:rsidRPr="00133602" w:rsidRDefault="00377F17" w:rsidP="00377F17">
      <w:pPr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377F17">
        <w:rPr>
          <w:rFonts w:ascii="Times New Roman" w:hAnsi="Times New Roman" w:cs="Times New Roman"/>
          <w:sz w:val="28"/>
        </w:rPr>
        <w:t>е</w:t>
      </w:r>
      <w:r w:rsidRPr="00694CCA">
        <w:rPr>
          <w:rFonts w:ascii="Times New Roman" w:hAnsi="Times New Roman" w:cs="Times New Roman"/>
          <w:sz w:val="28"/>
        </w:rPr>
        <w:t>-</w:t>
      </w:r>
      <w:r w:rsidRPr="00377F17">
        <w:rPr>
          <w:rFonts w:ascii="Times New Roman" w:hAnsi="Times New Roman" w:cs="Times New Roman"/>
          <w:sz w:val="28"/>
          <w:lang w:val="en-US"/>
        </w:rPr>
        <w:t>mail</w:t>
      </w:r>
      <w:r w:rsidRPr="00694CCA">
        <w:rPr>
          <w:rFonts w:ascii="Times New Roman" w:hAnsi="Times New Roman" w:cs="Times New Roman"/>
          <w:sz w:val="28"/>
        </w:rPr>
        <w:t xml:space="preserve">: </w:t>
      </w:r>
      <w:hyperlink r:id="rId23" w:history="1">
        <w:r w:rsidRPr="00377F17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NikAn199811@yandex.ru</w:t>
        </w:r>
      </w:hyperlink>
      <w:r w:rsidRPr="0013360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</w:p>
    <w:p w14:paraId="2470AAEF" w14:textId="494AD12D" w:rsidR="00377F17" w:rsidRDefault="00377F17" w:rsidP="00377F17">
      <w:pPr>
        <w:jc w:val="both"/>
        <w:rPr>
          <w:rFonts w:eastAsia="Times New Roman" w:cs="Times New Roman"/>
          <w:color w:val="1A1A1A"/>
          <w:sz w:val="23"/>
          <w:szCs w:val="23"/>
          <w:lang w:eastAsia="zh-CN"/>
        </w:rPr>
      </w:pPr>
    </w:p>
    <w:p w14:paraId="1300BAC4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</w:rPr>
      </w:pPr>
      <w:r w:rsidRPr="00001306">
        <w:rPr>
          <w:rFonts w:ascii="Times New Roman" w:hAnsi="Times New Roman" w:cs="Times New Roman"/>
          <w:b/>
          <w:sz w:val="28"/>
        </w:rPr>
        <w:t xml:space="preserve">РОССИЯ-АЗЕРБАЙДЖАН: ИСТОРИЧЕСКИЙ ОПЫТ МЕЖНАЦИОНАЛЬНОГО И МЕЖКОНФЕССИОНАЛЬНОГО СОГЛАСИЯ </w:t>
      </w:r>
    </w:p>
    <w:p w14:paraId="1E09A222" w14:textId="77777777" w:rsidR="00377F17" w:rsidRPr="00EF0D59" w:rsidRDefault="00377F17" w:rsidP="00377F17">
      <w:pPr>
        <w:jc w:val="both"/>
        <w:rPr>
          <w:rFonts w:ascii="Times New Roman" w:hAnsi="Times New Roman" w:cs="Times New Roman"/>
          <w:sz w:val="28"/>
        </w:rPr>
      </w:pPr>
      <w:r w:rsidRPr="00001306">
        <w:rPr>
          <w:rFonts w:ascii="Times New Roman" w:hAnsi="Times New Roman" w:cs="Times New Roman"/>
          <w:b/>
          <w:sz w:val="28"/>
        </w:rPr>
        <w:t>Сакович Анастасия Дмитриевна</w:t>
      </w:r>
      <w:r w:rsidRPr="00EF0D59">
        <w:rPr>
          <w:rFonts w:ascii="Times New Roman" w:hAnsi="Times New Roman" w:cs="Times New Roman"/>
          <w:sz w:val="28"/>
        </w:rPr>
        <w:t xml:space="preserve">, </w:t>
      </w:r>
      <w:r w:rsidRPr="00001306">
        <w:rPr>
          <w:rFonts w:ascii="Times New Roman" w:hAnsi="Times New Roman" w:cs="Times New Roman"/>
          <w:sz w:val="28"/>
        </w:rPr>
        <w:t>Казанский (Приволжский) Федеральный Университет, Институт Международных Отношений</w:t>
      </w:r>
      <w:r w:rsidRPr="00EF0D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Казань,</w:t>
      </w:r>
      <w:r w:rsidRPr="00EF0D59">
        <w:rPr>
          <w:rFonts w:ascii="Times New Roman" w:hAnsi="Times New Roman" w:cs="Times New Roman"/>
          <w:sz w:val="28"/>
        </w:rPr>
        <w:t xml:space="preserve"> Россия</w:t>
      </w:r>
    </w:p>
    <w:p w14:paraId="729DBD47" w14:textId="77777777" w:rsidR="00377F17" w:rsidRPr="00001306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0D59">
        <w:rPr>
          <w:rFonts w:ascii="Times New Roman" w:hAnsi="Times New Roman" w:cs="Times New Roman"/>
          <w:sz w:val="28"/>
        </w:rPr>
        <w:t>е</w:t>
      </w:r>
      <w:r w:rsidRPr="00001306">
        <w:rPr>
          <w:rFonts w:ascii="Times New Roman" w:hAnsi="Times New Roman" w:cs="Times New Roman"/>
          <w:sz w:val="28"/>
          <w:lang w:val="en-US"/>
        </w:rPr>
        <w:t>-</w:t>
      </w:r>
      <w:r w:rsidRPr="00EF0D59">
        <w:rPr>
          <w:rFonts w:ascii="Times New Roman" w:hAnsi="Times New Roman" w:cs="Times New Roman"/>
          <w:sz w:val="28"/>
          <w:lang w:val="en-US"/>
        </w:rPr>
        <w:t>mail</w:t>
      </w:r>
      <w:r w:rsidRPr="00001306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24" w:tgtFrame="_blank" w:history="1">
        <w:r w:rsidRPr="00001306">
          <w:rPr>
            <w:rStyle w:val="aa"/>
            <w:rFonts w:ascii="Times New Roman" w:hAnsi="Times New Roman" w:cs="Times New Roman"/>
            <w:sz w:val="28"/>
            <w:shd w:val="clear" w:color="auto" w:fill="FFFFFF"/>
            <w:lang w:val="en-US"/>
          </w:rPr>
          <w:t>asya.neko@vk.com</w:t>
        </w:r>
      </w:hyperlink>
    </w:p>
    <w:p w14:paraId="564793DF" w14:textId="77777777" w:rsidR="00377F17" w:rsidRPr="00377F17" w:rsidRDefault="00377F17" w:rsidP="00377F17">
      <w:pPr>
        <w:jc w:val="both"/>
        <w:rPr>
          <w:rFonts w:eastAsia="Times New Roman" w:cs="Times New Roman"/>
          <w:color w:val="1A1A1A"/>
          <w:sz w:val="23"/>
          <w:szCs w:val="23"/>
          <w:lang w:val="en-US" w:eastAsia="zh-CN"/>
        </w:rPr>
      </w:pPr>
    </w:p>
    <w:p w14:paraId="441664CF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>ПОДГОТОВКА РОССИЙСКИХ И КИТАЙСКИХ СТУДЕНТОВ К СДАЧЕ HANYU SHUIPING KAOSHI И ТЕСТА ПО РУССКОМУ ЯЗЫКУ КАК ИНОСТРАННОМУ В КОНТЕКСТЕ КИТАЙСКО-РОССИЙСКОГО СТРАТЕГИЧЕСКОГО ВЗАИМОДЕЙСТВИЯ</w:t>
      </w:r>
    </w:p>
    <w:p w14:paraId="2A262BFF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>Симакова Валерия Дмитриевна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861184">
        <w:rPr>
          <w:rFonts w:ascii="Times New Roman" w:hAnsi="Times New Roman" w:cs="Times New Roman"/>
          <w:sz w:val="28"/>
          <w:szCs w:val="28"/>
        </w:rPr>
        <w:t>Московский городской педагогический университет (МГПУ)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 </w:t>
      </w:r>
    </w:p>
    <w:p w14:paraId="1572A477" w14:textId="77777777" w:rsidR="00377F17" w:rsidRPr="00294202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94202">
        <w:rPr>
          <w:lang w:val="en-US"/>
        </w:rPr>
        <w:t xml:space="preserve"> </w:t>
      </w:r>
      <w:hyperlink r:id="rId25" w:history="1"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ss</w:t>
        </w:r>
        <w:r w:rsidRPr="0029420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_</w:t>
        </w:r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valeriia</w:t>
        </w:r>
        <w:r w:rsidRPr="0029420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@</w:t>
        </w:r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29420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29420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</w:p>
    <w:p w14:paraId="371541D4" w14:textId="49290CF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C4FF24" w14:textId="77777777" w:rsidR="00377F17" w:rsidRPr="00294202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4202">
        <w:rPr>
          <w:rFonts w:ascii="Times New Roman" w:hAnsi="Times New Roman" w:cs="Times New Roman"/>
          <w:b/>
          <w:sz w:val="28"/>
          <w:szCs w:val="28"/>
          <w:lang w:val="en-US"/>
        </w:rPr>
        <w:t>GASTRODIPLOMACY AS AN ASPECT OF INTERNATIONAL COOPERATION BETWEEN THE COUNTRIES OF THE EUROPEAN REGION</w:t>
      </w:r>
    </w:p>
    <w:p w14:paraId="7B7CBA6D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>Скородумова София Ивановна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294202">
        <w:rPr>
          <w:rFonts w:ascii="Times New Roman" w:hAnsi="Times New Roman" w:cs="Times New Roman"/>
          <w:b/>
          <w:bCs/>
          <w:sz w:val="28"/>
          <w:szCs w:val="28"/>
        </w:rPr>
        <w:t>Рагозина Ольга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 </w:t>
      </w:r>
    </w:p>
    <w:p w14:paraId="7B08EA32" w14:textId="77777777" w:rsidR="00377F17" w:rsidRDefault="00377F17" w:rsidP="00377F17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94202">
        <w:rPr>
          <w:lang w:val="en-US"/>
        </w:rPr>
        <w:t xml:space="preserve"> </w:t>
      </w:r>
      <w:hyperlink r:id="rId26" w:history="1"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sofiaskorodumova@yandex.ru</w:t>
        </w:r>
      </w:hyperlink>
      <w:r w:rsidRPr="0029420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</w:p>
    <w:p w14:paraId="200D7115" w14:textId="77777777" w:rsidR="00377F17" w:rsidRPr="00294202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94202">
        <w:rPr>
          <w:lang w:val="en-US"/>
        </w:rPr>
        <w:t xml:space="preserve"> </w:t>
      </w:r>
      <w:hyperlink r:id="rId27" w:history="1"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olg.ragozina2018@yandex.ru</w:t>
        </w:r>
      </w:hyperlink>
      <w:r w:rsidRPr="0029420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</w:p>
    <w:p w14:paraId="46E32D35" w14:textId="5F5DC9D1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6E9791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04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EVOLUTION OF UAE-RUSSIA RELATIONS OVER THE PAST HALF-CENTURY: ACHIEVEMENTS AND FUTURE DIRECTIONS</w:t>
      </w:r>
    </w:p>
    <w:p w14:paraId="13B952E5" w14:textId="77777777" w:rsidR="00377F17" w:rsidRPr="00E30432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E30432">
        <w:rPr>
          <w:rFonts w:ascii="Times New Roman" w:hAnsi="Times New Roman" w:cs="Times New Roman"/>
          <w:b/>
          <w:sz w:val="28"/>
          <w:szCs w:val="28"/>
        </w:rPr>
        <w:t>Филипчук Карина Николаевна</w:t>
      </w:r>
      <w:r w:rsidRPr="00E30432">
        <w:rPr>
          <w:rFonts w:ascii="Times New Roman" w:hAnsi="Times New Roman" w:cs="Times New Roman"/>
          <w:sz w:val="28"/>
          <w:szCs w:val="28"/>
        </w:rPr>
        <w:t xml:space="preserve">, институт иностранных языков РУДН,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E30432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47ADDE07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28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1132241973@pfur.ru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43629" w14:textId="77777777" w:rsidR="00377F17" w:rsidRPr="00A7555E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0DD21" w14:textId="77777777" w:rsidR="00A7555E" w:rsidRDefault="00A7555E" w:rsidP="00A75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432">
        <w:rPr>
          <w:rFonts w:ascii="Times New Roman" w:hAnsi="Times New Roman" w:cs="Times New Roman"/>
          <w:b/>
          <w:sz w:val="28"/>
          <w:szCs w:val="28"/>
        </w:rPr>
        <w:t>ПРОБЛЕМЫ БЕЗОПАСНОСТИ ЮГО-ЗАПАДНЫХ АЗИАТСКИХ РЕГИОНОВ В РАМКАХ ГЛОБАЛЬНОЙ БЕЗОПАСНОСТИ, ПУТИ РЕШЕНИЯ (НА ПРИМЕРЕ ИЗРАИЛЬ-АРАБСКИЙ МИР)</w:t>
      </w:r>
    </w:p>
    <w:p w14:paraId="08103F2A" w14:textId="77777777" w:rsidR="00A7555E" w:rsidRPr="002A3AD3" w:rsidRDefault="00A7555E" w:rsidP="00A7555E">
      <w:pPr>
        <w:jc w:val="both"/>
        <w:rPr>
          <w:rFonts w:ascii="Times New Roman" w:hAnsi="Times New Roman" w:cs="Times New Roman"/>
          <w:sz w:val="28"/>
          <w:szCs w:val="28"/>
        </w:rPr>
      </w:pPr>
      <w:r w:rsidRPr="00E30432">
        <w:rPr>
          <w:rFonts w:ascii="Times New Roman" w:hAnsi="Times New Roman" w:cs="Times New Roman"/>
          <w:b/>
          <w:sz w:val="28"/>
          <w:szCs w:val="28"/>
        </w:rPr>
        <w:t>Гаврилов Артем Андреевич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7253F19E" w14:textId="77777777" w:rsidR="00A7555E" w:rsidRPr="00694CCA" w:rsidRDefault="00A7555E" w:rsidP="00A755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29" w:history="1">
        <w:r w:rsidRPr="00694CC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Scaredd57@yandex.ru</w:t>
        </w:r>
      </w:hyperlink>
      <w:r w:rsidRPr="00694C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5B6F1A" w14:textId="5637D53F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90A2FB" w14:textId="77777777" w:rsidR="00A7555E" w:rsidRPr="00133602" w:rsidRDefault="00A7555E" w:rsidP="00A7555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TREATY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TLATELOLCO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LAC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COUNTRIES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'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RESPONSE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CARIBBEAN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A6DD6">
        <w:rPr>
          <w:rFonts w:ascii="Times New Roman" w:hAnsi="Times New Roman" w:cs="Times New Roman"/>
          <w:b/>
          <w:sz w:val="28"/>
          <w:szCs w:val="28"/>
          <w:lang w:val="en-US"/>
        </w:rPr>
        <w:t>CRISIS</w:t>
      </w:r>
      <w:r w:rsidRPr="001336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(1962-1967)</w:t>
      </w:r>
    </w:p>
    <w:p w14:paraId="6BC97583" w14:textId="77777777" w:rsidR="00A7555E" w:rsidRPr="00CA6DD6" w:rsidRDefault="00A7555E" w:rsidP="00A7555E">
      <w:pPr>
        <w:jc w:val="both"/>
        <w:rPr>
          <w:rFonts w:ascii="Times New Roman" w:hAnsi="Times New Roman" w:cs="Times New Roman"/>
          <w:sz w:val="28"/>
          <w:szCs w:val="28"/>
        </w:rPr>
      </w:pPr>
      <w:r w:rsidRPr="00CA6DD6">
        <w:rPr>
          <w:rFonts w:ascii="Times New Roman" w:hAnsi="Times New Roman" w:cs="Times New Roman"/>
          <w:b/>
          <w:sz w:val="28"/>
          <w:szCs w:val="28"/>
        </w:rPr>
        <w:t>Шуманская Диана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Вадимовна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047B5">
        <w:rPr>
          <w:rFonts w:ascii="Times New Roman" w:hAnsi="Times New Roman" w:cs="Times New Roman"/>
          <w:sz w:val="28"/>
          <w:szCs w:val="28"/>
        </w:rPr>
        <w:t>акультет гуманитарных и социальных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РУДН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2AAE0605" w14:textId="77777777" w:rsidR="00A7555E" w:rsidRPr="00A7555E" w:rsidRDefault="00A7555E" w:rsidP="00A7555E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A7555E">
        <w:rPr>
          <w:rFonts w:ascii="Times New Roman" w:hAnsi="Times New Roman" w:cs="Times New Roman"/>
          <w:sz w:val="28"/>
          <w:szCs w:val="28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555E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30" w:history="1">
        <w:r w:rsidRPr="00A7555E">
          <w:rPr>
            <w:rStyle w:val="aa"/>
            <w:rFonts w:ascii="Times New Roman" w:hAnsi="Times New Roman" w:cs="Times New Roman"/>
            <w:sz w:val="28"/>
            <w:szCs w:val="28"/>
          </w:rPr>
          <w:t>1132236746@</w:t>
        </w:r>
        <w:r w:rsidRPr="001336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pfur</w:t>
        </w:r>
        <w:r w:rsidRPr="00A7555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336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7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9C927" w14:textId="77777777" w:rsidR="00A7555E" w:rsidRPr="00A7555E" w:rsidRDefault="00A7555E" w:rsidP="00A75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6C71D" w14:textId="77777777" w:rsidR="00A7555E" w:rsidRPr="00133602" w:rsidRDefault="00A7555E" w:rsidP="00A75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02">
        <w:rPr>
          <w:rFonts w:ascii="Times New Roman" w:hAnsi="Times New Roman" w:cs="Times New Roman"/>
          <w:b/>
          <w:sz w:val="28"/>
          <w:szCs w:val="28"/>
        </w:rPr>
        <w:t>ЛИКВИДАЦИЯ ГОЛОДА В ЧИЛИ</w:t>
      </w:r>
    </w:p>
    <w:p w14:paraId="63E19DBE" w14:textId="77777777" w:rsidR="00A7555E" w:rsidRPr="00CA6DD6" w:rsidRDefault="00A7555E" w:rsidP="00A7555E">
      <w:pPr>
        <w:jc w:val="both"/>
        <w:rPr>
          <w:rFonts w:ascii="Times New Roman" w:hAnsi="Times New Roman" w:cs="Times New Roman"/>
          <w:sz w:val="28"/>
          <w:szCs w:val="28"/>
        </w:rPr>
      </w:pPr>
      <w:r w:rsidRPr="00133602">
        <w:rPr>
          <w:rFonts w:ascii="Times New Roman" w:hAnsi="Times New Roman" w:cs="Times New Roman"/>
          <w:b/>
          <w:sz w:val="28"/>
          <w:szCs w:val="28"/>
        </w:rPr>
        <w:t>Дубова Софья Константиновна, Нитобург Софья Евгеньевна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E30432">
        <w:rPr>
          <w:rFonts w:ascii="Times New Roman" w:hAnsi="Times New Roman" w:cs="Times New Roman"/>
          <w:sz w:val="28"/>
          <w:szCs w:val="28"/>
        </w:rPr>
        <w:t>институт</w:t>
      </w:r>
      <w:r w:rsidRPr="00CA6DD6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иностранных</w:t>
      </w:r>
      <w:r w:rsidRPr="00CA6DD6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языков</w:t>
      </w:r>
      <w:r w:rsidRPr="00CA6DD6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РУДН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CA6DD6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616D65C0" w14:textId="77777777" w:rsidR="00A7555E" w:rsidRDefault="00A7555E" w:rsidP="00A7555E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050DD1">
        <w:rPr>
          <w:rFonts w:ascii="Times New Roman" w:hAnsi="Times New Roman" w:cs="Times New Roman"/>
          <w:sz w:val="28"/>
          <w:szCs w:val="28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0DD1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31" w:history="1">
        <w:r w:rsidRPr="00050DD1">
          <w:rPr>
            <w:rStyle w:val="aa"/>
            <w:rFonts w:ascii="Times New Roman" w:hAnsi="Times New Roman" w:cs="Times New Roman"/>
            <w:sz w:val="28"/>
            <w:szCs w:val="28"/>
          </w:rPr>
          <w:t>1132227912@</w:t>
        </w:r>
        <w:r w:rsidRPr="00694CC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pfur</w:t>
        </w:r>
        <w:r w:rsidRPr="00050DD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694CC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50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FDDAF" w14:textId="77777777" w:rsidR="00694CCA" w:rsidRDefault="00694CCA" w:rsidP="00A75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12C15" w14:textId="77777777" w:rsidR="00694CCA" w:rsidRDefault="00694CCA" w:rsidP="00694C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3A">
        <w:rPr>
          <w:rFonts w:ascii="Times New Roman" w:hAnsi="Times New Roman" w:cs="Times New Roman"/>
          <w:b/>
          <w:sz w:val="28"/>
          <w:szCs w:val="28"/>
        </w:rPr>
        <w:t>МЕЖКУЛЬТУРНОЕ ОБОГАЩЕНИЕ КАК СРЕДСТВО ПРЕОДОЛЕНИЯ НАЦИОНАЛЬНО-КУЛЬТУРНЫХ СТЕРЕОТИПОВ</w:t>
      </w:r>
    </w:p>
    <w:p w14:paraId="0514FADF" w14:textId="4619BB8A" w:rsidR="00694CCA" w:rsidRPr="00A60C0D" w:rsidRDefault="00694CCA" w:rsidP="00694CCA">
      <w:pPr>
        <w:jc w:val="both"/>
        <w:rPr>
          <w:rFonts w:ascii="Times New Roman" w:hAnsi="Times New Roman" w:cs="Times New Roman"/>
          <w:sz w:val="28"/>
          <w:szCs w:val="28"/>
        </w:rPr>
      </w:pPr>
      <w:r w:rsidRPr="0038003A">
        <w:rPr>
          <w:rFonts w:ascii="Times New Roman" w:hAnsi="Times New Roman" w:cs="Times New Roman"/>
          <w:b/>
          <w:sz w:val="28"/>
          <w:szCs w:val="28"/>
        </w:rPr>
        <w:t>Алехнович Полина Сергеевна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бакалавриат, институт иностранных языков </w:t>
      </w:r>
      <w:r w:rsidR="00D64B81">
        <w:rPr>
          <w:rFonts w:ascii="Times New Roman" w:hAnsi="Times New Roman" w:cs="Times New Roman"/>
          <w:sz w:val="28"/>
          <w:szCs w:val="28"/>
        </w:rPr>
        <w:t>МГПУ</w:t>
      </w:r>
      <w:r w:rsidRPr="00A60C0D">
        <w:rPr>
          <w:rFonts w:ascii="Times New Roman" w:hAnsi="Times New Roman" w:cs="Times New Roman"/>
          <w:sz w:val="28"/>
          <w:szCs w:val="28"/>
        </w:rPr>
        <w:t>, Москва, Россия</w:t>
      </w:r>
    </w:p>
    <w:p w14:paraId="10E8FD4E" w14:textId="77777777" w:rsidR="00694CCA" w:rsidRPr="00694CCA" w:rsidRDefault="00694CCA" w:rsidP="00694C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32" w:history="1">
        <w:r w:rsidRPr="00694CC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Pollina1612@yandex.ru</w:t>
        </w:r>
      </w:hyperlink>
      <w:r w:rsidRPr="00694C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76C499E" w14:textId="77777777" w:rsidR="00694CCA" w:rsidRPr="00050DD1" w:rsidRDefault="00694CCA" w:rsidP="00A755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055E07" w14:textId="6343F4E8" w:rsidR="007E3680" w:rsidRPr="00694CCA" w:rsidRDefault="007E3680" w:rsidP="00EA12C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176676" w14:textId="77777777" w:rsidR="007E3680" w:rsidRPr="00694CCA" w:rsidRDefault="007E3680" w:rsidP="00EA12C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7E3680" w:rsidRPr="00694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1624BE" w14:textId="6A692445" w:rsidR="00B773BB" w:rsidRPr="00694CCA" w:rsidRDefault="00EA12CA" w:rsidP="00EA12C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</w:t>
      </w:r>
      <w:r w:rsidRPr="00694C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 </w:t>
      </w:r>
      <w:r w:rsidR="009E001B" w:rsidRPr="00694C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 </w:t>
      </w:r>
      <w:r w:rsidR="009E001B" w:rsidRPr="009E001B">
        <w:rPr>
          <w:rFonts w:ascii="Times New Roman" w:hAnsi="Times New Roman" w:cs="Times New Roman"/>
          <w:b/>
          <w:sz w:val="28"/>
          <w:lang w:val="en-US"/>
        </w:rPr>
        <w:t>SESSION</w:t>
      </w:r>
      <w:r w:rsidR="009E001B" w:rsidRPr="00694CCA">
        <w:rPr>
          <w:rFonts w:ascii="Times New Roman" w:hAnsi="Times New Roman" w:cs="Times New Roman"/>
          <w:b/>
          <w:sz w:val="28"/>
          <w:lang w:val="en-US"/>
        </w:rPr>
        <w:t xml:space="preserve"> 2</w:t>
      </w:r>
    </w:p>
    <w:p w14:paraId="3042E044" w14:textId="19B51212" w:rsidR="00EA12CA" w:rsidRPr="00EF658E" w:rsidRDefault="00EA12CA" w:rsidP="00EA12C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58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22406" w:rsidRPr="0032216A">
        <w:rPr>
          <w:rFonts w:ascii="Times New Roman" w:hAnsi="Times New Roman" w:cs="Times New Roman"/>
          <w:b/>
          <w:bCs/>
          <w:sz w:val="28"/>
          <w:szCs w:val="28"/>
        </w:rPr>
        <w:t xml:space="preserve">Яндекс Телемост </w:t>
      </w:r>
      <w:r w:rsidR="004C66F4">
        <w:rPr>
          <w:rFonts w:ascii="Times New Roman" w:hAnsi="Times New Roman" w:cs="Times New Roman"/>
          <w:b/>
          <w:bCs/>
          <w:sz w:val="28"/>
          <w:szCs w:val="28"/>
        </w:rPr>
        <w:t xml:space="preserve">/ аудитория </w:t>
      </w:r>
      <w:r w:rsidR="00A03E4B">
        <w:rPr>
          <w:rFonts w:ascii="Times New Roman" w:hAnsi="Times New Roman" w:cs="Times New Roman"/>
          <w:b/>
          <w:bCs/>
          <w:sz w:val="28"/>
          <w:szCs w:val="28"/>
        </w:rPr>
        <w:t>455</w:t>
      </w:r>
      <w:r w:rsidRPr="00EF658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0A25B69" w14:textId="4AD2B09D" w:rsidR="00EA12CA" w:rsidRPr="006F3818" w:rsidRDefault="00EA12CA" w:rsidP="00EA12C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8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03E4B">
        <w:rPr>
          <w:rFonts w:ascii="Times New Roman" w:hAnsi="Times New Roman" w:cs="Times New Roman"/>
          <w:b/>
          <w:bCs/>
          <w:sz w:val="28"/>
          <w:szCs w:val="28"/>
        </w:rPr>
        <w:t>12:30 – 15</w:t>
      </w:r>
      <w:r w:rsidR="00F058A4" w:rsidRPr="00F058A4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6F38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B6FE97" w14:textId="39566819" w:rsidR="005527DF" w:rsidRPr="005527DF" w:rsidRDefault="00E03F09" w:rsidP="002D5A1F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163A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ПОЛИТИЧЕСКИЕ, ЭКОНОМИЧЕСКИЕ, СОЦИАЛЬНЫЕ И КУЛЬТУРНЫЕ АСПЕКТЫ СОВРЕМЕННЫХ РЕГИОНАЛЬНЫХ ПРОЦЕССОВ В СТРАНАХ БОЛЬШОЙ ЕВРОПЫ, АЗИИ И СРЕДИЗЕМНОМОРЬЯ</w:t>
      </w:r>
    </w:p>
    <w:p w14:paraId="71C146CA" w14:textId="51DB6AAB" w:rsidR="00EA12CA" w:rsidRPr="00377F17" w:rsidRDefault="00EA12CA" w:rsidP="00D4643F">
      <w:pPr>
        <w:ind w:left="284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Ведущий </w:t>
      </w:r>
      <w:r w:rsidRPr="00C75D93">
        <w:rPr>
          <w:rFonts w:ascii="Times New Roman" w:hAnsi="Times New Roman" w:cs="Times New Roman"/>
          <w:b/>
          <w:sz w:val="28"/>
        </w:rPr>
        <w:t xml:space="preserve">секции: </w:t>
      </w:r>
      <w:r w:rsidR="00A03E4B" w:rsidRPr="00377F17">
        <w:rPr>
          <w:rFonts w:ascii="Times New Roman" w:hAnsi="Times New Roman" w:cs="Times New Roman"/>
          <w:b/>
          <w:bCs/>
          <w:sz w:val="28"/>
        </w:rPr>
        <w:t>Богданова А</w:t>
      </w:r>
      <w:r w:rsidR="00377F17" w:rsidRPr="00377F17">
        <w:rPr>
          <w:rFonts w:ascii="Times New Roman" w:hAnsi="Times New Roman" w:cs="Times New Roman"/>
          <w:b/>
          <w:bCs/>
          <w:sz w:val="28"/>
        </w:rPr>
        <w:t>лена Витальевна</w:t>
      </w:r>
      <w:r w:rsidR="00377F17">
        <w:rPr>
          <w:rFonts w:ascii="Times New Roman" w:hAnsi="Times New Roman" w:cs="Times New Roman"/>
          <w:sz w:val="28"/>
        </w:rPr>
        <w:t>,</w:t>
      </w:r>
      <w:r w:rsidR="00B33623" w:rsidRPr="00D4643F">
        <w:rPr>
          <w:rFonts w:ascii="Times New Roman" w:hAnsi="Times New Roman" w:cs="Times New Roman"/>
          <w:b/>
          <w:sz w:val="28"/>
        </w:rPr>
        <w:t xml:space="preserve"> </w:t>
      </w:r>
      <w:r w:rsidR="00B33623" w:rsidRPr="00D4643F">
        <w:rPr>
          <w:rFonts w:ascii="Times New Roman" w:hAnsi="Times New Roman" w:cs="Times New Roman"/>
          <w:sz w:val="28"/>
        </w:rPr>
        <w:t>институт иностранных языков РУДН</w:t>
      </w:r>
      <w:r w:rsidR="00D4643F" w:rsidRPr="00D4643F">
        <w:rPr>
          <w:rFonts w:ascii="Times New Roman" w:hAnsi="Times New Roman" w:cs="Times New Roman"/>
          <w:sz w:val="28"/>
        </w:rPr>
        <w:t xml:space="preserve">, </w:t>
      </w:r>
      <w:r w:rsidR="00D4643F" w:rsidRPr="00C214BB">
        <w:rPr>
          <w:rFonts w:ascii="Times New Roman" w:hAnsi="Times New Roman" w:cs="Times New Roman"/>
          <w:sz w:val="28"/>
        </w:rPr>
        <w:t xml:space="preserve">e-mail: </w:t>
      </w:r>
      <w:hyperlink r:id="rId33" w:history="1">
        <w:r w:rsidR="00377F17" w:rsidRPr="00CF2211">
          <w:rPr>
            <w:rStyle w:val="aa"/>
            <w:rFonts w:ascii="Times New Roman" w:hAnsi="Times New Roman" w:cs="Times New Roman"/>
            <w:sz w:val="28"/>
            <w:lang w:val="en-US"/>
          </w:rPr>
          <w:t>bogdanova</w:t>
        </w:r>
        <w:r w:rsidR="00377F17" w:rsidRPr="00CF2211">
          <w:rPr>
            <w:rStyle w:val="aa"/>
            <w:rFonts w:ascii="Times New Roman" w:hAnsi="Times New Roman" w:cs="Times New Roman"/>
            <w:sz w:val="28"/>
          </w:rPr>
          <w:t>-</w:t>
        </w:r>
        <w:r w:rsidR="00377F17" w:rsidRPr="00CF2211">
          <w:rPr>
            <w:rStyle w:val="aa"/>
            <w:rFonts w:ascii="Times New Roman" w:hAnsi="Times New Roman" w:cs="Times New Roman"/>
            <w:sz w:val="28"/>
            <w:lang w:val="en-US"/>
          </w:rPr>
          <w:t>av</w:t>
        </w:r>
        <w:r w:rsidR="00377F17" w:rsidRPr="00CF2211">
          <w:rPr>
            <w:rStyle w:val="aa"/>
            <w:rFonts w:ascii="Times New Roman" w:hAnsi="Times New Roman" w:cs="Times New Roman"/>
            <w:sz w:val="28"/>
          </w:rPr>
          <w:t>@</w:t>
        </w:r>
        <w:r w:rsidR="00377F17" w:rsidRPr="00CF2211">
          <w:rPr>
            <w:rStyle w:val="aa"/>
            <w:rFonts w:ascii="Times New Roman" w:hAnsi="Times New Roman" w:cs="Times New Roman"/>
            <w:sz w:val="28"/>
            <w:lang w:val="en-US"/>
          </w:rPr>
          <w:t>rudn</w:t>
        </w:r>
        <w:r w:rsidR="00377F17" w:rsidRPr="00CF2211">
          <w:rPr>
            <w:rStyle w:val="aa"/>
            <w:rFonts w:ascii="Times New Roman" w:hAnsi="Times New Roman" w:cs="Times New Roman"/>
            <w:sz w:val="28"/>
          </w:rPr>
          <w:t>.</w:t>
        </w:r>
        <w:r w:rsidR="00377F17" w:rsidRPr="00CF2211">
          <w:rPr>
            <w:rStyle w:val="aa"/>
            <w:rFonts w:ascii="Times New Roman" w:hAnsi="Times New Roman" w:cs="Times New Roman"/>
            <w:sz w:val="28"/>
            <w:lang w:val="en-US"/>
          </w:rPr>
          <w:t>ru</w:t>
        </w:r>
      </w:hyperlink>
      <w:r w:rsidR="00377F17">
        <w:rPr>
          <w:rFonts w:ascii="Times New Roman" w:hAnsi="Times New Roman" w:cs="Times New Roman"/>
          <w:sz w:val="28"/>
        </w:rPr>
        <w:t xml:space="preserve"> </w:t>
      </w:r>
    </w:p>
    <w:p w14:paraId="1EC5A055" w14:textId="1090665F" w:rsidR="00EA12CA" w:rsidRDefault="00EA12CA" w:rsidP="00D4643F">
      <w:pPr>
        <w:ind w:left="284"/>
        <w:jc w:val="both"/>
        <w:rPr>
          <w:rFonts w:ascii="Times New Roman" w:hAnsi="Times New Roman" w:cs="Times New Roman"/>
          <w:sz w:val="28"/>
        </w:rPr>
      </w:pPr>
      <w:r w:rsidRPr="00C214BB">
        <w:rPr>
          <w:rFonts w:ascii="Times New Roman" w:hAnsi="Times New Roman" w:cs="Times New Roman"/>
          <w:b/>
          <w:sz w:val="28"/>
        </w:rPr>
        <w:t xml:space="preserve">Модератор: </w:t>
      </w:r>
      <w:r w:rsidR="00B33623" w:rsidRPr="00377F17">
        <w:rPr>
          <w:rFonts w:ascii="Times New Roman" w:hAnsi="Times New Roman" w:cs="Times New Roman"/>
          <w:b/>
          <w:bCs/>
          <w:sz w:val="28"/>
        </w:rPr>
        <w:t>Павел А. Струнин</w:t>
      </w:r>
      <w:r w:rsidR="00B33623" w:rsidRPr="00C214BB">
        <w:rPr>
          <w:rFonts w:ascii="Times New Roman" w:hAnsi="Times New Roman" w:cs="Times New Roman"/>
          <w:sz w:val="28"/>
        </w:rPr>
        <w:t xml:space="preserve">, институт иностранных языков РУДН, e-mail: </w:t>
      </w:r>
      <w:hyperlink r:id="rId34" w:history="1">
        <w:r w:rsidR="00A03E4B" w:rsidRPr="00FC646C">
          <w:rPr>
            <w:rStyle w:val="aa"/>
            <w:rFonts w:ascii="Times New Roman" w:hAnsi="Times New Roman" w:cs="Times New Roman"/>
            <w:sz w:val="28"/>
          </w:rPr>
          <w:t>strunin-pa@rudn.ru</w:t>
        </w:r>
      </w:hyperlink>
      <w:r w:rsidR="00B33623">
        <w:rPr>
          <w:rFonts w:ascii="Times New Roman" w:hAnsi="Times New Roman" w:cs="Times New Roman"/>
          <w:sz w:val="28"/>
        </w:rPr>
        <w:t xml:space="preserve"> </w:t>
      </w:r>
    </w:p>
    <w:p w14:paraId="360DBF8E" w14:textId="2C7F7CAE" w:rsidR="005527DF" w:rsidRDefault="005527DF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DB56B0E" w14:textId="77777777" w:rsidR="00377F17" w:rsidRPr="009047B5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7B5">
        <w:rPr>
          <w:rFonts w:ascii="Times New Roman" w:hAnsi="Times New Roman" w:cs="Times New Roman"/>
          <w:b/>
          <w:sz w:val="28"/>
          <w:szCs w:val="28"/>
        </w:rPr>
        <w:t>ПОЛИТИЧЕСКИЕ ПРЕГРАДЫ НА ПУТИ СЕРБИИ В ЕВРОПЕЙСКИЙ СОЮЗ</w:t>
      </w:r>
    </w:p>
    <w:p w14:paraId="43D8DB11" w14:textId="77777777" w:rsidR="00377F17" w:rsidRPr="002A3AD3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9047B5">
        <w:rPr>
          <w:rFonts w:ascii="Times New Roman" w:hAnsi="Times New Roman" w:cs="Times New Roman"/>
          <w:b/>
          <w:sz w:val="28"/>
          <w:szCs w:val="28"/>
        </w:rPr>
        <w:t>Богданова Алена Витальевна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9047B5">
        <w:rPr>
          <w:rFonts w:ascii="Times New Roman" w:hAnsi="Times New Roman" w:cs="Times New Roman"/>
          <w:sz w:val="28"/>
          <w:szCs w:val="28"/>
        </w:rPr>
        <w:t>факультет гуманитарных и социальных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РУДН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7158F2FD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35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aly-ly98@list.ru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EDC47" w14:textId="745080BC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A369215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DISINFORMATION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DYNAMICS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MEDIACOVERAGE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2024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EUROPEANPARLIAMENT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ELECTIONS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RISKS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CONSEQUENCES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377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COUNTERMEASURES</w:t>
      </w:r>
    </w:p>
    <w:p w14:paraId="2A8F10D0" w14:textId="77777777" w:rsidR="00377F17" w:rsidRPr="002A3AD3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Горбачева Дарья </w:t>
      </w:r>
      <w:r w:rsidRPr="002A3AD3">
        <w:rPr>
          <w:rFonts w:ascii="Times New Roman" w:hAnsi="Times New Roman" w:cs="Times New Roman"/>
          <w:b/>
          <w:sz w:val="28"/>
          <w:szCs w:val="28"/>
        </w:rPr>
        <w:t>Евгеньевна, Соловьева Виталия Эдуардовна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институт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иностранных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языков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РУДН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4D84C597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36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gorbacheva.darya.97@mail.ru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C6225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439AD3" w14:textId="35037AD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432">
        <w:rPr>
          <w:rFonts w:ascii="Times New Roman" w:hAnsi="Times New Roman" w:cs="Times New Roman"/>
          <w:b/>
          <w:sz w:val="28"/>
          <w:szCs w:val="28"/>
        </w:rPr>
        <w:t>АСПЕКТЫ ФРАНЦУЗСКОЙ МИГРАЦИОННОЙ ПОЛИТИКИ НА СОВРЕМЕННОМ ЭТАПЕ</w:t>
      </w:r>
    </w:p>
    <w:p w14:paraId="239751D8" w14:textId="77777777" w:rsidR="00377F17" w:rsidRPr="002A3AD3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E30432">
        <w:rPr>
          <w:rFonts w:ascii="Times New Roman" w:hAnsi="Times New Roman" w:cs="Times New Roman"/>
          <w:b/>
          <w:sz w:val="28"/>
          <w:szCs w:val="28"/>
        </w:rPr>
        <w:t>Куликова Дария Андриановна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7F2B7FFD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37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1032216961@pfur.ru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79A97" w14:textId="48541469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E85672B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lastRenderedPageBreak/>
        <w:t>ВЛИЯНИЕ ГОСУДАРСТВЕННОГО УСТРОЙСТВА ИТАЛИИ НА ПРЕОДОЛЕНИЕ ПАНДЕМИИ COVID-19</w:t>
      </w:r>
    </w:p>
    <w:p w14:paraId="5ED3D81A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>Лиферова Софья Кирилловна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</w:t>
      </w:r>
    </w:p>
    <w:p w14:paraId="0016447A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38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1032212588@pfur.ru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FEE4A" w14:textId="77777777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0A49749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>СОВРЕМЕННАЯ МИГРАЦИОННАЯ ПОЛИТИКА ГЕРМАНИИ (2015-2023): ИСТОРИЧЕСКИЙ КОНТЕКСТ И ПЕРСПЕКТИВЫ РАЗВИТИЯ</w:t>
      </w:r>
    </w:p>
    <w:p w14:paraId="254CB15A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>Макарова Диана Александровна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</w:t>
      </w:r>
    </w:p>
    <w:p w14:paraId="0A3C8E68" w14:textId="77777777" w:rsidR="00377F17" w:rsidRPr="00694CCA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94CCA">
        <w:rPr>
          <w:lang w:val="en-US"/>
        </w:rPr>
        <w:t xml:space="preserve"> </w:t>
      </w:r>
      <w:hyperlink r:id="rId39" w:history="1">
        <w:r w:rsidRPr="00694CCA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1032212587@</w:t>
        </w:r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pfur</w:t>
        </w:r>
        <w:r w:rsidRPr="00694CCA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94CC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</w:p>
    <w:p w14:paraId="32FAC34A" w14:textId="33A218EF" w:rsidR="00377F17" w:rsidRPr="00694CCA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14:paraId="542978A0" w14:textId="77777777" w:rsidR="00377F17" w:rsidRPr="00A60C0D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b/>
          <w:sz w:val="28"/>
          <w:szCs w:val="28"/>
          <w:lang w:val="en-US"/>
        </w:rPr>
        <w:t>ANALYSIS OF THE CURRENT STATE OF THE UK ECONOMY AND ITS DEVELOPMENT DIALECTICS</w:t>
      </w:r>
    </w:p>
    <w:p w14:paraId="5605799A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b/>
          <w:sz w:val="28"/>
          <w:szCs w:val="28"/>
        </w:rPr>
        <w:t>Малышкина Анастасия Александровна</w:t>
      </w:r>
      <w:r w:rsidRPr="00A60C0D">
        <w:rPr>
          <w:rFonts w:ascii="Times New Roman" w:hAnsi="Times New Roman" w:cs="Times New Roman"/>
          <w:sz w:val="28"/>
          <w:szCs w:val="28"/>
        </w:rPr>
        <w:t>, бакалавриат, институт иностранных языков РУДН, Москва, Россия</w:t>
      </w:r>
    </w:p>
    <w:p w14:paraId="2B16DCDE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0" w:history="1">
        <w:r w:rsidRPr="00A60C0D">
          <w:rPr>
            <w:rStyle w:val="aa"/>
            <w:rFonts w:ascii="Times New Roman" w:hAnsi="Times New Roman" w:cs="Times New Roman"/>
            <w:sz w:val="28"/>
            <w:szCs w:val="28"/>
          </w:rPr>
          <w:t>asyamalyshkina@mail.ru</w:t>
        </w:r>
      </w:hyperlink>
      <w:r w:rsidRPr="00A60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36A14" w14:textId="18BE1A7B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4DA6630" w14:textId="77777777" w:rsidR="00377F17" w:rsidRPr="00606E5A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5A">
        <w:rPr>
          <w:rFonts w:ascii="Times New Roman" w:hAnsi="Times New Roman" w:cs="Times New Roman"/>
          <w:b/>
          <w:sz w:val="28"/>
          <w:szCs w:val="28"/>
        </w:rPr>
        <w:t>СОЦИАЛЬНО-ЭКОНОМИЧЕСКИЕ ПРЕДПОСЫЛКИ ЖАКЕРИИ</w:t>
      </w:r>
    </w:p>
    <w:p w14:paraId="598F1D8C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606E5A">
        <w:rPr>
          <w:rFonts w:ascii="Times New Roman" w:hAnsi="Times New Roman" w:cs="Times New Roman"/>
          <w:b/>
          <w:sz w:val="28"/>
          <w:szCs w:val="28"/>
        </w:rPr>
        <w:t>Таушканова Кристина Данииловна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 </w:t>
      </w:r>
    </w:p>
    <w:p w14:paraId="626D6317" w14:textId="77777777" w:rsidR="00377F17" w:rsidRPr="00694CCA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694CCA">
        <w:rPr>
          <w:rFonts w:ascii="Times New Roman" w:hAnsi="Times New Roman" w:cs="Times New Roman"/>
          <w:sz w:val="28"/>
          <w:szCs w:val="28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4CCA">
        <w:rPr>
          <w:rFonts w:ascii="Times New Roman" w:hAnsi="Times New Roman" w:cs="Times New Roman"/>
          <w:sz w:val="28"/>
          <w:szCs w:val="28"/>
        </w:rPr>
        <w:t>:</w:t>
      </w:r>
      <w:r w:rsidRPr="00694CCA">
        <w:t xml:space="preserve"> </w:t>
      </w:r>
      <w:hyperlink r:id="rId41" w:history="1"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taushkanovak</w:t>
        </w:r>
        <w:r w:rsidRPr="00694CCA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694CCA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94CC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500A9D4D" w14:textId="7C100A61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FC021AB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432">
        <w:rPr>
          <w:rFonts w:ascii="Times New Roman" w:hAnsi="Times New Roman" w:cs="Times New Roman"/>
          <w:b/>
          <w:sz w:val="28"/>
          <w:szCs w:val="28"/>
        </w:rPr>
        <w:t xml:space="preserve">РОЛЬ ЖЕНЩИН В СФЕРЕ СОВРЕМЕННОЙ ЕВРОПЕЙСКОЙ ПОЛИТИКИ </w:t>
      </w:r>
    </w:p>
    <w:p w14:paraId="78D85AC9" w14:textId="77777777" w:rsidR="00377F17" w:rsidRPr="002A3AD3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E30432">
        <w:rPr>
          <w:rFonts w:ascii="Times New Roman" w:hAnsi="Times New Roman" w:cs="Times New Roman"/>
          <w:b/>
          <w:sz w:val="28"/>
          <w:szCs w:val="28"/>
        </w:rPr>
        <w:t>Шаманова Юлия Вячеславовна, Басыкина Ксения Алексеевна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E30432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1F1FBDAB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2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1132241981@pfur.ru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B1CAF" w14:textId="5514C47B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0660FFB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75">
        <w:rPr>
          <w:rFonts w:ascii="Times New Roman" w:hAnsi="Times New Roman" w:cs="Times New Roman"/>
          <w:b/>
          <w:sz w:val="28"/>
          <w:szCs w:val="28"/>
        </w:rPr>
        <w:t>ФОРМИРОВАНИЕ ДЕМОКРАТИИ В АВСТРИИ ВСЛЕДСТВИЕ РЕВОЛЮЦИИ 1848–1849 ГГ.</w:t>
      </w:r>
    </w:p>
    <w:p w14:paraId="767FE5AC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33175">
        <w:rPr>
          <w:rFonts w:ascii="Times New Roman" w:hAnsi="Times New Roman" w:cs="Times New Roman"/>
          <w:b/>
          <w:sz w:val="28"/>
          <w:szCs w:val="28"/>
        </w:rPr>
        <w:lastRenderedPageBreak/>
        <w:t>Шуплецов Глеб Ильдарович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институт иностранных языков РУДН, Москва, Россия</w:t>
      </w:r>
    </w:p>
    <w:p w14:paraId="239B015B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3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1132221792@pfur.ru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28BF6" w14:textId="46F1C75F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593CFC4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0D">
        <w:rPr>
          <w:rFonts w:ascii="Times New Roman" w:hAnsi="Times New Roman" w:cs="Times New Roman"/>
          <w:b/>
          <w:sz w:val="28"/>
          <w:szCs w:val="28"/>
        </w:rPr>
        <w:t>ПИРЕНЕЙСКАЯ ВОЙНА ГЛАЗАМИ АНГЛИЧАН И ИСПАНЦЕВ. ОТРАЖЕНИЕ В КУЛЬТУРЕ</w:t>
      </w:r>
    </w:p>
    <w:p w14:paraId="32965E42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b/>
          <w:sz w:val="28"/>
          <w:szCs w:val="28"/>
        </w:rPr>
        <w:t>Жукова Екатерина Васильевна</w:t>
      </w:r>
      <w:r w:rsidRPr="00A60C0D">
        <w:rPr>
          <w:rFonts w:ascii="Times New Roman" w:hAnsi="Times New Roman" w:cs="Times New Roman"/>
          <w:sz w:val="28"/>
          <w:szCs w:val="28"/>
        </w:rPr>
        <w:t>, бакалавриат, институт иностранных языков РУДН, Москва, Россия</w:t>
      </w:r>
    </w:p>
    <w:p w14:paraId="4DAACB77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4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katyaghukova@gmail.com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A5ECE" w14:textId="7BE89A30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AD219D0" w14:textId="77777777" w:rsidR="00377F17" w:rsidRPr="00606E5A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5A">
        <w:rPr>
          <w:rFonts w:ascii="Times New Roman" w:hAnsi="Times New Roman" w:cs="Times New Roman"/>
          <w:b/>
          <w:sz w:val="28"/>
          <w:szCs w:val="28"/>
        </w:rPr>
        <w:t>ПОСЛЕДСТВИЯ ИСПАНСКОЙ КОЛОНИЗАЦИИ НОВОГО СВЕТА</w:t>
      </w:r>
    </w:p>
    <w:p w14:paraId="49352677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606E5A">
        <w:rPr>
          <w:rFonts w:ascii="Times New Roman" w:hAnsi="Times New Roman" w:cs="Times New Roman"/>
          <w:b/>
          <w:sz w:val="28"/>
          <w:szCs w:val="28"/>
        </w:rPr>
        <w:t>Карпов Данила Сергеевич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</w:t>
      </w:r>
    </w:p>
    <w:p w14:paraId="17117E45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5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1132220044@pfur.ru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02A89" w14:textId="4588B0A0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CA522FE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0D">
        <w:rPr>
          <w:rFonts w:ascii="Times New Roman" w:hAnsi="Times New Roman" w:cs="Times New Roman"/>
          <w:b/>
          <w:sz w:val="28"/>
          <w:szCs w:val="28"/>
        </w:rPr>
        <w:t>ПРЕДПОСЫЛКИ И ПРИЧИНЫ ВЕЛИКОЙ ДЕПРЕССИИ В США</w:t>
      </w:r>
    </w:p>
    <w:p w14:paraId="163C587F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b/>
          <w:sz w:val="28"/>
          <w:szCs w:val="28"/>
        </w:rPr>
        <w:t>Керунту Мария Анатольевна</w:t>
      </w:r>
      <w:r w:rsidRPr="00A60C0D">
        <w:rPr>
          <w:rFonts w:ascii="Times New Roman" w:hAnsi="Times New Roman" w:cs="Times New Roman"/>
          <w:sz w:val="28"/>
          <w:szCs w:val="28"/>
        </w:rPr>
        <w:t>, бакалавриат, институт иностранных языков РУДН, Москва, Россия</w:t>
      </w:r>
    </w:p>
    <w:p w14:paraId="241BBB1B" w14:textId="77777777" w:rsidR="00377F17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6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mkeruntu@yandex.ru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CD353" w14:textId="08553067" w:rsidR="00377F17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9D6891A" w14:textId="77777777" w:rsidR="00377F17" w:rsidRDefault="00377F17" w:rsidP="00377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75">
        <w:rPr>
          <w:rFonts w:ascii="Times New Roman" w:hAnsi="Times New Roman" w:cs="Times New Roman"/>
          <w:b/>
          <w:sz w:val="28"/>
          <w:szCs w:val="28"/>
        </w:rPr>
        <w:t>ВЛИЯНИЕ НАЦИОНАЛЬНЫХ ПРИОРИТЕТОВ И ЦЕННОСТЕЙ НА МЕЖКУЛЬТУРНЫЕ ОТНОШЕНИЯ В XXI ВЕКЕ</w:t>
      </w:r>
    </w:p>
    <w:p w14:paraId="26567048" w14:textId="77777777" w:rsidR="00377F17" w:rsidRPr="00A60C0D" w:rsidRDefault="00377F17" w:rsidP="00377F17">
      <w:pPr>
        <w:jc w:val="both"/>
        <w:rPr>
          <w:rFonts w:ascii="Times New Roman" w:hAnsi="Times New Roman" w:cs="Times New Roman"/>
          <w:sz w:val="28"/>
          <w:szCs w:val="28"/>
        </w:rPr>
      </w:pPr>
      <w:r w:rsidRPr="00A33175">
        <w:rPr>
          <w:rFonts w:ascii="Times New Roman" w:hAnsi="Times New Roman" w:cs="Times New Roman"/>
          <w:b/>
          <w:sz w:val="28"/>
          <w:szCs w:val="28"/>
        </w:rPr>
        <w:t>Ковалевич Мария Александровна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Московский городской педагогический университет (МГПУ)</w:t>
      </w:r>
      <w:r w:rsidRPr="00A60C0D">
        <w:rPr>
          <w:rFonts w:ascii="Times New Roman" w:hAnsi="Times New Roman" w:cs="Times New Roman"/>
          <w:sz w:val="28"/>
          <w:szCs w:val="28"/>
        </w:rPr>
        <w:t>, Москва, Россия</w:t>
      </w:r>
    </w:p>
    <w:p w14:paraId="5D1E38B8" w14:textId="77777777" w:rsidR="00377F17" w:rsidRPr="00694CCA" w:rsidRDefault="00377F17" w:rsidP="00377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4CC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7" w:history="1">
        <w:r w:rsidRPr="00694CC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KovalevichMA@mgpu.ru</w:t>
        </w:r>
      </w:hyperlink>
      <w:r w:rsidRPr="00694C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2E9272" w14:textId="1E0E62E9" w:rsidR="00377F17" w:rsidRPr="00694CCA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14:paraId="1F9EDE98" w14:textId="77777777" w:rsidR="007D513A" w:rsidRDefault="007D513A" w:rsidP="007D513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AD3">
        <w:rPr>
          <w:rFonts w:ascii="Times New Roman" w:hAnsi="Times New Roman" w:cs="Times New Roman"/>
          <w:b/>
          <w:sz w:val="28"/>
          <w:szCs w:val="28"/>
          <w:lang w:val="en-US"/>
        </w:rPr>
        <w:t>GREAT BRITAIN’S IMPERIALISTIC AMBITIONS IN THE 21ST CENTURY: STRATEGIC IMPORTANCE OF CYPRUS</w:t>
      </w:r>
    </w:p>
    <w:p w14:paraId="2CCE37A0" w14:textId="77777777" w:rsidR="007D513A" w:rsidRPr="002A3AD3" w:rsidRDefault="007D513A" w:rsidP="007D5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Митина Ксения Александровна</w:t>
      </w:r>
      <w:r w:rsidRPr="002A3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D3">
        <w:rPr>
          <w:rFonts w:ascii="Times New Roman" w:hAnsi="Times New Roman" w:cs="Times New Roman"/>
          <w:b/>
          <w:bCs/>
          <w:sz w:val="28"/>
          <w:szCs w:val="28"/>
        </w:rPr>
        <w:t>Котмин Марк Алекс</w:t>
      </w:r>
      <w:r>
        <w:rPr>
          <w:rFonts w:ascii="Times New Roman" w:hAnsi="Times New Roman" w:cs="Times New Roman"/>
          <w:b/>
          <w:bCs/>
          <w:sz w:val="28"/>
          <w:szCs w:val="28"/>
        </w:rPr>
        <w:t>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институт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иностранных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языков</w:t>
      </w:r>
      <w:r w:rsidRPr="002A3AD3">
        <w:rPr>
          <w:rFonts w:ascii="Times New Roman" w:hAnsi="Times New Roman" w:cs="Times New Roman"/>
          <w:sz w:val="28"/>
          <w:szCs w:val="28"/>
        </w:rPr>
        <w:t xml:space="preserve"> </w:t>
      </w:r>
      <w:r w:rsidRPr="00A33175">
        <w:rPr>
          <w:rFonts w:ascii="Times New Roman" w:hAnsi="Times New Roman" w:cs="Times New Roman"/>
          <w:sz w:val="28"/>
          <w:szCs w:val="28"/>
        </w:rPr>
        <w:t>РУДН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Москва</w:t>
      </w:r>
      <w:r w:rsidRPr="002A3AD3">
        <w:rPr>
          <w:rFonts w:ascii="Times New Roman" w:hAnsi="Times New Roman" w:cs="Times New Roman"/>
          <w:sz w:val="28"/>
          <w:szCs w:val="28"/>
        </w:rPr>
        <w:t xml:space="preserve">, </w:t>
      </w:r>
      <w:r w:rsidRPr="00A60C0D">
        <w:rPr>
          <w:rFonts w:ascii="Times New Roman" w:hAnsi="Times New Roman" w:cs="Times New Roman"/>
          <w:sz w:val="28"/>
          <w:szCs w:val="28"/>
        </w:rPr>
        <w:t>Россия</w:t>
      </w:r>
    </w:p>
    <w:p w14:paraId="7E38B6C2" w14:textId="77777777" w:rsidR="007D513A" w:rsidRDefault="007D513A" w:rsidP="007D513A">
      <w:pPr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>е-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0C0D">
        <w:rPr>
          <w:rFonts w:ascii="Times New Roman" w:hAnsi="Times New Roman" w:cs="Times New Roman"/>
          <w:sz w:val="28"/>
          <w:szCs w:val="28"/>
        </w:rPr>
        <w:t>:</w:t>
      </w:r>
      <w:r w:rsidRPr="00A60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hyperlink r:id="rId48" w:history="1">
        <w:r w:rsidRPr="00CF2211">
          <w:rPr>
            <w:rStyle w:val="aa"/>
            <w:rFonts w:ascii="Times New Roman" w:hAnsi="Times New Roman" w:cs="Times New Roman"/>
            <w:sz w:val="28"/>
            <w:szCs w:val="28"/>
          </w:rPr>
          <w:t>kotmin.mark@yandex.ru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D8303" w14:textId="77777777" w:rsidR="007D513A" w:rsidRDefault="007D513A" w:rsidP="007D51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lastRenderedPageBreak/>
        <w:t>ПЕРВАЯ БАЛКАНСКАЯ ВОЙНА КАК ПРЕДТЕЧА ПЕРВОЙ МИРОВОЙ ВОЙНЫ</w:t>
      </w:r>
    </w:p>
    <w:p w14:paraId="23A7F790" w14:textId="77777777" w:rsidR="007D513A" w:rsidRPr="00A60C0D" w:rsidRDefault="007D513A" w:rsidP="007D513A">
      <w:pPr>
        <w:jc w:val="both"/>
        <w:rPr>
          <w:rFonts w:ascii="Times New Roman" w:hAnsi="Times New Roman" w:cs="Times New Roman"/>
          <w:sz w:val="28"/>
          <w:szCs w:val="28"/>
        </w:rPr>
      </w:pPr>
      <w:r w:rsidRPr="00294202">
        <w:rPr>
          <w:rFonts w:ascii="Times New Roman" w:hAnsi="Times New Roman" w:cs="Times New Roman"/>
          <w:b/>
          <w:sz w:val="28"/>
          <w:szCs w:val="28"/>
        </w:rPr>
        <w:t>Семенов Иван Александрович</w:t>
      </w:r>
      <w:r w:rsidRPr="00A60C0D">
        <w:rPr>
          <w:rFonts w:ascii="Times New Roman" w:hAnsi="Times New Roman" w:cs="Times New Roman"/>
          <w:sz w:val="28"/>
          <w:szCs w:val="28"/>
        </w:rPr>
        <w:t xml:space="preserve">, </w:t>
      </w:r>
      <w:r w:rsidRPr="00A33175">
        <w:rPr>
          <w:rFonts w:ascii="Times New Roman" w:hAnsi="Times New Roman" w:cs="Times New Roman"/>
          <w:sz w:val="28"/>
          <w:szCs w:val="28"/>
        </w:rPr>
        <w:t>институт иностранных языков РУДН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C0D">
        <w:rPr>
          <w:rFonts w:ascii="Times New Roman" w:hAnsi="Times New Roman" w:cs="Times New Roman"/>
          <w:sz w:val="28"/>
          <w:szCs w:val="28"/>
        </w:rPr>
        <w:t xml:space="preserve"> Москва, Россия</w:t>
      </w:r>
    </w:p>
    <w:p w14:paraId="7DD1113F" w14:textId="77777777" w:rsidR="007D513A" w:rsidRPr="00A7555E" w:rsidRDefault="007D513A" w:rsidP="007D51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0D">
        <w:rPr>
          <w:rFonts w:ascii="Times New Roman" w:hAnsi="Times New Roman" w:cs="Times New Roman"/>
          <w:sz w:val="28"/>
          <w:szCs w:val="28"/>
        </w:rPr>
        <w:t>е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0C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420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94202">
        <w:rPr>
          <w:lang w:val="en-US"/>
        </w:rPr>
        <w:t xml:space="preserve"> </w:t>
      </w:r>
      <w:hyperlink r:id="rId49" w:history="1">
        <w:r w:rsidRPr="00CF221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ivansemenov.04@mail.ru</w:t>
        </w:r>
      </w:hyperlink>
      <w:r w:rsidRPr="00A755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 </w:t>
      </w:r>
    </w:p>
    <w:p w14:paraId="28F55724" w14:textId="77777777" w:rsidR="00377F17" w:rsidRPr="00A7555E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14:paraId="4D22FF5E" w14:textId="77777777" w:rsidR="00377F17" w:rsidRPr="00A7555E" w:rsidRDefault="00377F17" w:rsidP="00EA12C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14:paraId="35D01F86" w14:textId="77777777" w:rsidR="005F0BD4" w:rsidRPr="00A7555E" w:rsidRDefault="005F0BD4" w:rsidP="0017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14:paraId="7DB690BC" w14:textId="77777777" w:rsidR="007C6F7E" w:rsidRPr="008E73D5" w:rsidRDefault="007C6F7E" w:rsidP="00172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sectPr w:rsidR="007C6F7E" w:rsidRPr="008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976F" w14:textId="77777777" w:rsidR="00D76B5F" w:rsidRDefault="00D76B5F" w:rsidP="00A818A9">
      <w:pPr>
        <w:spacing w:after="0" w:line="240" w:lineRule="auto"/>
      </w:pPr>
      <w:r>
        <w:separator/>
      </w:r>
    </w:p>
  </w:endnote>
  <w:endnote w:type="continuationSeparator" w:id="0">
    <w:p w14:paraId="16C3F2E8" w14:textId="77777777" w:rsidR="00D76B5F" w:rsidRDefault="00D76B5F" w:rsidP="00A8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683412"/>
      <w:docPartObj>
        <w:docPartGallery w:val="Page Numbers (Bottom of Page)"/>
        <w:docPartUnique/>
      </w:docPartObj>
    </w:sdtPr>
    <w:sdtContent>
      <w:p w14:paraId="45D66CD8" w14:textId="13F86B1E" w:rsidR="0053722A" w:rsidRDefault="0053722A" w:rsidP="006619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81">
          <w:rPr>
            <w:noProof/>
          </w:rPr>
          <w:t>12</w:t>
        </w:r>
        <w:r>
          <w:fldChar w:fldCharType="end"/>
        </w:r>
      </w:p>
    </w:sdtContent>
  </w:sdt>
  <w:p w14:paraId="16BC0347" w14:textId="77777777" w:rsidR="0053722A" w:rsidRDefault="0053722A" w:rsidP="006619D9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94470"/>
      <w:docPartObj>
        <w:docPartGallery w:val="Page Numbers (Bottom of Page)"/>
        <w:docPartUnique/>
      </w:docPartObj>
    </w:sdtPr>
    <w:sdtContent>
      <w:p w14:paraId="66754591" w14:textId="66FF8AFC" w:rsidR="0053722A" w:rsidRDefault="005372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81">
          <w:rPr>
            <w:noProof/>
          </w:rPr>
          <w:t>13</w:t>
        </w:r>
        <w:r>
          <w:fldChar w:fldCharType="end"/>
        </w:r>
      </w:p>
    </w:sdtContent>
  </w:sdt>
  <w:p w14:paraId="4209987A" w14:textId="273A65B9" w:rsidR="0053722A" w:rsidRDefault="0053722A" w:rsidP="006619D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394206"/>
      <w:docPartObj>
        <w:docPartGallery w:val="Page Numbers (Bottom of Page)"/>
        <w:docPartUnique/>
      </w:docPartObj>
    </w:sdtPr>
    <w:sdtContent>
      <w:p w14:paraId="052B4BB4" w14:textId="5C0FE2BE" w:rsidR="0053722A" w:rsidRDefault="005372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81">
          <w:rPr>
            <w:noProof/>
          </w:rPr>
          <w:t>6</w:t>
        </w:r>
        <w:r>
          <w:fldChar w:fldCharType="end"/>
        </w:r>
      </w:p>
    </w:sdtContent>
  </w:sdt>
  <w:p w14:paraId="464E08E4" w14:textId="77777777" w:rsidR="0053722A" w:rsidRDefault="005372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2682" w14:textId="77777777" w:rsidR="00D76B5F" w:rsidRDefault="00D76B5F" w:rsidP="00A818A9">
      <w:pPr>
        <w:spacing w:after="0" w:line="240" w:lineRule="auto"/>
      </w:pPr>
      <w:r>
        <w:separator/>
      </w:r>
    </w:p>
  </w:footnote>
  <w:footnote w:type="continuationSeparator" w:id="0">
    <w:p w14:paraId="18C57D92" w14:textId="77777777" w:rsidR="00D76B5F" w:rsidRDefault="00D76B5F" w:rsidP="00A8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182F" w14:textId="77777777" w:rsidR="0053722A" w:rsidRDefault="0053722A" w:rsidP="0042140F">
    <w:pPr>
      <w:pStyle w:val="a3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A783" w14:textId="77777777" w:rsidR="0053722A" w:rsidRDefault="0053722A" w:rsidP="00AD4BB8">
    <w:pPr>
      <w:pStyle w:val="a3"/>
      <w:ind w:left="-1701"/>
    </w:pPr>
    <w:r w:rsidRPr="001A16D9">
      <w:rPr>
        <w:noProof/>
        <w:lang w:eastAsia="ru-RU"/>
      </w:rPr>
      <w:t xml:space="preserve"> </w:t>
    </w:r>
    <w:r>
      <w:rPr>
        <w:noProof/>
        <w:lang w:eastAsia="ru-RU"/>
      </w:rPr>
      <w:tab/>
    </w:r>
    <w:r>
      <w:rPr>
        <w:noProof/>
        <w:lang w:eastAsia="ru-R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8BD"/>
    <w:multiLevelType w:val="hybridMultilevel"/>
    <w:tmpl w:val="7DDA9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53432"/>
    <w:multiLevelType w:val="multilevel"/>
    <w:tmpl w:val="2CEA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E7C64"/>
    <w:multiLevelType w:val="hybridMultilevel"/>
    <w:tmpl w:val="901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CA6"/>
    <w:multiLevelType w:val="hybridMultilevel"/>
    <w:tmpl w:val="E79E3E3C"/>
    <w:lvl w:ilvl="0" w:tplc="E00E0ADE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E9D"/>
    <w:multiLevelType w:val="hybridMultilevel"/>
    <w:tmpl w:val="FAE6D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767D4B"/>
    <w:multiLevelType w:val="multilevel"/>
    <w:tmpl w:val="DD66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331CEA"/>
    <w:multiLevelType w:val="hybridMultilevel"/>
    <w:tmpl w:val="5CE40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843554"/>
    <w:multiLevelType w:val="hybridMultilevel"/>
    <w:tmpl w:val="E79E3E3C"/>
    <w:lvl w:ilvl="0" w:tplc="E00E0ADE">
      <w:start w:val="3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C386E2E"/>
    <w:multiLevelType w:val="hybridMultilevel"/>
    <w:tmpl w:val="55C004E2"/>
    <w:lvl w:ilvl="0" w:tplc="CBF40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4273"/>
    <w:multiLevelType w:val="hybridMultilevel"/>
    <w:tmpl w:val="9D9CEA0E"/>
    <w:lvl w:ilvl="0" w:tplc="6B725CDA">
      <w:numFmt w:val="bullet"/>
      <w:lvlText w:val="•"/>
      <w:lvlJc w:val="left"/>
      <w:pPr>
        <w:ind w:left="1489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D34181C"/>
    <w:multiLevelType w:val="hybridMultilevel"/>
    <w:tmpl w:val="763E8984"/>
    <w:lvl w:ilvl="0" w:tplc="23AE119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809F3"/>
    <w:multiLevelType w:val="hybridMultilevel"/>
    <w:tmpl w:val="8B189BEE"/>
    <w:lvl w:ilvl="0" w:tplc="CBF40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46D7A"/>
    <w:multiLevelType w:val="hybridMultilevel"/>
    <w:tmpl w:val="5BD2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1151E"/>
    <w:multiLevelType w:val="hybridMultilevel"/>
    <w:tmpl w:val="3FF6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05056"/>
    <w:multiLevelType w:val="multilevel"/>
    <w:tmpl w:val="957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D81720"/>
    <w:multiLevelType w:val="hybridMultilevel"/>
    <w:tmpl w:val="92D6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0468"/>
    <w:multiLevelType w:val="hybridMultilevel"/>
    <w:tmpl w:val="92D6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630AC"/>
    <w:multiLevelType w:val="hybridMultilevel"/>
    <w:tmpl w:val="D6AC2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E80C60"/>
    <w:multiLevelType w:val="hybridMultilevel"/>
    <w:tmpl w:val="8B189BEE"/>
    <w:lvl w:ilvl="0" w:tplc="CBF40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A3764"/>
    <w:multiLevelType w:val="hybridMultilevel"/>
    <w:tmpl w:val="A5E86844"/>
    <w:lvl w:ilvl="0" w:tplc="CBF40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737E6"/>
    <w:multiLevelType w:val="hybridMultilevel"/>
    <w:tmpl w:val="AD1C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6F64"/>
    <w:multiLevelType w:val="hybridMultilevel"/>
    <w:tmpl w:val="0138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162F6"/>
    <w:multiLevelType w:val="hybridMultilevel"/>
    <w:tmpl w:val="B776C510"/>
    <w:lvl w:ilvl="0" w:tplc="CBF40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C2298E"/>
    <w:multiLevelType w:val="hybridMultilevel"/>
    <w:tmpl w:val="DEDC1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1827680">
    <w:abstractNumId w:val="5"/>
  </w:num>
  <w:num w:numId="2" w16cid:durableId="30305820">
    <w:abstractNumId w:val="13"/>
  </w:num>
  <w:num w:numId="3" w16cid:durableId="465007702">
    <w:abstractNumId w:val="21"/>
  </w:num>
  <w:num w:numId="4" w16cid:durableId="715544903">
    <w:abstractNumId w:val="1"/>
  </w:num>
  <w:num w:numId="5" w16cid:durableId="1001545803">
    <w:abstractNumId w:val="16"/>
  </w:num>
  <w:num w:numId="6" w16cid:durableId="2045905280">
    <w:abstractNumId w:val="20"/>
  </w:num>
  <w:num w:numId="7" w16cid:durableId="2015640625">
    <w:abstractNumId w:val="15"/>
  </w:num>
  <w:num w:numId="8" w16cid:durableId="910386207">
    <w:abstractNumId w:val="4"/>
  </w:num>
  <w:num w:numId="9" w16cid:durableId="87193972">
    <w:abstractNumId w:val="17"/>
  </w:num>
  <w:num w:numId="10" w16cid:durableId="2143769478">
    <w:abstractNumId w:val="12"/>
  </w:num>
  <w:num w:numId="11" w16cid:durableId="2046326670">
    <w:abstractNumId w:val="2"/>
  </w:num>
  <w:num w:numId="12" w16cid:durableId="346448300">
    <w:abstractNumId w:val="14"/>
  </w:num>
  <w:num w:numId="13" w16cid:durableId="1574848001">
    <w:abstractNumId w:val="0"/>
  </w:num>
  <w:num w:numId="14" w16cid:durableId="955596243">
    <w:abstractNumId w:val="9"/>
  </w:num>
  <w:num w:numId="15" w16cid:durableId="865868442">
    <w:abstractNumId w:val="22"/>
  </w:num>
  <w:num w:numId="16" w16cid:durableId="1663043221">
    <w:abstractNumId w:val="18"/>
  </w:num>
  <w:num w:numId="17" w16cid:durableId="1074427884">
    <w:abstractNumId w:val="11"/>
  </w:num>
  <w:num w:numId="18" w16cid:durableId="1869171731">
    <w:abstractNumId w:val="19"/>
  </w:num>
  <w:num w:numId="19" w16cid:durableId="1477142548">
    <w:abstractNumId w:val="8"/>
  </w:num>
  <w:num w:numId="20" w16cid:durableId="212082495">
    <w:abstractNumId w:val="3"/>
  </w:num>
  <w:num w:numId="21" w16cid:durableId="15307254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9312631">
    <w:abstractNumId w:val="10"/>
  </w:num>
  <w:num w:numId="23" w16cid:durableId="1734044041">
    <w:abstractNumId w:val="7"/>
  </w:num>
  <w:num w:numId="24" w16cid:durableId="12837252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9F"/>
    <w:rsid w:val="00001306"/>
    <w:rsid w:val="00022093"/>
    <w:rsid w:val="00022A84"/>
    <w:rsid w:val="00022FB1"/>
    <w:rsid w:val="000248F1"/>
    <w:rsid w:val="00050DD1"/>
    <w:rsid w:val="00087DEC"/>
    <w:rsid w:val="000927D6"/>
    <w:rsid w:val="000A7BCE"/>
    <w:rsid w:val="000C28E1"/>
    <w:rsid w:val="000C3CC2"/>
    <w:rsid w:val="000D148E"/>
    <w:rsid w:val="000D72DD"/>
    <w:rsid w:val="000E2ECB"/>
    <w:rsid w:val="000E627C"/>
    <w:rsid w:val="00106CAD"/>
    <w:rsid w:val="001079E7"/>
    <w:rsid w:val="0011655C"/>
    <w:rsid w:val="00116DBA"/>
    <w:rsid w:val="00116E92"/>
    <w:rsid w:val="00120F93"/>
    <w:rsid w:val="00123384"/>
    <w:rsid w:val="0012376A"/>
    <w:rsid w:val="001255C4"/>
    <w:rsid w:val="001353DF"/>
    <w:rsid w:val="00152AE7"/>
    <w:rsid w:val="00170C02"/>
    <w:rsid w:val="00172650"/>
    <w:rsid w:val="001837A9"/>
    <w:rsid w:val="00185861"/>
    <w:rsid w:val="00190C72"/>
    <w:rsid w:val="001A16D9"/>
    <w:rsid w:val="001A1DE0"/>
    <w:rsid w:val="001A58F9"/>
    <w:rsid w:val="001A5CEB"/>
    <w:rsid w:val="001A6FA8"/>
    <w:rsid w:val="001C3159"/>
    <w:rsid w:val="001F143D"/>
    <w:rsid w:val="001F4592"/>
    <w:rsid w:val="001F5FE7"/>
    <w:rsid w:val="002163A5"/>
    <w:rsid w:val="002235D2"/>
    <w:rsid w:val="002329E3"/>
    <w:rsid w:val="00235F60"/>
    <w:rsid w:val="00263DCF"/>
    <w:rsid w:val="00270730"/>
    <w:rsid w:val="002746C5"/>
    <w:rsid w:val="00276493"/>
    <w:rsid w:val="00277ABE"/>
    <w:rsid w:val="00283FF4"/>
    <w:rsid w:val="00293C88"/>
    <w:rsid w:val="002C0B04"/>
    <w:rsid w:val="002C60E1"/>
    <w:rsid w:val="002D2661"/>
    <w:rsid w:val="002D5A1F"/>
    <w:rsid w:val="002F2C24"/>
    <w:rsid w:val="002F53CA"/>
    <w:rsid w:val="00302BA0"/>
    <w:rsid w:val="0030319D"/>
    <w:rsid w:val="0030596C"/>
    <w:rsid w:val="00307320"/>
    <w:rsid w:val="00310F74"/>
    <w:rsid w:val="0032216A"/>
    <w:rsid w:val="00325E35"/>
    <w:rsid w:val="0034182F"/>
    <w:rsid w:val="003426AD"/>
    <w:rsid w:val="00342760"/>
    <w:rsid w:val="003677B3"/>
    <w:rsid w:val="00371C2B"/>
    <w:rsid w:val="00375799"/>
    <w:rsid w:val="00376B0D"/>
    <w:rsid w:val="00377F17"/>
    <w:rsid w:val="003823F7"/>
    <w:rsid w:val="00387C71"/>
    <w:rsid w:val="0039124A"/>
    <w:rsid w:val="003921F9"/>
    <w:rsid w:val="003945EA"/>
    <w:rsid w:val="00394D7C"/>
    <w:rsid w:val="003958A0"/>
    <w:rsid w:val="003A1CFB"/>
    <w:rsid w:val="003D35E9"/>
    <w:rsid w:val="0042140F"/>
    <w:rsid w:val="00422406"/>
    <w:rsid w:val="00430F97"/>
    <w:rsid w:val="00433144"/>
    <w:rsid w:val="00436D87"/>
    <w:rsid w:val="0043722D"/>
    <w:rsid w:val="00451A6E"/>
    <w:rsid w:val="004531F8"/>
    <w:rsid w:val="004561D2"/>
    <w:rsid w:val="00474933"/>
    <w:rsid w:val="004752E6"/>
    <w:rsid w:val="00485B24"/>
    <w:rsid w:val="00486F75"/>
    <w:rsid w:val="0049476F"/>
    <w:rsid w:val="004A6F21"/>
    <w:rsid w:val="004A7906"/>
    <w:rsid w:val="004B1795"/>
    <w:rsid w:val="004C66F4"/>
    <w:rsid w:val="004C7C9B"/>
    <w:rsid w:val="004E4556"/>
    <w:rsid w:val="00500534"/>
    <w:rsid w:val="00501E54"/>
    <w:rsid w:val="005056C4"/>
    <w:rsid w:val="00511C6F"/>
    <w:rsid w:val="0053722A"/>
    <w:rsid w:val="0054266F"/>
    <w:rsid w:val="00544E07"/>
    <w:rsid w:val="005527DF"/>
    <w:rsid w:val="005576D8"/>
    <w:rsid w:val="005638A3"/>
    <w:rsid w:val="00564328"/>
    <w:rsid w:val="00565409"/>
    <w:rsid w:val="00565A5E"/>
    <w:rsid w:val="0057199F"/>
    <w:rsid w:val="005756F8"/>
    <w:rsid w:val="00580DE3"/>
    <w:rsid w:val="005860D7"/>
    <w:rsid w:val="005A33D5"/>
    <w:rsid w:val="005B6CAE"/>
    <w:rsid w:val="005C0330"/>
    <w:rsid w:val="005D12A7"/>
    <w:rsid w:val="005E1872"/>
    <w:rsid w:val="005E3DFB"/>
    <w:rsid w:val="005E5EA1"/>
    <w:rsid w:val="005F0BD4"/>
    <w:rsid w:val="005F4486"/>
    <w:rsid w:val="00612D73"/>
    <w:rsid w:val="006135DF"/>
    <w:rsid w:val="00616465"/>
    <w:rsid w:val="006320F7"/>
    <w:rsid w:val="006341E7"/>
    <w:rsid w:val="0064160C"/>
    <w:rsid w:val="0064284B"/>
    <w:rsid w:val="006434E6"/>
    <w:rsid w:val="00646D7B"/>
    <w:rsid w:val="00655254"/>
    <w:rsid w:val="006619D9"/>
    <w:rsid w:val="00665787"/>
    <w:rsid w:val="006718E1"/>
    <w:rsid w:val="0067249E"/>
    <w:rsid w:val="00676A59"/>
    <w:rsid w:val="00682493"/>
    <w:rsid w:val="00694CCA"/>
    <w:rsid w:val="006957F5"/>
    <w:rsid w:val="006B26AD"/>
    <w:rsid w:val="006B6569"/>
    <w:rsid w:val="006E2886"/>
    <w:rsid w:val="006E3AF0"/>
    <w:rsid w:val="006E3CF6"/>
    <w:rsid w:val="006F0129"/>
    <w:rsid w:val="006F3818"/>
    <w:rsid w:val="00703D9F"/>
    <w:rsid w:val="007128F8"/>
    <w:rsid w:val="00714393"/>
    <w:rsid w:val="00733CA3"/>
    <w:rsid w:val="007475FF"/>
    <w:rsid w:val="00751810"/>
    <w:rsid w:val="00762289"/>
    <w:rsid w:val="00764410"/>
    <w:rsid w:val="00774E31"/>
    <w:rsid w:val="00792CDC"/>
    <w:rsid w:val="007955FC"/>
    <w:rsid w:val="00797087"/>
    <w:rsid w:val="007C6F7E"/>
    <w:rsid w:val="007D513A"/>
    <w:rsid w:val="007D6518"/>
    <w:rsid w:val="007E3680"/>
    <w:rsid w:val="007F7B47"/>
    <w:rsid w:val="00804F6F"/>
    <w:rsid w:val="0082258E"/>
    <w:rsid w:val="008262B1"/>
    <w:rsid w:val="00833820"/>
    <w:rsid w:val="00840454"/>
    <w:rsid w:val="008443C8"/>
    <w:rsid w:val="008448ED"/>
    <w:rsid w:val="00846373"/>
    <w:rsid w:val="00852826"/>
    <w:rsid w:val="00877981"/>
    <w:rsid w:val="00885953"/>
    <w:rsid w:val="008A291C"/>
    <w:rsid w:val="008A57DD"/>
    <w:rsid w:val="008B1F42"/>
    <w:rsid w:val="008B79CB"/>
    <w:rsid w:val="008C1157"/>
    <w:rsid w:val="008D1D63"/>
    <w:rsid w:val="008D450D"/>
    <w:rsid w:val="008E2CE0"/>
    <w:rsid w:val="008E73D5"/>
    <w:rsid w:val="008F333D"/>
    <w:rsid w:val="00910410"/>
    <w:rsid w:val="0091602F"/>
    <w:rsid w:val="009215C0"/>
    <w:rsid w:val="00932FF7"/>
    <w:rsid w:val="009436B8"/>
    <w:rsid w:val="00946E0E"/>
    <w:rsid w:val="00955F53"/>
    <w:rsid w:val="009602DE"/>
    <w:rsid w:val="0096088B"/>
    <w:rsid w:val="00960CF7"/>
    <w:rsid w:val="0096459F"/>
    <w:rsid w:val="00985778"/>
    <w:rsid w:val="009A09B6"/>
    <w:rsid w:val="009A1228"/>
    <w:rsid w:val="009B0201"/>
    <w:rsid w:val="009B4AF7"/>
    <w:rsid w:val="009C41FC"/>
    <w:rsid w:val="009D5BD7"/>
    <w:rsid w:val="009D77D3"/>
    <w:rsid w:val="009E001B"/>
    <w:rsid w:val="009F4D32"/>
    <w:rsid w:val="00A03E4B"/>
    <w:rsid w:val="00A14443"/>
    <w:rsid w:val="00A1640C"/>
    <w:rsid w:val="00A462DF"/>
    <w:rsid w:val="00A47855"/>
    <w:rsid w:val="00A47FB0"/>
    <w:rsid w:val="00A51204"/>
    <w:rsid w:val="00A6421C"/>
    <w:rsid w:val="00A71034"/>
    <w:rsid w:val="00A7555E"/>
    <w:rsid w:val="00A81289"/>
    <w:rsid w:val="00A818A9"/>
    <w:rsid w:val="00A958EF"/>
    <w:rsid w:val="00A97AE2"/>
    <w:rsid w:val="00AA6461"/>
    <w:rsid w:val="00AA6CD2"/>
    <w:rsid w:val="00AB33D8"/>
    <w:rsid w:val="00AC767E"/>
    <w:rsid w:val="00AD4BB8"/>
    <w:rsid w:val="00AE28F3"/>
    <w:rsid w:val="00AE5D5B"/>
    <w:rsid w:val="00AF1EE9"/>
    <w:rsid w:val="00B046B0"/>
    <w:rsid w:val="00B238E2"/>
    <w:rsid w:val="00B3068B"/>
    <w:rsid w:val="00B316F6"/>
    <w:rsid w:val="00B33623"/>
    <w:rsid w:val="00B421F1"/>
    <w:rsid w:val="00B4686F"/>
    <w:rsid w:val="00B52934"/>
    <w:rsid w:val="00B63883"/>
    <w:rsid w:val="00B66B4B"/>
    <w:rsid w:val="00B76C32"/>
    <w:rsid w:val="00B773BB"/>
    <w:rsid w:val="00B86789"/>
    <w:rsid w:val="00B91B74"/>
    <w:rsid w:val="00B947D0"/>
    <w:rsid w:val="00BA5FA1"/>
    <w:rsid w:val="00BB0344"/>
    <w:rsid w:val="00BC1F88"/>
    <w:rsid w:val="00BC2A67"/>
    <w:rsid w:val="00BD0390"/>
    <w:rsid w:val="00C14180"/>
    <w:rsid w:val="00C214BB"/>
    <w:rsid w:val="00C22201"/>
    <w:rsid w:val="00C2756B"/>
    <w:rsid w:val="00C279AD"/>
    <w:rsid w:val="00C31D1A"/>
    <w:rsid w:val="00C37F08"/>
    <w:rsid w:val="00C54C7E"/>
    <w:rsid w:val="00C55AD0"/>
    <w:rsid w:val="00C62A51"/>
    <w:rsid w:val="00C62AB8"/>
    <w:rsid w:val="00C66D4E"/>
    <w:rsid w:val="00C75675"/>
    <w:rsid w:val="00C75D93"/>
    <w:rsid w:val="00C76268"/>
    <w:rsid w:val="00C77268"/>
    <w:rsid w:val="00C77AE3"/>
    <w:rsid w:val="00C81836"/>
    <w:rsid w:val="00CB3561"/>
    <w:rsid w:val="00CB5459"/>
    <w:rsid w:val="00CB651F"/>
    <w:rsid w:val="00CD3D8B"/>
    <w:rsid w:val="00CE20BD"/>
    <w:rsid w:val="00CF0A30"/>
    <w:rsid w:val="00CF67C9"/>
    <w:rsid w:val="00CF6972"/>
    <w:rsid w:val="00CF7BF8"/>
    <w:rsid w:val="00D00237"/>
    <w:rsid w:val="00D113C7"/>
    <w:rsid w:val="00D203D4"/>
    <w:rsid w:val="00D21E04"/>
    <w:rsid w:val="00D2419F"/>
    <w:rsid w:val="00D35E24"/>
    <w:rsid w:val="00D4643F"/>
    <w:rsid w:val="00D4716E"/>
    <w:rsid w:val="00D53523"/>
    <w:rsid w:val="00D56A72"/>
    <w:rsid w:val="00D639E9"/>
    <w:rsid w:val="00D64B81"/>
    <w:rsid w:val="00D71F45"/>
    <w:rsid w:val="00D737FA"/>
    <w:rsid w:val="00D76B5F"/>
    <w:rsid w:val="00D92409"/>
    <w:rsid w:val="00DB11F1"/>
    <w:rsid w:val="00DB2F12"/>
    <w:rsid w:val="00DC6CD0"/>
    <w:rsid w:val="00DC792B"/>
    <w:rsid w:val="00DD0FFF"/>
    <w:rsid w:val="00E03F09"/>
    <w:rsid w:val="00E1453A"/>
    <w:rsid w:val="00E26968"/>
    <w:rsid w:val="00E407E6"/>
    <w:rsid w:val="00E42CD7"/>
    <w:rsid w:val="00E63BD9"/>
    <w:rsid w:val="00E657D7"/>
    <w:rsid w:val="00E775A7"/>
    <w:rsid w:val="00E778C6"/>
    <w:rsid w:val="00E875C6"/>
    <w:rsid w:val="00EA12CA"/>
    <w:rsid w:val="00EA33A2"/>
    <w:rsid w:val="00EB3754"/>
    <w:rsid w:val="00EC01E9"/>
    <w:rsid w:val="00ED0BF4"/>
    <w:rsid w:val="00ED5EDF"/>
    <w:rsid w:val="00EE10A1"/>
    <w:rsid w:val="00EE4A97"/>
    <w:rsid w:val="00EF0D59"/>
    <w:rsid w:val="00EF658E"/>
    <w:rsid w:val="00EF75FF"/>
    <w:rsid w:val="00F026DC"/>
    <w:rsid w:val="00F058A4"/>
    <w:rsid w:val="00F1262F"/>
    <w:rsid w:val="00F21D67"/>
    <w:rsid w:val="00F27C1A"/>
    <w:rsid w:val="00F32F4C"/>
    <w:rsid w:val="00F52B64"/>
    <w:rsid w:val="00F66A09"/>
    <w:rsid w:val="00FA37B9"/>
    <w:rsid w:val="00FC00C8"/>
    <w:rsid w:val="00FC4866"/>
    <w:rsid w:val="00FD5A66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98A68"/>
  <w15:chartTrackingRefBased/>
  <w15:docId w15:val="{5096E58C-84EE-4C83-B20A-BB9C311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2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8A9"/>
  </w:style>
  <w:style w:type="paragraph" w:styleId="a5">
    <w:name w:val="footer"/>
    <w:basedOn w:val="a"/>
    <w:link w:val="a6"/>
    <w:uiPriority w:val="99"/>
    <w:unhideWhenUsed/>
    <w:rsid w:val="00A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8A9"/>
  </w:style>
  <w:style w:type="table" w:styleId="a7">
    <w:name w:val="Table Grid"/>
    <w:basedOn w:val="a1"/>
    <w:uiPriority w:val="39"/>
    <w:rsid w:val="00A8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18A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0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A6F21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BA5FA1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3427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276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276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27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276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4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276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91B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Emphasis"/>
    <w:basedOn w:val="a0"/>
    <w:uiPriority w:val="20"/>
    <w:qFormat/>
    <w:rsid w:val="0011655C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7F1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63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strunin-pa@rudn.ru" TargetMode="External"/><Relationship Id="rId26" Type="http://schemas.openxmlformats.org/officeDocument/2006/relationships/hyperlink" Target="mailto:sofiaskorodumova@yandex.ru" TargetMode="External"/><Relationship Id="rId39" Type="http://schemas.openxmlformats.org/officeDocument/2006/relationships/hyperlink" Target="mailto:1032212587@pfu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medzadak@mail.ru" TargetMode="External"/><Relationship Id="rId34" Type="http://schemas.openxmlformats.org/officeDocument/2006/relationships/hyperlink" Target="mailto:strunin-pa@rudn.ru" TargetMode="External"/><Relationship Id="rId42" Type="http://schemas.openxmlformats.org/officeDocument/2006/relationships/hyperlink" Target="mailto:1132241981@pfur.ru" TargetMode="External"/><Relationship Id="rId47" Type="http://schemas.openxmlformats.org/officeDocument/2006/relationships/hyperlink" Target="mailto:KovalevichMA@mgpu.ru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mailto:kazakova-ie@rudn.ru" TargetMode="External"/><Relationship Id="rId25" Type="http://schemas.openxmlformats.org/officeDocument/2006/relationships/hyperlink" Target="mailto:ss_valeriia@mail.ru" TargetMode="External"/><Relationship Id="rId33" Type="http://schemas.openxmlformats.org/officeDocument/2006/relationships/hyperlink" Target="mailto:bogdanova-av@rudn.ru" TargetMode="External"/><Relationship Id="rId38" Type="http://schemas.openxmlformats.org/officeDocument/2006/relationships/hyperlink" Target="mailto:1032212588@pfur.ru" TargetMode="External"/><Relationship Id="rId46" Type="http://schemas.openxmlformats.org/officeDocument/2006/relationships/hyperlink" Target="mailto:mkeruntu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lemost.yandex.ru/j/25998670041443" TargetMode="External"/><Relationship Id="rId20" Type="http://schemas.openxmlformats.org/officeDocument/2006/relationships/hyperlink" Target="mailto:lipatovatanya26@gmail.com" TargetMode="External"/><Relationship Id="rId29" Type="http://schemas.openxmlformats.org/officeDocument/2006/relationships/hyperlink" Target="mailto:Scaredd57@yandex.ru" TargetMode="External"/><Relationship Id="rId41" Type="http://schemas.openxmlformats.org/officeDocument/2006/relationships/hyperlink" Target="mailto:taushkanovak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asya.neko@vk.com" TargetMode="External"/><Relationship Id="rId32" Type="http://schemas.openxmlformats.org/officeDocument/2006/relationships/hyperlink" Target="mailto:Pollina1612@yandex.ru" TargetMode="External"/><Relationship Id="rId37" Type="http://schemas.openxmlformats.org/officeDocument/2006/relationships/hyperlink" Target="mailto:1032216961@pfur.ru" TargetMode="External"/><Relationship Id="rId40" Type="http://schemas.openxmlformats.org/officeDocument/2006/relationships/hyperlink" Target="mailto:asyamalyshkina@mail.ru" TargetMode="External"/><Relationship Id="rId45" Type="http://schemas.openxmlformats.org/officeDocument/2006/relationships/hyperlink" Target="mailto:1132220044@pfu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lemost.yandex.ru/j/81456090054836" TargetMode="External"/><Relationship Id="rId23" Type="http://schemas.openxmlformats.org/officeDocument/2006/relationships/hyperlink" Target="mailto:NikAn199811@yandex.ru" TargetMode="External"/><Relationship Id="rId28" Type="http://schemas.openxmlformats.org/officeDocument/2006/relationships/hyperlink" Target="mailto:1132241973@pfur.ru" TargetMode="External"/><Relationship Id="rId36" Type="http://schemas.openxmlformats.org/officeDocument/2006/relationships/hyperlink" Target="mailto:gorbacheva.darya.97@mail.ru" TargetMode="External"/><Relationship Id="rId49" Type="http://schemas.openxmlformats.org/officeDocument/2006/relationships/hyperlink" Target="mailto:ivansemenov.04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nikolakravcenko8@gmail.com" TargetMode="External"/><Relationship Id="rId31" Type="http://schemas.openxmlformats.org/officeDocument/2006/relationships/hyperlink" Target="mailto:1132227912@pfur.ru" TargetMode="External"/><Relationship Id="rId44" Type="http://schemas.openxmlformats.org/officeDocument/2006/relationships/hyperlink" Target="mailto:katyaghukova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y.mts-link.ru/j/52143719/597185400" TargetMode="External"/><Relationship Id="rId22" Type="http://schemas.openxmlformats.org/officeDocument/2006/relationships/hyperlink" Target="mailto:mms2710@mail.ru" TargetMode="External"/><Relationship Id="rId27" Type="http://schemas.openxmlformats.org/officeDocument/2006/relationships/hyperlink" Target="mailto:olg.ragozina2018@yandex.ru" TargetMode="External"/><Relationship Id="rId30" Type="http://schemas.openxmlformats.org/officeDocument/2006/relationships/hyperlink" Target="mailto:1132236746@pfur.ru" TargetMode="External"/><Relationship Id="rId35" Type="http://schemas.openxmlformats.org/officeDocument/2006/relationships/hyperlink" Target="mailto:aly-ly98@list.ru" TargetMode="External"/><Relationship Id="rId43" Type="http://schemas.openxmlformats.org/officeDocument/2006/relationships/hyperlink" Target="mailto:1132221792@pfur.ru" TargetMode="External"/><Relationship Id="rId48" Type="http://schemas.openxmlformats.org/officeDocument/2006/relationships/hyperlink" Target="mailto:kotmin.mark@yandex.ru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13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Смолкина Маргарита Александровна</dc:creator>
  <cp:keywords/>
  <dc:description/>
  <cp:lastModifiedBy>Блинова Светлана Александровна</cp:lastModifiedBy>
  <cp:revision>217</cp:revision>
  <cp:lastPrinted>2023-11-30T12:03:00Z</cp:lastPrinted>
  <dcterms:created xsi:type="dcterms:W3CDTF">2021-11-25T16:48:00Z</dcterms:created>
  <dcterms:modified xsi:type="dcterms:W3CDTF">2024-12-01T17:40:00Z</dcterms:modified>
</cp:coreProperties>
</file>